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8FBFE" w14:textId="29A56ED2" w:rsidR="007B2DB7" w:rsidRDefault="007B2DB7" w:rsidP="00921966">
      <w:pPr>
        <w:tabs>
          <w:tab w:val="left" w:pos="8113"/>
          <w:tab w:val="left" w:pos="8631"/>
          <w:tab w:val="left" w:pos="8975"/>
          <w:tab w:val="left" w:pos="9552"/>
        </w:tabs>
        <w:spacing w:before="71"/>
        <w:ind w:left="5529"/>
        <w:rPr>
          <w:sz w:val="28"/>
        </w:rPr>
      </w:pPr>
      <w:r w:rsidRPr="00E33436">
        <w:rPr>
          <w:sz w:val="28"/>
        </w:rPr>
        <w:t>Приложение</w:t>
      </w:r>
      <w:r w:rsidRPr="00E33436">
        <w:rPr>
          <w:sz w:val="28"/>
        </w:rPr>
        <w:tab/>
        <w:t xml:space="preserve">№ </w:t>
      </w:r>
      <w:r w:rsidR="00DC6D66">
        <w:rPr>
          <w:sz w:val="28"/>
        </w:rPr>
        <w:t>2</w:t>
      </w:r>
      <w:r w:rsidRPr="00D126B8">
        <w:rPr>
          <w:sz w:val="28"/>
        </w:rPr>
        <w:t xml:space="preserve"> </w:t>
      </w:r>
      <w:r w:rsidRPr="00D126B8"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  <w:t xml:space="preserve"> Основной</w:t>
      </w:r>
    </w:p>
    <w:p w14:paraId="12E812AC" w14:textId="6AD48DEA" w:rsidR="007B2DB7" w:rsidRDefault="007B2DB7" w:rsidP="00921966">
      <w:pPr>
        <w:tabs>
          <w:tab w:val="left" w:pos="9452"/>
        </w:tabs>
        <w:ind w:left="5529" w:right="102"/>
        <w:jc w:val="both"/>
        <w:rPr>
          <w:sz w:val="28"/>
        </w:rPr>
      </w:pP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программе-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программе</w:t>
      </w:r>
      <w:r>
        <w:rPr>
          <w:spacing w:val="-68"/>
          <w:sz w:val="28"/>
        </w:rPr>
        <w:t xml:space="preserve"> </w:t>
      </w:r>
      <w:r w:rsidR="00F33872"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МБОУ Часцовской СОШ </w:t>
      </w:r>
    </w:p>
    <w:p w14:paraId="6C210A54" w14:textId="77777777" w:rsidR="007B2DB7" w:rsidRPr="00D67A67" w:rsidRDefault="007B2DB7" w:rsidP="00921966">
      <w:pPr>
        <w:framePr w:hSpace="180" w:wrap="around" w:vAnchor="text" w:hAnchor="page" w:x="1711" w:y="307"/>
        <w:spacing w:after="161"/>
        <w:ind w:right="60"/>
        <w:jc w:val="center"/>
        <w:rPr>
          <w:color w:val="000000"/>
          <w:sz w:val="24"/>
          <w:szCs w:val="24"/>
        </w:rPr>
      </w:pPr>
      <w:r w:rsidRPr="00D67A67">
        <w:rPr>
          <w:b/>
          <w:color w:val="000000"/>
          <w:sz w:val="24"/>
          <w:szCs w:val="24"/>
        </w:rPr>
        <w:t xml:space="preserve">ПЛАН ВОСПИТАТЕЛЬНОЙ РАБОТЫ ШКОЛЫ  </w:t>
      </w:r>
    </w:p>
    <w:p w14:paraId="4A961B0C" w14:textId="582A8233" w:rsidR="007B2DB7" w:rsidRPr="00D67A67" w:rsidRDefault="007B2DB7" w:rsidP="00921966">
      <w:pPr>
        <w:framePr w:hSpace="180" w:wrap="around" w:vAnchor="text" w:hAnchor="page" w:x="1711" w:y="307"/>
        <w:ind w:left="2562" w:right="2561"/>
        <w:jc w:val="center"/>
        <w:rPr>
          <w:b/>
          <w:color w:val="000000"/>
          <w:sz w:val="24"/>
          <w:szCs w:val="24"/>
        </w:rPr>
      </w:pPr>
      <w:r w:rsidRPr="00D67A67">
        <w:rPr>
          <w:b/>
          <w:color w:val="000000"/>
          <w:sz w:val="24"/>
          <w:szCs w:val="24"/>
        </w:rPr>
        <w:t>НА 202</w:t>
      </w:r>
      <w:r w:rsidR="00DC6D66">
        <w:rPr>
          <w:b/>
          <w:color w:val="000000"/>
          <w:sz w:val="24"/>
          <w:szCs w:val="24"/>
        </w:rPr>
        <w:t>3</w:t>
      </w:r>
      <w:r w:rsidRPr="00D67A67">
        <w:rPr>
          <w:b/>
          <w:color w:val="000000"/>
          <w:sz w:val="24"/>
          <w:szCs w:val="24"/>
        </w:rPr>
        <w:t>-202</w:t>
      </w:r>
      <w:r w:rsidR="00DC6D66">
        <w:rPr>
          <w:b/>
          <w:color w:val="000000"/>
          <w:sz w:val="24"/>
          <w:szCs w:val="24"/>
        </w:rPr>
        <w:t>4</w:t>
      </w:r>
      <w:r w:rsidRPr="00D67A67">
        <w:rPr>
          <w:b/>
          <w:color w:val="000000"/>
          <w:sz w:val="24"/>
          <w:szCs w:val="24"/>
        </w:rPr>
        <w:t xml:space="preserve"> УЧЕБНЫЙ ГОД </w:t>
      </w:r>
    </w:p>
    <w:p w14:paraId="7B986FCD" w14:textId="77777777" w:rsidR="007B2DB7" w:rsidRDefault="007B2DB7" w:rsidP="00921966">
      <w:pPr>
        <w:tabs>
          <w:tab w:val="left" w:pos="9452"/>
        </w:tabs>
        <w:ind w:left="5529" w:right="102"/>
        <w:jc w:val="both"/>
        <w:rPr>
          <w:sz w:val="28"/>
        </w:rPr>
      </w:pPr>
    </w:p>
    <w:p w14:paraId="22060083" w14:textId="77777777" w:rsidR="007B2DB7" w:rsidRPr="00386C19" w:rsidRDefault="007B2DB7" w:rsidP="00921966">
      <w:pPr>
        <w:tabs>
          <w:tab w:val="left" w:pos="9452"/>
        </w:tabs>
        <w:ind w:left="5529" w:right="102"/>
        <w:jc w:val="both"/>
        <w:rPr>
          <w:sz w:val="4"/>
          <w:szCs w:val="2"/>
        </w:rPr>
      </w:pPr>
    </w:p>
    <w:p w14:paraId="5B4E70F0" w14:textId="43AC3DB5" w:rsidR="007B2DB7" w:rsidRPr="00C20D53" w:rsidRDefault="00F33872" w:rsidP="00921966">
      <w:pPr>
        <w:tabs>
          <w:tab w:val="left" w:pos="9452"/>
        </w:tabs>
        <w:ind w:right="102"/>
        <w:jc w:val="center"/>
        <w:rPr>
          <w:sz w:val="28"/>
        </w:rPr>
      </w:pPr>
      <w:r>
        <w:rPr>
          <w:color w:val="000000"/>
          <w:sz w:val="24"/>
        </w:rPr>
        <w:t>СРЕДНЕЕ</w:t>
      </w:r>
      <w:r w:rsidR="007B2DB7" w:rsidRPr="00D67A67">
        <w:rPr>
          <w:color w:val="000000"/>
          <w:sz w:val="24"/>
        </w:rPr>
        <w:t xml:space="preserve"> ОБЩЕЕ ОБРАЗОВАНИЕ</w:t>
      </w:r>
    </w:p>
    <w:tbl>
      <w:tblPr>
        <w:tblStyle w:val="TableGrid2"/>
        <w:tblpPr w:leftFromText="180" w:rightFromText="180" w:vertAnchor="text" w:horzAnchor="margin" w:tblpX="-719" w:tblpY="292"/>
        <w:tblW w:w="9955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106"/>
        <w:gridCol w:w="371"/>
        <w:gridCol w:w="874"/>
        <w:gridCol w:w="19"/>
        <w:gridCol w:w="285"/>
        <w:gridCol w:w="1711"/>
        <w:gridCol w:w="686"/>
        <w:gridCol w:w="1903"/>
      </w:tblGrid>
      <w:tr w:rsidR="007B2DB7" w:rsidRPr="00D67A67" w14:paraId="6623C38C" w14:textId="77777777" w:rsidTr="00921966">
        <w:trPr>
          <w:trHeight w:val="397"/>
        </w:trPr>
        <w:tc>
          <w:tcPr>
            <w:tcW w:w="9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8EBC" w14:textId="6472403F" w:rsidR="007B2DB7" w:rsidRPr="00D67A67" w:rsidRDefault="007B2DB7" w:rsidP="007B2DB7">
            <w:pPr>
              <w:spacing w:after="74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="00DC6D66">
              <w:rPr>
                <w:b/>
                <w:color w:val="000000"/>
                <w:sz w:val="24"/>
                <w:szCs w:val="24"/>
              </w:rPr>
              <w:t xml:space="preserve">Основные </w:t>
            </w:r>
            <w:r>
              <w:rPr>
                <w:b/>
                <w:color w:val="000000"/>
                <w:sz w:val="24"/>
                <w:szCs w:val="24"/>
              </w:rPr>
              <w:t>школьные дела»</w:t>
            </w:r>
          </w:p>
        </w:tc>
      </w:tr>
      <w:tr w:rsidR="007B2DB7" w:rsidRPr="00D67A67" w14:paraId="15485505" w14:textId="77777777" w:rsidTr="00E739B2">
        <w:trPr>
          <w:trHeight w:val="71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B871" w14:textId="77777777" w:rsidR="007B2DB7" w:rsidRPr="00D67A67" w:rsidRDefault="007B2DB7" w:rsidP="007B2DB7">
            <w:pPr>
              <w:spacing w:after="59" w:line="259" w:lineRule="auto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13DD6DB8" w14:textId="77777777" w:rsidR="007B2DB7" w:rsidRPr="00D67A67" w:rsidRDefault="007B2DB7" w:rsidP="007B2DB7">
            <w:pPr>
              <w:spacing w:line="259" w:lineRule="auto"/>
              <w:ind w:right="63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D4D5" w14:textId="77777777" w:rsidR="007B2DB7" w:rsidRPr="00D67A67" w:rsidRDefault="007B2DB7" w:rsidP="007B2DB7">
            <w:pPr>
              <w:spacing w:after="61" w:line="259" w:lineRule="auto"/>
              <w:ind w:left="6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56DFB091" w14:textId="77777777" w:rsidR="007B2DB7" w:rsidRPr="00D67A67" w:rsidRDefault="007B2DB7" w:rsidP="007B2DB7">
            <w:pPr>
              <w:spacing w:line="259" w:lineRule="auto"/>
              <w:ind w:right="53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8590" w14:textId="77777777" w:rsidR="007B2DB7" w:rsidRPr="00F64CE4" w:rsidRDefault="007B2DB7" w:rsidP="007B2DB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64CE4">
              <w:rPr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CBD1" w14:textId="77777777" w:rsidR="007B2DB7" w:rsidRPr="00D67A67" w:rsidRDefault="007B2DB7" w:rsidP="007B2DB7">
            <w:pPr>
              <w:spacing w:after="62" w:line="259" w:lineRule="auto"/>
              <w:ind w:left="6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19D4D6FD" w14:textId="77777777" w:rsidR="007B2DB7" w:rsidRPr="00D67A67" w:rsidRDefault="007B2DB7" w:rsidP="007B2DB7">
            <w:pPr>
              <w:spacing w:line="259" w:lineRule="auto"/>
              <w:ind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F33872" w:rsidRPr="00D67A67" w14:paraId="78F601AC" w14:textId="77777777" w:rsidTr="00E739B2">
        <w:trPr>
          <w:trHeight w:val="55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261A2" w14:textId="77777777" w:rsidR="00F33872" w:rsidRPr="00D67A67" w:rsidRDefault="00F33872" w:rsidP="00F33872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День знаний</w:t>
            </w:r>
          </w:p>
          <w:p w14:paraId="77983BE5" w14:textId="77777777" w:rsidR="00F33872" w:rsidRPr="00D67A67" w:rsidRDefault="00F33872" w:rsidP="00F33872">
            <w:pPr>
              <w:spacing w:line="259" w:lineRule="auto"/>
              <w:rPr>
                <w:color w:val="000000"/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Торжественная линейка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BB4D" w14:textId="5DCA6C39" w:rsidR="00F33872" w:rsidRPr="00A247EA" w:rsidRDefault="00F33872" w:rsidP="00F33872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720E42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3D3B" w14:textId="77777777" w:rsidR="00F33872" w:rsidRPr="00D67A67" w:rsidRDefault="00F33872" w:rsidP="00F33872">
            <w:pPr>
              <w:spacing w:line="259" w:lineRule="auto"/>
              <w:ind w:right="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EC7A" w14:textId="77777777" w:rsidR="00F33872" w:rsidRPr="00D67A67" w:rsidRDefault="00F33872" w:rsidP="00F33872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color w:val="000000"/>
                <w:sz w:val="24"/>
                <w:szCs w:val="24"/>
              </w:rPr>
              <w:t>, педагоги-организаторы</w:t>
            </w:r>
          </w:p>
        </w:tc>
      </w:tr>
      <w:tr w:rsidR="00F33872" w:rsidRPr="00D67A67" w14:paraId="6843C62F" w14:textId="77777777" w:rsidTr="00E739B2">
        <w:trPr>
          <w:trHeight w:val="63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1F58" w14:textId="77777777" w:rsidR="00F33872" w:rsidRPr="00D67A67" w:rsidRDefault="00F33872" w:rsidP="00F3387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3030" w14:textId="4CBC9ABE" w:rsidR="00F33872" w:rsidRPr="00A247EA" w:rsidRDefault="00F33872" w:rsidP="00F33872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720E42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6446" w14:textId="77777777" w:rsidR="00F33872" w:rsidRPr="00D67A67" w:rsidRDefault="00F33872" w:rsidP="00F33872">
            <w:pPr>
              <w:spacing w:line="259" w:lineRule="auto"/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AF056A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AC2B" w14:textId="77777777" w:rsidR="00F33872" w:rsidRPr="00D67A67" w:rsidRDefault="00F33872" w:rsidP="00F33872">
            <w:pPr>
              <w:spacing w:line="259" w:lineRule="auto"/>
              <w:ind w:right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400736" w:rsidRPr="00D67A67" w14:paraId="2471F2E0" w14:textId="77777777" w:rsidTr="00E739B2">
        <w:trPr>
          <w:trHeight w:val="41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A024" w14:textId="77777777" w:rsidR="00400736" w:rsidRDefault="00400736" w:rsidP="0040073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Акция «Белый цветок»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7864" w14:textId="277AE58B" w:rsidR="00400736" w:rsidRPr="00A247EA" w:rsidRDefault="00400736" w:rsidP="00400736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720E42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18313" w14:textId="77777777" w:rsidR="00400736" w:rsidRPr="00AF056A" w:rsidRDefault="00400736" w:rsidP="00400736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E355C" w14:textId="3A231CDF" w:rsidR="00400736" w:rsidRPr="00D67A67" w:rsidRDefault="00400736" w:rsidP="00400736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0736" w:rsidRPr="00D67A67" w14:paraId="702DAA92" w14:textId="77777777" w:rsidTr="00E739B2">
        <w:trPr>
          <w:trHeight w:val="41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E356" w14:textId="6348B989" w:rsidR="00400736" w:rsidRDefault="00400736" w:rsidP="00400736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5E6A" w14:textId="064C5662" w:rsidR="00400736" w:rsidRPr="00A247EA" w:rsidRDefault="00400736" w:rsidP="00400736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720E42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F23C" w14:textId="16A36CFC" w:rsidR="00400736" w:rsidRDefault="00400736" w:rsidP="00400736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сентябрь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A696" w14:textId="1698BA85" w:rsidR="00400736" w:rsidRDefault="00400736" w:rsidP="00400736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истории и обществознания</w:t>
            </w:r>
          </w:p>
        </w:tc>
      </w:tr>
      <w:tr w:rsidR="00400736" w:rsidRPr="00D67A67" w14:paraId="5277645B" w14:textId="77777777" w:rsidTr="00E739B2">
        <w:trPr>
          <w:trHeight w:val="41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F000" w14:textId="7C3831EA" w:rsidR="00400736" w:rsidRDefault="00400736" w:rsidP="00400736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2748" w14:textId="7B677657" w:rsidR="00400736" w:rsidRPr="00A247EA" w:rsidRDefault="00400736" w:rsidP="00400736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720E42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FBF4" w14:textId="7258FCF8" w:rsidR="00400736" w:rsidRDefault="00400736" w:rsidP="00400736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октябр</w:t>
            </w:r>
            <w:r>
              <w:rPr>
                <w:rFonts w:eastAsia="Calibri"/>
                <w:sz w:val="24"/>
                <w:szCs w:val="24"/>
              </w:rPr>
              <w:t>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CE15F" w14:textId="77777777" w:rsidR="00400736" w:rsidRPr="00D67A67" w:rsidRDefault="00400736" w:rsidP="00400736">
            <w:pPr>
              <w:spacing w:line="259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1D1890CA" w14:textId="567EA618" w:rsidR="00400736" w:rsidRDefault="00400736" w:rsidP="00400736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00736" w:rsidRPr="00D67A67" w14:paraId="35F63014" w14:textId="77777777" w:rsidTr="00E739B2">
        <w:trPr>
          <w:trHeight w:val="84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20E9" w14:textId="77777777" w:rsidR="00400736" w:rsidRPr="00D67A67" w:rsidRDefault="00400736" w:rsidP="00400736">
            <w:pPr>
              <w:rPr>
                <w:sz w:val="24"/>
                <w:lang w:bidi="ru-RU"/>
              </w:rPr>
            </w:pPr>
            <w:r>
              <w:rPr>
                <w:rFonts w:eastAsia="Calibri"/>
                <w:sz w:val="24"/>
                <w:szCs w:val="24"/>
              </w:rPr>
              <w:t>Праздничные мероприятия, посвященные Дню</w:t>
            </w:r>
            <w:r w:rsidRPr="00D67A67">
              <w:rPr>
                <w:rFonts w:eastAsia="Calibri"/>
                <w:sz w:val="24"/>
                <w:szCs w:val="24"/>
              </w:rPr>
              <w:t xml:space="preserve"> учителя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4BE9" w14:textId="6D6EC799" w:rsidR="00400736" w:rsidRPr="00A247EA" w:rsidRDefault="00400736" w:rsidP="00400736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720E42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E523" w14:textId="77777777" w:rsidR="00400736" w:rsidRPr="00D67A67" w:rsidRDefault="00400736" w:rsidP="00400736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5FC0" w14:textId="77777777" w:rsidR="00400736" w:rsidRPr="00D67A67" w:rsidRDefault="00400736" w:rsidP="00400736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color w:val="000000"/>
                <w:sz w:val="24"/>
                <w:szCs w:val="24"/>
              </w:rPr>
              <w:t>,  педагоги-организаторы, классные руководители</w:t>
            </w:r>
          </w:p>
        </w:tc>
      </w:tr>
      <w:tr w:rsidR="00400736" w:rsidRPr="00D67A67" w14:paraId="69A3EB5E" w14:textId="77777777" w:rsidTr="00E739B2">
        <w:trPr>
          <w:trHeight w:val="84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6620" w14:textId="35B08352" w:rsidR="00400736" w:rsidRDefault="00400736" w:rsidP="0040073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отца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DB9F" w14:textId="2B6F6375" w:rsidR="00400736" w:rsidRPr="00720E42" w:rsidRDefault="00400736" w:rsidP="00400736">
            <w:pPr>
              <w:ind w:right="56"/>
              <w:jc w:val="center"/>
              <w:rPr>
                <w:sz w:val="24"/>
                <w:szCs w:val="24"/>
              </w:rPr>
            </w:pPr>
            <w:r w:rsidRPr="00720E42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68AA" w14:textId="6B4746FC" w:rsidR="00400736" w:rsidRDefault="00400736" w:rsidP="00400736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E5A7" w14:textId="17DEF408" w:rsidR="00400736" w:rsidRPr="00D67A67" w:rsidRDefault="00400736" w:rsidP="00400736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00736" w:rsidRPr="00D67A67" w14:paraId="107FDA1D" w14:textId="77777777" w:rsidTr="00E739B2">
        <w:trPr>
          <w:trHeight w:val="69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8401" w14:textId="510D5AF2" w:rsidR="00400736" w:rsidRPr="00D67A67" w:rsidRDefault="00400736" w:rsidP="00400736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Открытый районный фестиваль детского творчества </w:t>
            </w:r>
            <w:r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«Ступени»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EBE3" w14:textId="7A59A80B" w:rsidR="00400736" w:rsidRPr="00A247EA" w:rsidRDefault="00400736" w:rsidP="00400736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720E42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2EEB" w14:textId="77777777" w:rsidR="00400736" w:rsidRPr="00D67A67" w:rsidRDefault="00400736" w:rsidP="00400736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</w:t>
            </w: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C3D7" w14:textId="77777777" w:rsidR="00400736" w:rsidRPr="00D80E3A" w:rsidRDefault="00400736" w:rsidP="004007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400736" w:rsidRPr="00D67A67" w14:paraId="79D182C1" w14:textId="77777777" w:rsidTr="00E739B2">
        <w:trPr>
          <w:trHeight w:val="69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B930" w14:textId="2C183478" w:rsidR="00400736" w:rsidRPr="00D67A67" w:rsidRDefault="00400736" w:rsidP="00400736">
            <w:pPr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Окружные мероприятия в рамках программы «Наш дом Земля»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3F74" w14:textId="324FF0B1" w:rsidR="00400736" w:rsidRPr="00A247EA" w:rsidRDefault="00400736" w:rsidP="00400736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720E42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16E3" w14:textId="55A45CA5" w:rsidR="00400736" w:rsidRDefault="00400736" w:rsidP="00400736">
            <w:pPr>
              <w:ind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декабрь, февраль, март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E2D2" w14:textId="02762004" w:rsidR="00400736" w:rsidRPr="00D67A67" w:rsidRDefault="00400736" w:rsidP="004007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  <w:szCs w:val="24"/>
              </w:rPr>
              <w:t>, учитель биологии</w:t>
            </w:r>
          </w:p>
        </w:tc>
      </w:tr>
      <w:tr w:rsidR="00400736" w:rsidRPr="00D67A67" w14:paraId="5A42554F" w14:textId="77777777" w:rsidTr="00E739B2">
        <w:trPr>
          <w:trHeight w:val="69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3732" w14:textId="77777777" w:rsidR="00400736" w:rsidRDefault="00400736" w:rsidP="00400736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53687" w14:textId="20A4B26C" w:rsidR="00400736" w:rsidRPr="00A247EA" w:rsidRDefault="00400736" w:rsidP="00400736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0D0BC2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D02D" w14:textId="77777777" w:rsidR="00400736" w:rsidRDefault="00400736" w:rsidP="00400736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475C" w14:textId="77777777" w:rsidR="00400736" w:rsidRPr="00690F20" w:rsidRDefault="00400736" w:rsidP="00400736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color w:val="000000"/>
                <w:sz w:val="24"/>
                <w:szCs w:val="24"/>
              </w:rPr>
              <w:t>, педагоги-организаторы, к</w:t>
            </w:r>
            <w:r w:rsidRPr="00D67A67">
              <w:rPr>
                <w:color w:val="000000"/>
                <w:sz w:val="24"/>
                <w:szCs w:val="24"/>
              </w:rPr>
              <w:t xml:space="preserve">лассные </w:t>
            </w:r>
            <w:r w:rsidRPr="00D67A67">
              <w:rPr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400736" w:rsidRPr="00D67A67" w14:paraId="4F8F1604" w14:textId="77777777" w:rsidTr="00E739B2">
        <w:trPr>
          <w:trHeight w:val="695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495C" w14:textId="307B7999" w:rsidR="00400736" w:rsidRDefault="00400736" w:rsidP="0040073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День матери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F681" w14:textId="0CCE8444" w:rsidR="00400736" w:rsidRPr="00A247EA" w:rsidRDefault="00400736" w:rsidP="00400736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0D0BC2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B9E3" w14:textId="77777777" w:rsidR="00400736" w:rsidRDefault="00400736" w:rsidP="00400736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F93A" w14:textId="77777777" w:rsidR="00400736" w:rsidRPr="00690F20" w:rsidRDefault="00400736" w:rsidP="00400736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Педагоги-организаторы, к</w:t>
            </w:r>
            <w:r w:rsidRPr="00D67A67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400736" w:rsidRPr="00D67A67" w14:paraId="42F2BB29" w14:textId="77777777" w:rsidTr="00E739B2">
        <w:trPr>
          <w:trHeight w:val="85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3B5D" w14:textId="77777777" w:rsidR="00400736" w:rsidRPr="00D67A67" w:rsidRDefault="00400736" w:rsidP="0040073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4595" w14:textId="586BFEAD" w:rsidR="00400736" w:rsidRPr="00A247EA" w:rsidRDefault="00400736" w:rsidP="00400736">
            <w:pPr>
              <w:jc w:val="center"/>
            </w:pPr>
            <w:r w:rsidRPr="000D0BC2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116A" w14:textId="77777777" w:rsidR="00400736" w:rsidRPr="00D67A67" w:rsidRDefault="00400736" w:rsidP="00400736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D065" w14:textId="77777777" w:rsidR="00400736" w:rsidRPr="00D67A67" w:rsidRDefault="00400736" w:rsidP="00400736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color w:val="000000"/>
                <w:sz w:val="24"/>
                <w:szCs w:val="24"/>
              </w:rPr>
              <w:t>, педагоги-организаторы,</w:t>
            </w:r>
          </w:p>
          <w:p w14:paraId="0BCC9813" w14:textId="77777777" w:rsidR="00400736" w:rsidRPr="00D67A67" w:rsidRDefault="00400736" w:rsidP="00400736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D67A67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400736" w:rsidRPr="00D67A67" w14:paraId="48B833BE" w14:textId="77777777" w:rsidTr="00E739B2">
        <w:trPr>
          <w:trHeight w:val="85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4B7A" w14:textId="77777777" w:rsidR="00400736" w:rsidRPr="00D67A67" w:rsidRDefault="00400736" w:rsidP="00400736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Международный день инвалидов</w:t>
            </w:r>
          </w:p>
          <w:p w14:paraId="30D8BC41" w14:textId="77777777" w:rsidR="00400736" w:rsidRDefault="00400736" w:rsidP="00400736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E016" w14:textId="65F3EAF3" w:rsidR="00400736" w:rsidRPr="00A247EA" w:rsidRDefault="00400736" w:rsidP="00400736">
            <w:pPr>
              <w:jc w:val="center"/>
            </w:pPr>
            <w:r w:rsidRPr="000D0BC2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50A1" w14:textId="310B0C24" w:rsidR="00400736" w:rsidRDefault="00400736" w:rsidP="00400736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83D8" w14:textId="77777777" w:rsidR="00400736" w:rsidRPr="00D67A67" w:rsidRDefault="00400736" w:rsidP="004007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64A929DF" w14:textId="4017A2E0" w:rsidR="00400736" w:rsidRPr="00D67A67" w:rsidRDefault="00400736" w:rsidP="00400736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00736" w:rsidRPr="00D67A67" w14:paraId="25B1F5FA" w14:textId="77777777" w:rsidTr="00E739B2">
        <w:trPr>
          <w:trHeight w:val="85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923C" w14:textId="6F0E54F9" w:rsidR="00400736" w:rsidRPr="00D67A67" w:rsidRDefault="00400736" w:rsidP="004007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добровольца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B61A" w14:textId="5C6057E2" w:rsidR="00400736" w:rsidRPr="000D0BC2" w:rsidRDefault="00400736" w:rsidP="00400736">
            <w:pPr>
              <w:jc w:val="center"/>
              <w:rPr>
                <w:sz w:val="24"/>
                <w:szCs w:val="24"/>
              </w:rPr>
            </w:pPr>
            <w:r w:rsidRPr="000D0BC2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E706" w14:textId="77186D63" w:rsidR="00400736" w:rsidRPr="00D67A67" w:rsidRDefault="00400736" w:rsidP="00400736">
            <w:pPr>
              <w:ind w:right="52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6B91" w14:textId="77777777" w:rsidR="00400736" w:rsidRPr="00D67A67" w:rsidRDefault="00400736" w:rsidP="004007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7023BA60" w14:textId="73109C93" w:rsidR="00400736" w:rsidRPr="00D67A67" w:rsidRDefault="00400736" w:rsidP="004007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A778AC" w:rsidRPr="00D67A67" w14:paraId="2865B9C1" w14:textId="77777777" w:rsidTr="00E739B2">
        <w:trPr>
          <w:trHeight w:val="85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A558" w14:textId="15A08EA5" w:rsidR="00A778AC" w:rsidRDefault="00A778AC" w:rsidP="00A77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EF1E" w14:textId="44E30F3E" w:rsidR="00A778AC" w:rsidRPr="000D0BC2" w:rsidRDefault="00A778AC" w:rsidP="00A778AC">
            <w:pPr>
              <w:jc w:val="center"/>
              <w:rPr>
                <w:sz w:val="24"/>
                <w:szCs w:val="24"/>
              </w:rPr>
            </w:pPr>
            <w:r w:rsidRPr="000D0BC2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3D0C" w14:textId="55CCA898" w:rsidR="00A778AC" w:rsidRPr="00D67A67" w:rsidRDefault="00A778AC" w:rsidP="00A778AC">
            <w:pPr>
              <w:ind w:right="52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C59C" w14:textId="20EE2956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color w:val="000000"/>
                <w:sz w:val="24"/>
                <w:szCs w:val="24"/>
              </w:rPr>
              <w:t>, учителя истории</w:t>
            </w:r>
          </w:p>
        </w:tc>
      </w:tr>
      <w:tr w:rsidR="00A778AC" w:rsidRPr="00D67A67" w14:paraId="37DD8E5C" w14:textId="77777777" w:rsidTr="00E739B2">
        <w:trPr>
          <w:trHeight w:val="85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0EE4" w14:textId="3FF1D68C" w:rsidR="00A778AC" w:rsidRDefault="00A778AC" w:rsidP="00A778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 РФ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0AEE" w14:textId="276CBEB7" w:rsidR="00A778AC" w:rsidRPr="000D0BC2" w:rsidRDefault="00A778AC" w:rsidP="00A778AC">
            <w:pPr>
              <w:jc w:val="center"/>
              <w:rPr>
                <w:sz w:val="24"/>
                <w:szCs w:val="24"/>
              </w:rPr>
            </w:pPr>
            <w:r w:rsidRPr="000D0BC2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3EF4" w14:textId="11DD30C0" w:rsidR="00A778AC" w:rsidRPr="00D67A67" w:rsidRDefault="00A778AC" w:rsidP="00A778AC">
            <w:pPr>
              <w:ind w:right="52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DF19" w14:textId="78A62F3B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400736" w:rsidRPr="00D67A67" w14:paraId="4EABAD18" w14:textId="77777777" w:rsidTr="00E739B2">
        <w:trPr>
          <w:trHeight w:val="68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FED0" w14:textId="77777777" w:rsidR="00400736" w:rsidRDefault="00400736" w:rsidP="00400736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рождения школы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6797C" w14:textId="0378F162" w:rsidR="00400736" w:rsidRPr="00A247EA" w:rsidRDefault="00400736" w:rsidP="00400736">
            <w:pPr>
              <w:jc w:val="center"/>
              <w:rPr>
                <w:color w:val="000000"/>
                <w:sz w:val="24"/>
                <w:szCs w:val="24"/>
              </w:rPr>
            </w:pPr>
            <w:r w:rsidRPr="000D0BC2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50B5" w14:textId="77777777" w:rsidR="00400736" w:rsidRPr="00D67A67" w:rsidRDefault="00400736" w:rsidP="00400736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EE3F" w14:textId="77777777" w:rsidR="00400736" w:rsidRPr="00D67A67" w:rsidRDefault="00400736" w:rsidP="00400736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400736" w:rsidRPr="00D67A67" w14:paraId="252225BA" w14:textId="77777777" w:rsidTr="00E739B2">
        <w:trPr>
          <w:trHeight w:val="85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5321" w14:textId="440677C4" w:rsidR="00400736" w:rsidRDefault="00400736" w:rsidP="00400736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лучшее украшение класса к новому году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D18E" w14:textId="57C4FEDE" w:rsidR="00400736" w:rsidRPr="00A247EA" w:rsidRDefault="00400736" w:rsidP="00400736">
            <w:pPr>
              <w:jc w:val="center"/>
              <w:rPr>
                <w:color w:val="000000"/>
                <w:sz w:val="24"/>
                <w:szCs w:val="24"/>
              </w:rPr>
            </w:pPr>
            <w:r w:rsidRPr="000D0BC2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D3A1C" w14:textId="77777777" w:rsidR="00400736" w:rsidRDefault="00400736" w:rsidP="00400736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1207" w14:textId="77777777" w:rsidR="00400736" w:rsidRPr="00D67A67" w:rsidRDefault="00400736" w:rsidP="004007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</w:t>
            </w:r>
            <w:r w:rsidRPr="00D67A67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,</w:t>
            </w:r>
            <w:r w:rsidRPr="00D67A67">
              <w:rPr>
                <w:sz w:val="24"/>
                <w:szCs w:val="24"/>
              </w:rPr>
              <w:t xml:space="preserve">  Заместитель директора по ВР</w:t>
            </w:r>
            <w:r>
              <w:rPr>
                <w:sz w:val="24"/>
                <w:szCs w:val="24"/>
              </w:rPr>
              <w:t>,</w:t>
            </w:r>
            <w:r w:rsidRPr="00D67A67">
              <w:rPr>
                <w:sz w:val="24"/>
                <w:szCs w:val="24"/>
              </w:rPr>
              <w:t xml:space="preserve"> </w:t>
            </w:r>
          </w:p>
          <w:p w14:paraId="73AF3F73" w14:textId="77777777" w:rsidR="00400736" w:rsidRPr="00D67A67" w:rsidRDefault="00400736" w:rsidP="00400736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00736" w:rsidRPr="00D67A67" w14:paraId="718D046F" w14:textId="77777777" w:rsidTr="00E739B2">
        <w:trPr>
          <w:trHeight w:val="108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789C" w14:textId="3D3545E9" w:rsidR="00400736" w:rsidRDefault="00400736" w:rsidP="00400736">
            <w:pPr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Новогодний карнавал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C255" w14:textId="30128F3C" w:rsidR="00400736" w:rsidRPr="00A247EA" w:rsidRDefault="00400736" w:rsidP="00400736">
            <w:pPr>
              <w:jc w:val="center"/>
            </w:pPr>
            <w:r w:rsidRPr="000D0BC2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D932" w14:textId="577A7171" w:rsidR="00400736" w:rsidRPr="00D67A67" w:rsidRDefault="00400736" w:rsidP="00400736">
            <w:pPr>
              <w:ind w:right="52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EA80" w14:textId="77777777" w:rsidR="00400736" w:rsidRPr="00D67A67" w:rsidRDefault="00400736" w:rsidP="004007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</w:t>
            </w:r>
            <w:r w:rsidRPr="00D67A67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,</w:t>
            </w:r>
            <w:r w:rsidRPr="00D67A67">
              <w:rPr>
                <w:sz w:val="24"/>
                <w:szCs w:val="24"/>
              </w:rPr>
              <w:t xml:space="preserve">  Заместитель директора по ВР</w:t>
            </w:r>
            <w:r>
              <w:rPr>
                <w:sz w:val="24"/>
                <w:szCs w:val="24"/>
              </w:rPr>
              <w:t>,</w:t>
            </w:r>
            <w:r w:rsidRPr="00D67A67">
              <w:rPr>
                <w:sz w:val="24"/>
                <w:szCs w:val="24"/>
              </w:rPr>
              <w:t xml:space="preserve"> </w:t>
            </w:r>
          </w:p>
          <w:p w14:paraId="4EC83458" w14:textId="4756D9EF" w:rsidR="00400736" w:rsidRPr="00D67A67" w:rsidRDefault="00400736" w:rsidP="004007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400736" w:rsidRPr="00D67A67" w14:paraId="54A6C0C4" w14:textId="77777777" w:rsidTr="00E739B2">
        <w:trPr>
          <w:trHeight w:val="108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5661" w14:textId="77777777" w:rsidR="00400736" w:rsidRDefault="00400736" w:rsidP="00400736">
            <w:pPr>
              <w:rPr>
                <w:sz w:val="24"/>
                <w:lang w:bidi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Акция «Новый год – в каждый дом», поздравление детей, находящихся в трудной жизненной ситуации 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88CE" w14:textId="54151606" w:rsidR="00400736" w:rsidRPr="00A247EA" w:rsidRDefault="00400736" w:rsidP="00400736">
            <w:pPr>
              <w:jc w:val="center"/>
              <w:rPr>
                <w:color w:val="000000"/>
                <w:sz w:val="24"/>
                <w:szCs w:val="24"/>
              </w:rPr>
            </w:pPr>
            <w:r w:rsidRPr="000D0BC2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F7D7" w14:textId="77777777" w:rsidR="00400736" w:rsidRPr="00D67A67" w:rsidRDefault="00400736" w:rsidP="00400736">
            <w:pPr>
              <w:ind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январь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C501" w14:textId="77777777" w:rsidR="00400736" w:rsidRPr="00D67A67" w:rsidRDefault="00400736" w:rsidP="004007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  <w:szCs w:val="24"/>
              </w:rPr>
              <w:t>, педагоги-организаторы,</w:t>
            </w:r>
            <w:r w:rsidRPr="00D67A67">
              <w:rPr>
                <w:sz w:val="24"/>
                <w:szCs w:val="24"/>
              </w:rPr>
              <w:t xml:space="preserve"> </w:t>
            </w:r>
          </w:p>
          <w:p w14:paraId="5624964C" w14:textId="77777777" w:rsidR="00400736" w:rsidRPr="00D67A67" w:rsidRDefault="00400736" w:rsidP="004007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67A67">
              <w:rPr>
                <w:sz w:val="24"/>
                <w:szCs w:val="24"/>
              </w:rPr>
              <w:t>лассные руководители</w:t>
            </w:r>
          </w:p>
        </w:tc>
      </w:tr>
      <w:tr w:rsidR="00400736" w:rsidRPr="00D67A67" w14:paraId="11E91172" w14:textId="77777777" w:rsidTr="00E739B2">
        <w:trPr>
          <w:trHeight w:val="6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1345" w14:textId="4D2EDE88" w:rsidR="00400736" w:rsidRDefault="00400736" w:rsidP="00400736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lang w:bidi="ru-RU"/>
              </w:rPr>
              <w:t>Акция «Блокада Ленинграда»</w:t>
            </w:r>
            <w:r w:rsidR="00DC6D66">
              <w:rPr>
                <w:sz w:val="24"/>
                <w:lang w:bidi="ru-RU"/>
              </w:rPr>
              <w:t>, 80 лет со дня полного освобождения Ленинграда от фашистской блокады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FF68" w14:textId="7924D9D0" w:rsidR="00400736" w:rsidRPr="00A247EA" w:rsidRDefault="00400736" w:rsidP="00400736">
            <w:pPr>
              <w:jc w:val="center"/>
            </w:pPr>
            <w:r w:rsidRPr="000D0BC2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FB3F" w14:textId="77777777" w:rsidR="00400736" w:rsidRDefault="00400736" w:rsidP="00400736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A57C9" w14:textId="77777777" w:rsidR="00400736" w:rsidRPr="00D67A67" w:rsidRDefault="00400736" w:rsidP="004007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Педагоги-организаторы,</w:t>
            </w:r>
            <w:r w:rsidRPr="00D67A67">
              <w:rPr>
                <w:sz w:val="24"/>
                <w:szCs w:val="24"/>
              </w:rPr>
              <w:t xml:space="preserve"> </w:t>
            </w:r>
          </w:p>
          <w:p w14:paraId="5CE680D3" w14:textId="77777777" w:rsidR="00400736" w:rsidRPr="00D67A67" w:rsidRDefault="00400736" w:rsidP="00400736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67A67">
              <w:rPr>
                <w:sz w:val="24"/>
                <w:szCs w:val="24"/>
              </w:rPr>
              <w:t>лассные руководители</w:t>
            </w:r>
          </w:p>
        </w:tc>
      </w:tr>
      <w:tr w:rsidR="00A778AC" w:rsidRPr="00D67A67" w14:paraId="2BC1E68A" w14:textId="77777777" w:rsidTr="00E739B2">
        <w:trPr>
          <w:trHeight w:val="69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2DCB" w14:textId="48F220D9" w:rsidR="00A778AC" w:rsidRDefault="00A778AC" w:rsidP="00A778AC">
            <w:pPr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996B" w14:textId="4C84339E" w:rsidR="00A778AC" w:rsidRPr="000D0BC2" w:rsidRDefault="00A778AC" w:rsidP="00A778AC">
            <w:pPr>
              <w:jc w:val="center"/>
              <w:rPr>
                <w:sz w:val="24"/>
                <w:szCs w:val="24"/>
              </w:rPr>
            </w:pPr>
            <w:r w:rsidRPr="000D0BC2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5B16" w14:textId="070503DA" w:rsidR="00A778AC" w:rsidRDefault="00A778AC" w:rsidP="00A778AC">
            <w:pPr>
              <w:ind w:right="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4432" w14:textId="30C7EA23" w:rsidR="00A778AC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color w:val="000000"/>
                <w:sz w:val="24"/>
                <w:szCs w:val="24"/>
              </w:rPr>
              <w:t>, учителя истории</w:t>
            </w:r>
          </w:p>
        </w:tc>
      </w:tr>
      <w:tr w:rsidR="00A778AC" w:rsidRPr="00D67A67" w14:paraId="4071237D" w14:textId="77777777" w:rsidTr="00E739B2">
        <w:trPr>
          <w:trHeight w:val="108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581B" w14:textId="77777777" w:rsidR="00A778AC" w:rsidRPr="00D67A67" w:rsidRDefault="00A778AC" w:rsidP="00A778AC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lastRenderedPageBreak/>
              <w:t>День российской науки</w:t>
            </w:r>
          </w:p>
          <w:p w14:paraId="4E3D6E0E" w14:textId="08260B6F" w:rsidR="00A778AC" w:rsidRDefault="00A778AC" w:rsidP="00A778AC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(8 февраля)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E39B" w14:textId="36914C1C" w:rsidR="00A778AC" w:rsidRPr="00A247EA" w:rsidRDefault="00A778AC" w:rsidP="00A778AC">
            <w:pPr>
              <w:jc w:val="center"/>
            </w:pPr>
            <w:r w:rsidRPr="000D0BC2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86F5" w14:textId="7F219D25" w:rsidR="00A778AC" w:rsidRDefault="00A778AC" w:rsidP="00A778AC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7F84" w14:textId="77777777" w:rsidR="00A778AC" w:rsidRDefault="00A778AC" w:rsidP="00A778AC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4DD6B1D5" w14:textId="73A6B428" w:rsidR="00A778AC" w:rsidRPr="00D67A67" w:rsidRDefault="00A778AC" w:rsidP="00A778AC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A778AC" w:rsidRPr="00D67A67" w14:paraId="13AB00C4" w14:textId="77777777" w:rsidTr="00E739B2">
        <w:trPr>
          <w:trHeight w:val="108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B020" w14:textId="77777777" w:rsidR="00A778AC" w:rsidRPr="00D67A67" w:rsidRDefault="00A778AC" w:rsidP="00A778AC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Международный день родного</w:t>
            </w:r>
          </w:p>
          <w:p w14:paraId="407848F9" w14:textId="48B79730" w:rsidR="00A778AC" w:rsidRPr="00D67A67" w:rsidRDefault="00A778AC" w:rsidP="00A778AC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языка (21 февраля)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4422" w14:textId="462FE4EE" w:rsidR="00A778AC" w:rsidRPr="000D0BC2" w:rsidRDefault="00A778AC" w:rsidP="00A778AC">
            <w:pPr>
              <w:jc w:val="center"/>
              <w:rPr>
                <w:sz w:val="24"/>
                <w:szCs w:val="24"/>
              </w:rPr>
            </w:pPr>
            <w:r w:rsidRPr="000D0BC2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B7BA" w14:textId="366E45CB" w:rsidR="00A778AC" w:rsidRPr="00D67A67" w:rsidRDefault="00A778AC" w:rsidP="00A778AC">
            <w:pPr>
              <w:ind w:right="52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1935" w14:textId="3F785397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A778AC" w:rsidRPr="00D67A67" w14:paraId="1ABF31DE" w14:textId="77777777" w:rsidTr="00E739B2">
        <w:trPr>
          <w:trHeight w:val="58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067D" w14:textId="77777777" w:rsidR="00A778AC" w:rsidRPr="00D67A67" w:rsidRDefault="00A778AC" w:rsidP="00A778AC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защитника Отечества</w:t>
            </w:r>
          </w:p>
          <w:p w14:paraId="4F6B522B" w14:textId="1C669D0A" w:rsidR="00A778AC" w:rsidRDefault="00A778AC" w:rsidP="00A778AC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(23 февраля)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1AB4" w14:textId="27A341E1" w:rsidR="00A778AC" w:rsidRPr="00A247EA" w:rsidRDefault="00A778AC" w:rsidP="00A778AC">
            <w:pPr>
              <w:jc w:val="center"/>
            </w:pPr>
            <w:r w:rsidRPr="000D0BC2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587D" w14:textId="3D2325E3" w:rsidR="00A778AC" w:rsidRDefault="00A778AC" w:rsidP="00A778AC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4471" w14:textId="77777777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  <w:szCs w:val="24"/>
              </w:rPr>
              <w:t>, у</w:t>
            </w:r>
            <w:r w:rsidRPr="00D67A67">
              <w:rPr>
                <w:sz w:val="24"/>
                <w:szCs w:val="24"/>
              </w:rPr>
              <w:t xml:space="preserve">чителя </w:t>
            </w:r>
            <w:r>
              <w:rPr>
                <w:color w:val="000000"/>
                <w:sz w:val="24"/>
                <w:szCs w:val="24"/>
              </w:rPr>
              <w:t xml:space="preserve"> физической культуры,</w:t>
            </w:r>
          </w:p>
          <w:p w14:paraId="563DC519" w14:textId="7C5B67C2" w:rsidR="00A778AC" w:rsidRPr="00D67A67" w:rsidRDefault="00A778AC" w:rsidP="00A778AC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67A67">
              <w:rPr>
                <w:sz w:val="24"/>
                <w:szCs w:val="24"/>
              </w:rPr>
              <w:t>лассные руководители</w:t>
            </w:r>
          </w:p>
        </w:tc>
      </w:tr>
      <w:tr w:rsidR="00A778AC" w:rsidRPr="00D67A67" w14:paraId="68C170AA" w14:textId="77777777" w:rsidTr="00E739B2">
        <w:trPr>
          <w:trHeight w:val="108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C6B3" w14:textId="77777777" w:rsidR="00A778AC" w:rsidRPr="00D67A67" w:rsidRDefault="00A778AC" w:rsidP="00A778AC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Международный женский день</w:t>
            </w:r>
          </w:p>
          <w:p w14:paraId="041B8B96" w14:textId="77777777" w:rsidR="00A778AC" w:rsidRDefault="00A778AC" w:rsidP="00A778AC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(8 марта)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A2B4" w14:textId="76182D32" w:rsidR="00A778AC" w:rsidRPr="00A247EA" w:rsidRDefault="00A778AC" w:rsidP="00A778AC">
            <w:pPr>
              <w:jc w:val="center"/>
            </w:pPr>
            <w:r w:rsidRPr="000D0BC2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A97B" w14:textId="77777777" w:rsidR="00A778AC" w:rsidRDefault="00A778AC" w:rsidP="00A778AC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C892" w14:textId="77777777" w:rsidR="00A778AC" w:rsidRPr="00D80E3A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  <w:szCs w:val="24"/>
              </w:rPr>
              <w:t>, педагоги-организаторы, к</w:t>
            </w:r>
            <w:r w:rsidRPr="00D67A67">
              <w:rPr>
                <w:sz w:val="24"/>
                <w:szCs w:val="24"/>
              </w:rPr>
              <w:t>лассные руководители</w:t>
            </w:r>
          </w:p>
        </w:tc>
      </w:tr>
      <w:tr w:rsidR="00A778AC" w:rsidRPr="00D67A67" w14:paraId="3B68C178" w14:textId="77777777" w:rsidTr="00E739B2">
        <w:trPr>
          <w:trHeight w:val="108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7B26" w14:textId="0B73BDC3" w:rsidR="00A778AC" w:rsidRPr="00D67A67" w:rsidRDefault="00A778AC" w:rsidP="00A778AC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Масленица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C2631" w14:textId="72439CA8" w:rsidR="00A778AC" w:rsidRPr="000D0BC2" w:rsidRDefault="00A778AC" w:rsidP="00A778AC">
            <w:pPr>
              <w:jc w:val="center"/>
              <w:rPr>
                <w:sz w:val="24"/>
                <w:szCs w:val="24"/>
              </w:rPr>
            </w:pPr>
            <w:r w:rsidRPr="000D0BC2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E0EB" w14:textId="26DDC96D" w:rsidR="00A778AC" w:rsidRPr="00D67A67" w:rsidRDefault="00A778AC" w:rsidP="00A778AC">
            <w:pPr>
              <w:ind w:right="52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11-16 марта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1FC2" w14:textId="77777777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  <w:szCs w:val="24"/>
              </w:rPr>
              <w:t>, педагоги-организаторы,</w:t>
            </w:r>
            <w:r w:rsidRPr="00D67A67">
              <w:rPr>
                <w:sz w:val="24"/>
                <w:szCs w:val="24"/>
              </w:rPr>
              <w:t xml:space="preserve"> </w:t>
            </w:r>
          </w:p>
          <w:p w14:paraId="7E8E7D45" w14:textId="7F20220D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67A67">
              <w:rPr>
                <w:sz w:val="24"/>
                <w:szCs w:val="24"/>
              </w:rPr>
              <w:t xml:space="preserve">лассные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A778AC" w:rsidRPr="00D67A67" w14:paraId="7B246BC3" w14:textId="77777777" w:rsidTr="00E739B2">
        <w:trPr>
          <w:trHeight w:val="108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8769" w14:textId="11B9220E" w:rsidR="00A778AC" w:rsidRDefault="00A778AC" w:rsidP="00A778A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 лет со Дня воссоединения Крыма с Россией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AB19" w14:textId="3A177B62" w:rsidR="00A778AC" w:rsidRPr="000D0BC2" w:rsidRDefault="00A778AC" w:rsidP="00A778AC">
            <w:pPr>
              <w:jc w:val="center"/>
              <w:rPr>
                <w:sz w:val="24"/>
                <w:szCs w:val="24"/>
              </w:rPr>
            </w:pPr>
            <w:r w:rsidRPr="000D0BC2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C3C2" w14:textId="31E5396A" w:rsidR="00A778AC" w:rsidRDefault="00A778AC" w:rsidP="00A778AC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D60C" w14:textId="152874C3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советник директора</w:t>
            </w:r>
          </w:p>
        </w:tc>
      </w:tr>
      <w:tr w:rsidR="00A778AC" w:rsidRPr="00D67A67" w14:paraId="6D9B84C7" w14:textId="77777777" w:rsidTr="00E739B2">
        <w:trPr>
          <w:trHeight w:val="82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3353" w14:textId="67908462" w:rsidR="00A778AC" w:rsidRPr="00D67A67" w:rsidRDefault="00A778AC" w:rsidP="00A778AC">
            <w:pPr>
              <w:rPr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День космонавтики</w:t>
            </w:r>
            <w:r>
              <w:rPr>
                <w:sz w:val="24"/>
                <w:lang w:bidi="ru-RU"/>
              </w:rPr>
              <w:t xml:space="preserve"> </w:t>
            </w:r>
            <w:r w:rsidRPr="00D67A67">
              <w:rPr>
                <w:sz w:val="24"/>
                <w:lang w:bidi="ru-RU"/>
              </w:rPr>
              <w:t>«</w:t>
            </w:r>
            <w:r>
              <w:rPr>
                <w:sz w:val="24"/>
                <w:lang w:bidi="ru-RU"/>
              </w:rPr>
              <w:t>Мы – первые»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C048" w14:textId="1DF70B0B" w:rsidR="00A778AC" w:rsidRPr="00A247EA" w:rsidRDefault="00A778AC" w:rsidP="00A778AC">
            <w:pPr>
              <w:jc w:val="center"/>
              <w:rPr>
                <w:sz w:val="24"/>
                <w:szCs w:val="24"/>
              </w:rPr>
            </w:pPr>
            <w:r w:rsidRPr="000D0BC2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6EC9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ECAF" w14:textId="77777777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  <w:szCs w:val="24"/>
              </w:rPr>
              <w:t>,</w:t>
            </w:r>
            <w:r w:rsidRPr="00D67A67">
              <w:rPr>
                <w:sz w:val="24"/>
                <w:szCs w:val="24"/>
              </w:rPr>
              <w:t xml:space="preserve"> </w:t>
            </w:r>
          </w:p>
          <w:p w14:paraId="50A1E358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A778AC" w:rsidRPr="00D67A67" w14:paraId="5987C15A" w14:textId="77777777" w:rsidTr="00E739B2">
        <w:trPr>
          <w:trHeight w:val="82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428B" w14:textId="5AA29E02" w:rsidR="00A778AC" w:rsidRPr="00D67A67" w:rsidRDefault="00A778AC" w:rsidP="00A778AC">
            <w:pPr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8F3C" w14:textId="4C5A6754" w:rsidR="00A778AC" w:rsidRPr="000D0BC2" w:rsidRDefault="00A778AC" w:rsidP="00A778AC">
            <w:pPr>
              <w:jc w:val="center"/>
              <w:rPr>
                <w:sz w:val="24"/>
                <w:szCs w:val="24"/>
              </w:rPr>
            </w:pPr>
            <w:r w:rsidRPr="000D0BC2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83D" w14:textId="1109F68F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A506" w14:textId="5C29D108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color w:val="000000"/>
                <w:sz w:val="24"/>
                <w:szCs w:val="24"/>
              </w:rPr>
              <w:t>, советник директора</w:t>
            </w:r>
          </w:p>
        </w:tc>
      </w:tr>
      <w:tr w:rsidR="00A778AC" w:rsidRPr="00D67A67" w14:paraId="58936873" w14:textId="77777777" w:rsidTr="00E739B2">
        <w:trPr>
          <w:trHeight w:val="83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B005" w14:textId="77777777" w:rsidR="00A778AC" w:rsidRPr="00D67A67" w:rsidRDefault="00A778AC" w:rsidP="00A778AC">
            <w:pPr>
              <w:rPr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Месячник по благоустройству</w:t>
            </w:r>
            <w:r>
              <w:rPr>
                <w:rFonts w:eastAsia="Calibri"/>
                <w:sz w:val="24"/>
                <w:szCs w:val="24"/>
              </w:rPr>
              <w:t xml:space="preserve"> территории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6EAF" w14:textId="31E97160" w:rsidR="00A778AC" w:rsidRPr="00A247EA" w:rsidRDefault="00A778AC" w:rsidP="00A778AC">
            <w:pPr>
              <w:jc w:val="center"/>
              <w:rPr>
                <w:sz w:val="24"/>
                <w:szCs w:val="24"/>
              </w:rPr>
            </w:pPr>
            <w:r w:rsidRPr="000D0BC2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F244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апрель-май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D824" w14:textId="77777777" w:rsidR="00A778AC" w:rsidRPr="00D67A67" w:rsidRDefault="00A778AC" w:rsidP="00A778AC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2886DB2F" w14:textId="77777777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D67A67">
              <w:rPr>
                <w:color w:val="000000"/>
                <w:sz w:val="24"/>
                <w:szCs w:val="24"/>
              </w:rPr>
              <w:t>лассные руководители</w:t>
            </w:r>
          </w:p>
        </w:tc>
      </w:tr>
      <w:tr w:rsidR="00A778AC" w:rsidRPr="00D67A67" w14:paraId="316F8C5E" w14:textId="77777777" w:rsidTr="00E739B2">
        <w:trPr>
          <w:trHeight w:val="10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DD78" w14:textId="77777777" w:rsidR="00A778AC" w:rsidRPr="00D67A67" w:rsidRDefault="00A778AC" w:rsidP="00A778AC">
            <w:pPr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14:paraId="63AF0854" w14:textId="77777777" w:rsidR="00A778AC" w:rsidRDefault="00A778AC" w:rsidP="00A778AC">
            <w:pPr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Конкурс инсценированной песни.</w:t>
            </w:r>
          </w:p>
          <w:p w14:paraId="4CDF6026" w14:textId="77777777" w:rsidR="00A778AC" w:rsidRPr="00D67A67" w:rsidRDefault="00A778AC" w:rsidP="00A778AC">
            <w:pPr>
              <w:rPr>
                <w:sz w:val="24"/>
                <w:szCs w:val="24"/>
              </w:rPr>
            </w:pPr>
            <w:r>
              <w:rPr>
                <w:sz w:val="24"/>
                <w:lang w:bidi="ru-RU"/>
              </w:rPr>
              <w:t>Акция «Бессмертный полк»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5F48" w14:textId="57B71720" w:rsidR="00A778AC" w:rsidRPr="00A247EA" w:rsidRDefault="00A778AC" w:rsidP="00A778AC">
            <w:pPr>
              <w:jc w:val="center"/>
              <w:rPr>
                <w:sz w:val="24"/>
                <w:szCs w:val="24"/>
              </w:rPr>
            </w:pPr>
            <w:r w:rsidRPr="000D0BC2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1FF4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A277" w14:textId="77777777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  <w:r>
              <w:rPr>
                <w:sz w:val="24"/>
                <w:szCs w:val="24"/>
              </w:rPr>
              <w:t>, у</w:t>
            </w:r>
            <w:r w:rsidRPr="00D67A67">
              <w:rPr>
                <w:sz w:val="24"/>
                <w:szCs w:val="24"/>
              </w:rPr>
              <w:t>читель музыки</w:t>
            </w:r>
            <w:r>
              <w:rPr>
                <w:sz w:val="24"/>
                <w:szCs w:val="24"/>
              </w:rPr>
              <w:t>, к</w:t>
            </w:r>
            <w:r w:rsidRPr="00D67A67">
              <w:rPr>
                <w:sz w:val="24"/>
                <w:szCs w:val="24"/>
              </w:rPr>
              <w:t>лассные руководители</w:t>
            </w:r>
          </w:p>
        </w:tc>
      </w:tr>
      <w:tr w:rsidR="00A778AC" w:rsidRPr="00D67A67" w14:paraId="10ED418A" w14:textId="77777777" w:rsidTr="00E739B2">
        <w:trPr>
          <w:trHeight w:val="108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D52E" w14:textId="77777777" w:rsidR="00A778AC" w:rsidRPr="00A247EA" w:rsidRDefault="00A778AC" w:rsidP="00A778AC">
            <w:pPr>
              <w:spacing w:line="266" w:lineRule="exact"/>
              <w:ind w:left="25" w:right="19"/>
              <w:rPr>
                <w:sz w:val="24"/>
                <w:lang w:bidi="ru-RU"/>
              </w:rPr>
            </w:pPr>
            <w:r w:rsidRPr="00A247EA">
              <w:rPr>
                <w:sz w:val="24"/>
                <w:lang w:bidi="ru-RU"/>
              </w:rPr>
              <w:t>День славянской письменности и</w:t>
            </w:r>
          </w:p>
          <w:p w14:paraId="7695AD7D" w14:textId="75E7083F" w:rsidR="00A778AC" w:rsidRPr="00D67A67" w:rsidRDefault="00A778AC" w:rsidP="00A778AC">
            <w:pPr>
              <w:rPr>
                <w:sz w:val="24"/>
                <w:lang w:bidi="ru-RU"/>
              </w:rPr>
            </w:pPr>
            <w:r w:rsidRPr="00A247EA">
              <w:rPr>
                <w:sz w:val="24"/>
                <w:lang w:bidi="ru-RU"/>
              </w:rPr>
              <w:t>культуры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9968" w14:textId="42BEC708" w:rsidR="00A778AC" w:rsidRPr="00A247EA" w:rsidRDefault="00A778AC" w:rsidP="00A778AC">
            <w:pPr>
              <w:jc w:val="center"/>
              <w:rPr>
                <w:sz w:val="24"/>
                <w:szCs w:val="24"/>
              </w:rPr>
            </w:pPr>
            <w:r w:rsidRPr="000D0BC2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1481" w14:textId="5E3FC7A8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722A" w14:textId="77777777" w:rsidR="00A778AC" w:rsidRPr="00D67A67" w:rsidRDefault="00A778AC" w:rsidP="00A778AC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03167E05" w14:textId="30B791F2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A778AC" w:rsidRPr="00D67A67" w14:paraId="6A212111" w14:textId="77777777" w:rsidTr="00E739B2">
        <w:trPr>
          <w:trHeight w:val="83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11CC" w14:textId="77777777" w:rsidR="00A778AC" w:rsidRPr="00D67A67" w:rsidRDefault="00A778AC" w:rsidP="00A778AC">
            <w:pPr>
              <w:spacing w:line="264" w:lineRule="exact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Последний звонок</w:t>
            </w:r>
          </w:p>
          <w:p w14:paraId="2514B280" w14:textId="14BE4AA3" w:rsidR="00A778AC" w:rsidRPr="00D67A67" w:rsidRDefault="00A778AC" w:rsidP="00A778AC">
            <w:pPr>
              <w:spacing w:line="264" w:lineRule="exact"/>
              <w:rPr>
                <w:sz w:val="24"/>
                <w:lang w:bidi="ru-RU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A7DA" w14:textId="52C9E3B8" w:rsidR="00A778AC" w:rsidRPr="00A247EA" w:rsidRDefault="00A778AC" w:rsidP="00A7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1761" w14:textId="77777777" w:rsidR="00A778AC" w:rsidRPr="00D67A67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E57E" w14:textId="77777777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63CDD2E9" w14:textId="77777777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A778AC" w:rsidRPr="00D67A67" w14:paraId="2A37219A" w14:textId="77777777" w:rsidTr="00E739B2">
        <w:trPr>
          <w:trHeight w:val="83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2C7" w14:textId="05CA6704" w:rsidR="00A778AC" w:rsidRDefault="00A778AC" w:rsidP="00A778AC">
            <w:pPr>
              <w:spacing w:line="264" w:lineRule="exact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Выпускной вечер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C4AA" w14:textId="3EE73196" w:rsidR="00A778AC" w:rsidRPr="00A247EA" w:rsidRDefault="00A778AC" w:rsidP="00A778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AEF0" w14:textId="37E6C197" w:rsidR="00A778AC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C8F4" w14:textId="77777777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6AE9E65B" w14:textId="2D9425E3" w:rsidR="00A778AC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A778AC" w:rsidRPr="00D67A67" w14:paraId="04035C8D" w14:textId="77777777" w:rsidTr="00E739B2">
        <w:trPr>
          <w:trHeight w:val="54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B25A" w14:textId="77777777" w:rsidR="00A778AC" w:rsidRPr="00D67A67" w:rsidRDefault="00A778AC" w:rsidP="00A778AC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Организация участия школьников в олимпиадах,</w:t>
            </w:r>
            <w:r>
              <w:rPr>
                <w:color w:val="000000"/>
                <w:sz w:val="24"/>
                <w:szCs w:val="24"/>
              </w:rPr>
              <w:t xml:space="preserve"> конкурсах</w:t>
            </w:r>
            <w:r w:rsidRPr="00D67A67">
              <w:rPr>
                <w:color w:val="000000"/>
                <w:sz w:val="24"/>
                <w:szCs w:val="24"/>
              </w:rPr>
              <w:t xml:space="preserve"> в том числе в </w:t>
            </w:r>
            <w:r w:rsidRPr="004B45DA">
              <w:rPr>
                <w:bCs/>
                <w:color w:val="000000"/>
                <w:sz w:val="24"/>
                <w:szCs w:val="24"/>
              </w:rPr>
              <w:lastRenderedPageBreak/>
              <w:t>интернет-олимпиадах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0316" w14:textId="13936484" w:rsidR="00A778AC" w:rsidRPr="00A247EA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150B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11402DBA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ED3E" w14:textId="77777777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  <w:r>
              <w:rPr>
                <w:sz w:val="24"/>
                <w:szCs w:val="24"/>
              </w:rPr>
              <w:t xml:space="preserve">, </w:t>
            </w:r>
            <w:r w:rsidRPr="00D67A67">
              <w:rPr>
                <w:sz w:val="24"/>
                <w:szCs w:val="24"/>
              </w:rPr>
              <w:t xml:space="preserve"> Заместители </w:t>
            </w:r>
            <w:r w:rsidRPr="00D67A67">
              <w:rPr>
                <w:sz w:val="24"/>
                <w:szCs w:val="24"/>
              </w:rPr>
              <w:lastRenderedPageBreak/>
              <w:t>директора по ВР</w:t>
            </w:r>
            <w:r>
              <w:rPr>
                <w:sz w:val="24"/>
                <w:szCs w:val="24"/>
              </w:rPr>
              <w:t>,</w:t>
            </w:r>
          </w:p>
          <w:p w14:paraId="7E6857F5" w14:textId="77777777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67A67">
              <w:rPr>
                <w:sz w:val="24"/>
                <w:szCs w:val="24"/>
              </w:rPr>
              <w:t>лассные руководители</w:t>
            </w:r>
          </w:p>
        </w:tc>
      </w:tr>
      <w:tr w:rsidR="00A778AC" w:rsidRPr="00D67A67" w14:paraId="40A42E45" w14:textId="77777777" w:rsidTr="00921966">
        <w:trPr>
          <w:trHeight w:val="525"/>
        </w:trPr>
        <w:tc>
          <w:tcPr>
            <w:tcW w:w="995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23B28" w14:textId="301BE45D" w:rsidR="00A778AC" w:rsidRPr="00A247EA" w:rsidRDefault="00A778AC" w:rsidP="00A778AC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 w:rsidRPr="00A247EA">
              <w:rPr>
                <w:b/>
                <w:color w:val="000000"/>
                <w:sz w:val="24"/>
                <w:szCs w:val="24"/>
              </w:rPr>
              <w:lastRenderedPageBreak/>
              <w:t>Модуль «</w:t>
            </w:r>
            <w:r>
              <w:rPr>
                <w:b/>
                <w:color w:val="000000"/>
                <w:sz w:val="24"/>
                <w:szCs w:val="24"/>
              </w:rPr>
              <w:t>Урочная деятельность</w:t>
            </w:r>
            <w:r w:rsidRPr="00A247EA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A778AC" w:rsidRPr="00D67A67" w14:paraId="31D69EB6" w14:textId="77777777" w:rsidTr="00E739B2">
        <w:trPr>
          <w:trHeight w:val="923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FE481" w14:textId="77777777" w:rsidR="00A778AC" w:rsidRPr="00A247EA" w:rsidRDefault="00A778AC" w:rsidP="00A778AC">
            <w:pPr>
              <w:spacing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</w:p>
          <w:p w14:paraId="2C3E2818" w14:textId="77777777" w:rsidR="00A778AC" w:rsidRPr="00A247EA" w:rsidRDefault="00A778AC" w:rsidP="00A778AC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A247EA">
              <w:rPr>
                <w:b/>
                <w:sz w:val="24"/>
              </w:rPr>
              <w:t>Дела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E4AD" w14:textId="77777777" w:rsidR="00A778AC" w:rsidRPr="00A247EA" w:rsidRDefault="00A778AC" w:rsidP="00A778AC">
            <w:pPr>
              <w:spacing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</w:p>
          <w:p w14:paraId="5615B762" w14:textId="77777777" w:rsidR="00A778AC" w:rsidRPr="00A247EA" w:rsidRDefault="00A778AC" w:rsidP="00A778AC">
            <w:pPr>
              <w:spacing w:line="259" w:lineRule="auto"/>
              <w:ind w:left="192"/>
              <w:jc w:val="center"/>
              <w:rPr>
                <w:rFonts w:ascii="Calibri" w:hAnsi="Calibri"/>
                <w:sz w:val="24"/>
              </w:rPr>
            </w:pPr>
            <w:r w:rsidRPr="00A247EA">
              <w:rPr>
                <w:b/>
                <w:sz w:val="24"/>
              </w:rPr>
              <w:t>Классы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91215" w14:textId="77777777" w:rsidR="00A778AC" w:rsidRPr="00A247EA" w:rsidRDefault="00A778AC" w:rsidP="00A778AC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A247EA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5D30" w14:textId="77777777" w:rsidR="00A778AC" w:rsidRPr="00A247EA" w:rsidRDefault="00A778AC" w:rsidP="00A778AC">
            <w:pPr>
              <w:spacing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</w:p>
          <w:p w14:paraId="13AEBEB3" w14:textId="77777777" w:rsidR="00A778AC" w:rsidRPr="00A247EA" w:rsidRDefault="00A778AC" w:rsidP="00A778AC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A247EA">
              <w:rPr>
                <w:b/>
                <w:sz w:val="24"/>
              </w:rPr>
              <w:t>Ответственные</w:t>
            </w:r>
          </w:p>
        </w:tc>
      </w:tr>
      <w:tr w:rsidR="00A778AC" w:rsidRPr="00D67A67" w14:paraId="63199E97" w14:textId="77777777" w:rsidTr="00921966">
        <w:trPr>
          <w:trHeight w:val="48"/>
        </w:trPr>
        <w:tc>
          <w:tcPr>
            <w:tcW w:w="9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831D" w14:textId="77777777" w:rsidR="00A778AC" w:rsidRPr="00A247EA" w:rsidRDefault="00A778AC" w:rsidP="00A778AC">
            <w:pPr>
              <w:spacing w:after="16" w:line="259" w:lineRule="auto"/>
              <w:ind w:right="86"/>
              <w:jc w:val="center"/>
              <w:rPr>
                <w:color w:val="000000"/>
                <w:sz w:val="24"/>
                <w:szCs w:val="24"/>
              </w:rPr>
            </w:pPr>
            <w:r w:rsidRPr="00A247EA">
              <w:rPr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A778AC" w:rsidRPr="00D67A67" w14:paraId="09EA46B3" w14:textId="77777777" w:rsidTr="00921966">
        <w:trPr>
          <w:trHeight w:val="439"/>
        </w:trPr>
        <w:tc>
          <w:tcPr>
            <w:tcW w:w="9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5E364" w14:textId="77777777" w:rsidR="00A778AC" w:rsidRPr="00D6577A" w:rsidRDefault="00A778AC" w:rsidP="00A778AC">
            <w:pPr>
              <w:spacing w:after="58"/>
              <w:jc w:val="center"/>
              <w:rPr>
                <w:b/>
                <w:color w:val="000000"/>
                <w:sz w:val="24"/>
                <w:szCs w:val="24"/>
              </w:rPr>
            </w:pPr>
            <w:r w:rsidRPr="00D6577A"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14:paraId="565159AE" w14:textId="77777777" w:rsidR="00A778AC" w:rsidRPr="00D6577A" w:rsidRDefault="00A778AC" w:rsidP="00A778AC">
            <w:pPr>
              <w:spacing w:after="58"/>
              <w:jc w:val="center"/>
              <w:rPr>
                <w:b/>
                <w:color w:val="000000"/>
                <w:sz w:val="24"/>
                <w:szCs w:val="24"/>
              </w:rPr>
            </w:pPr>
            <w:r w:rsidRPr="00D6577A">
              <w:rPr>
                <w:sz w:val="24"/>
              </w:rPr>
              <w:t>(согласно</w:t>
            </w:r>
            <w:r w:rsidRPr="00D6577A">
              <w:rPr>
                <w:spacing w:val="-4"/>
                <w:sz w:val="24"/>
              </w:rPr>
              <w:t xml:space="preserve"> </w:t>
            </w:r>
            <w:r w:rsidRPr="00D6577A">
              <w:rPr>
                <w:sz w:val="24"/>
              </w:rPr>
              <w:t>индивидуальным</w:t>
            </w:r>
            <w:r w:rsidRPr="00D6577A">
              <w:rPr>
                <w:spacing w:val="51"/>
                <w:sz w:val="24"/>
              </w:rPr>
              <w:t xml:space="preserve"> </w:t>
            </w:r>
            <w:r w:rsidRPr="00D6577A">
              <w:rPr>
                <w:sz w:val="24"/>
              </w:rPr>
              <w:t>планам</w:t>
            </w:r>
            <w:r w:rsidRPr="00D6577A">
              <w:rPr>
                <w:spacing w:val="-4"/>
                <w:sz w:val="24"/>
              </w:rPr>
              <w:t xml:space="preserve"> </w:t>
            </w:r>
            <w:r w:rsidRPr="00D6577A">
              <w:rPr>
                <w:sz w:val="24"/>
              </w:rPr>
              <w:t>работы</w:t>
            </w:r>
            <w:r w:rsidRPr="00D6577A">
              <w:rPr>
                <w:spacing w:val="-4"/>
                <w:sz w:val="24"/>
              </w:rPr>
              <w:t xml:space="preserve"> </w:t>
            </w:r>
            <w:r w:rsidRPr="00D6577A">
              <w:rPr>
                <w:sz w:val="24"/>
              </w:rPr>
              <w:t>классных</w:t>
            </w:r>
            <w:r w:rsidRPr="00D6577A">
              <w:rPr>
                <w:spacing w:val="-2"/>
                <w:sz w:val="24"/>
              </w:rPr>
              <w:t xml:space="preserve"> </w:t>
            </w:r>
            <w:r w:rsidRPr="00D6577A">
              <w:rPr>
                <w:sz w:val="24"/>
              </w:rPr>
              <w:t>руководителей,</w:t>
            </w:r>
            <w:r w:rsidRPr="00D6577A">
              <w:rPr>
                <w:spacing w:val="-57"/>
                <w:sz w:val="24"/>
              </w:rPr>
              <w:t xml:space="preserve"> </w:t>
            </w:r>
            <w:r w:rsidRPr="00D6577A">
              <w:rPr>
                <w:sz w:val="24"/>
              </w:rPr>
              <w:t>с</w:t>
            </w:r>
            <w:r w:rsidRPr="00D6577A">
              <w:rPr>
                <w:spacing w:val="-2"/>
                <w:sz w:val="24"/>
              </w:rPr>
              <w:t xml:space="preserve"> </w:t>
            </w:r>
            <w:r w:rsidRPr="00D6577A">
              <w:rPr>
                <w:sz w:val="24"/>
              </w:rPr>
              <w:t>включением</w:t>
            </w:r>
            <w:r w:rsidRPr="00D6577A">
              <w:rPr>
                <w:spacing w:val="-1"/>
                <w:sz w:val="24"/>
              </w:rPr>
              <w:t xml:space="preserve"> </w:t>
            </w:r>
            <w:r w:rsidRPr="00D6577A">
              <w:rPr>
                <w:sz w:val="24"/>
              </w:rPr>
              <w:t>тематических</w:t>
            </w:r>
            <w:r w:rsidRPr="00D6577A">
              <w:rPr>
                <w:spacing w:val="2"/>
                <w:sz w:val="24"/>
              </w:rPr>
              <w:t xml:space="preserve"> </w:t>
            </w:r>
            <w:r w:rsidRPr="00D6577A">
              <w:rPr>
                <w:sz w:val="24"/>
              </w:rPr>
              <w:t>классных часов)</w:t>
            </w:r>
          </w:p>
        </w:tc>
      </w:tr>
      <w:tr w:rsidR="00A778AC" w:rsidRPr="00D67A67" w14:paraId="0A84310D" w14:textId="77777777" w:rsidTr="00E739B2">
        <w:trPr>
          <w:trHeight w:val="87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F65F" w14:textId="77777777" w:rsidR="00A778AC" w:rsidRPr="00D6577A" w:rsidRDefault="00A778AC" w:rsidP="00A778AC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577A">
              <w:rPr>
                <w:b/>
                <w:sz w:val="24"/>
              </w:rPr>
              <w:t xml:space="preserve"> </w:t>
            </w:r>
          </w:p>
          <w:p w14:paraId="4F46A74D" w14:textId="77777777" w:rsidR="00A778AC" w:rsidRPr="00D6577A" w:rsidRDefault="00A778AC" w:rsidP="00A778AC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577A">
              <w:rPr>
                <w:b/>
                <w:sz w:val="24"/>
              </w:rPr>
              <w:t xml:space="preserve">Дела 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1A80" w14:textId="77777777" w:rsidR="00A778AC" w:rsidRPr="00D6577A" w:rsidRDefault="00A778AC" w:rsidP="00A778AC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577A">
              <w:rPr>
                <w:b/>
                <w:sz w:val="24"/>
              </w:rPr>
              <w:t xml:space="preserve"> </w:t>
            </w:r>
          </w:p>
          <w:p w14:paraId="143E7F10" w14:textId="77777777" w:rsidR="00A778AC" w:rsidRPr="00D6577A" w:rsidRDefault="00A778AC" w:rsidP="00A778AC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577A">
              <w:rPr>
                <w:b/>
                <w:sz w:val="24"/>
              </w:rPr>
              <w:t xml:space="preserve">Классы 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4521" w14:textId="77777777" w:rsidR="00A778AC" w:rsidRPr="00D6577A" w:rsidRDefault="00A778AC" w:rsidP="00A778AC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577A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E54B" w14:textId="77777777" w:rsidR="00A778AC" w:rsidRPr="00D6577A" w:rsidRDefault="00A778AC" w:rsidP="00A778AC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577A">
              <w:rPr>
                <w:b/>
                <w:sz w:val="24"/>
              </w:rPr>
              <w:t xml:space="preserve"> </w:t>
            </w:r>
          </w:p>
          <w:p w14:paraId="44765413" w14:textId="77777777" w:rsidR="00A778AC" w:rsidRPr="00D6577A" w:rsidRDefault="00A778AC" w:rsidP="00A778AC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577A">
              <w:rPr>
                <w:b/>
                <w:sz w:val="24"/>
              </w:rPr>
              <w:t xml:space="preserve">Ответственные </w:t>
            </w:r>
          </w:p>
        </w:tc>
      </w:tr>
      <w:tr w:rsidR="00A778AC" w:rsidRPr="00D67A67" w14:paraId="080BB695" w14:textId="77777777" w:rsidTr="00E739B2">
        <w:trPr>
          <w:trHeight w:val="111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7287" w14:textId="09F6D979" w:rsidR="00A778AC" w:rsidRPr="00D6577A" w:rsidRDefault="00A778AC" w:rsidP="00A778AC">
            <w:pPr>
              <w:ind w:right="58"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6577A">
              <w:rPr>
                <w:color w:val="000000"/>
                <w:sz w:val="24"/>
                <w:szCs w:val="24"/>
              </w:rPr>
              <w:t>– 20</w:t>
            </w:r>
            <w:r>
              <w:rPr>
                <w:color w:val="000000"/>
                <w:sz w:val="24"/>
                <w:szCs w:val="24"/>
              </w:rPr>
              <w:t>24</w:t>
            </w:r>
            <w:r w:rsidRPr="00D6577A">
              <w:rPr>
                <w:color w:val="000000"/>
                <w:sz w:val="24"/>
                <w:szCs w:val="24"/>
              </w:rPr>
              <w:t>»</w:t>
            </w:r>
          </w:p>
          <w:p w14:paraId="04E85E5E" w14:textId="77777777" w:rsidR="00A778AC" w:rsidRPr="00D6577A" w:rsidRDefault="00A778AC" w:rsidP="00A778AC">
            <w:pPr>
              <w:ind w:right="58"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EDE6" w14:textId="49666EF7" w:rsidR="00A778AC" w:rsidRPr="00D6577A" w:rsidRDefault="00A778AC" w:rsidP="00A778AC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743DE6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4B81C5" w14:textId="77777777" w:rsidR="00A778AC" w:rsidRPr="00D6577A" w:rsidRDefault="00A778AC" w:rsidP="00A778AC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BE4E04" w14:textId="77777777" w:rsidR="00A778AC" w:rsidRPr="00D6577A" w:rsidRDefault="00A778AC" w:rsidP="00A778AC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6DC3B535" w14:textId="77777777" w:rsidR="00A778AC" w:rsidRPr="00D6577A" w:rsidRDefault="00A778AC" w:rsidP="00A778AC">
            <w:pPr>
              <w:ind w:left="5"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778AC" w:rsidRPr="00D67A67" w14:paraId="6B0153FA" w14:textId="77777777" w:rsidTr="00E739B2">
        <w:trPr>
          <w:trHeight w:val="108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681D36" w14:textId="77777777" w:rsidR="00A778AC" w:rsidRPr="00D6577A" w:rsidRDefault="00A778AC" w:rsidP="00A778AC">
            <w:pPr>
              <w:ind w:right="58"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358B76" w14:textId="36AD4E55" w:rsidR="00A778AC" w:rsidRPr="00D6577A" w:rsidRDefault="00A778AC" w:rsidP="00A778AC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743DE6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2ED2" w14:textId="77777777" w:rsidR="00A778AC" w:rsidRPr="00D6577A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октябрь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F8EB" w14:textId="77777777" w:rsidR="00A778AC" w:rsidRPr="00D6577A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 xml:space="preserve">Заместители директора по ВР </w:t>
            </w:r>
          </w:p>
          <w:p w14:paraId="02FE25EB" w14:textId="77777777" w:rsidR="00A778AC" w:rsidRPr="00D6577A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Руководитель ШМО классных руководителей</w:t>
            </w:r>
          </w:p>
        </w:tc>
      </w:tr>
      <w:tr w:rsidR="00A778AC" w:rsidRPr="00D67A67" w14:paraId="54B1C680" w14:textId="77777777" w:rsidTr="00E739B2">
        <w:trPr>
          <w:trHeight w:val="137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9316" w14:textId="77777777" w:rsidR="00A778AC" w:rsidRPr="00D6577A" w:rsidRDefault="00A778AC" w:rsidP="00A778AC">
            <w:pPr>
              <w:tabs>
                <w:tab w:val="left" w:pos="3390"/>
              </w:tabs>
              <w:spacing w:after="150"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BA87BC" w14:textId="4FB9BF09" w:rsidR="00A778AC" w:rsidRPr="00D6577A" w:rsidRDefault="00A778AC" w:rsidP="00A778AC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743DE6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21D9" w14:textId="77777777" w:rsidR="00A778AC" w:rsidRPr="00D6577A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ноябрь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408C" w14:textId="77777777" w:rsidR="00A778AC" w:rsidRPr="00D6577A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 xml:space="preserve">Заместители директора по ВР </w:t>
            </w:r>
          </w:p>
          <w:p w14:paraId="362215F9" w14:textId="77777777" w:rsidR="00A778AC" w:rsidRPr="00D6577A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Руководитель   ШМО классных руководителей</w:t>
            </w:r>
          </w:p>
        </w:tc>
      </w:tr>
      <w:tr w:rsidR="00A778AC" w:rsidRPr="00D67A67" w14:paraId="43F49A5C" w14:textId="77777777" w:rsidTr="00E739B2">
        <w:trPr>
          <w:trHeight w:val="294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FC8F" w14:textId="77777777" w:rsidR="00A778AC" w:rsidRPr="00D6577A" w:rsidRDefault="00A778AC" w:rsidP="00A778AC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D6577A">
              <w:rPr>
                <w:b/>
                <w:color w:val="000000"/>
                <w:sz w:val="24"/>
                <w:szCs w:val="24"/>
              </w:rPr>
              <w:t>Выборочная проверка</w:t>
            </w:r>
            <w:r w:rsidRPr="00D6577A">
              <w:rPr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14:paraId="309DCE8B" w14:textId="77777777" w:rsidR="00A778AC" w:rsidRPr="00D6577A" w:rsidRDefault="00A778AC" w:rsidP="00A778AC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Личные дела класса</w:t>
            </w:r>
          </w:p>
          <w:p w14:paraId="3109871C" w14:textId="77777777" w:rsidR="00A778AC" w:rsidRPr="00D6577A" w:rsidRDefault="00A778AC" w:rsidP="00A778AC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Планы воспитательной работы на 1 полугодие</w:t>
            </w:r>
          </w:p>
          <w:p w14:paraId="55910421" w14:textId="77777777" w:rsidR="00A778AC" w:rsidRPr="00D6577A" w:rsidRDefault="00A778AC" w:rsidP="00A778AC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8405A" w14:textId="4899AB57" w:rsidR="00A778AC" w:rsidRPr="00D6577A" w:rsidRDefault="00A778AC" w:rsidP="00A778AC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743DE6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8C8" w14:textId="77777777" w:rsidR="00A778AC" w:rsidRPr="00D6577A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октябрь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1390" w14:textId="77777777" w:rsidR="00A778AC" w:rsidRPr="00D6577A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 xml:space="preserve">Заместители директора по ВР </w:t>
            </w:r>
          </w:p>
          <w:p w14:paraId="7F964C28" w14:textId="77777777" w:rsidR="00A778AC" w:rsidRPr="00D6577A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Руководитель  ШМО классных руководителей</w:t>
            </w:r>
          </w:p>
        </w:tc>
      </w:tr>
      <w:tr w:rsidR="00A778AC" w:rsidRPr="00D67A67" w14:paraId="617F56D8" w14:textId="77777777" w:rsidTr="00E739B2">
        <w:trPr>
          <w:trHeight w:val="1144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8E4D" w14:textId="34862642" w:rsidR="00A778AC" w:rsidRPr="00D6577A" w:rsidRDefault="00A778AC" w:rsidP="00A778AC">
            <w:pPr>
              <w:spacing w:before="100" w:beforeAutospacing="1" w:after="115"/>
              <w:jc w:val="both"/>
              <w:rPr>
                <w:b/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Рейд «Внешний вид ученика»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440A00" w14:textId="55D28D6D" w:rsidR="00A778AC" w:rsidRPr="00D6577A" w:rsidRDefault="00A778AC" w:rsidP="00A778AC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743DE6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6152" w14:textId="77777777" w:rsidR="00A778AC" w:rsidRPr="00D6577A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октябрь, декабрь,</w:t>
            </w:r>
          </w:p>
          <w:p w14:paraId="23D537FB" w14:textId="77777777" w:rsidR="00A778AC" w:rsidRPr="00D6577A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 xml:space="preserve">февраль, </w:t>
            </w:r>
          </w:p>
          <w:p w14:paraId="4D40564D" w14:textId="6CA8D3E0" w:rsidR="00A778AC" w:rsidRPr="00D6577A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май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B14F" w14:textId="77777777" w:rsidR="00A778AC" w:rsidRPr="00D6577A" w:rsidRDefault="00A778AC" w:rsidP="00A778AC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 xml:space="preserve">Заместители директора по ВР </w:t>
            </w:r>
          </w:p>
          <w:p w14:paraId="383B9992" w14:textId="1689F90C" w:rsidR="00A778AC" w:rsidRPr="00D6577A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Руководитель ШМО классных руководителей</w:t>
            </w:r>
          </w:p>
        </w:tc>
      </w:tr>
      <w:tr w:rsidR="00A778AC" w:rsidRPr="00D67A67" w14:paraId="619C02AB" w14:textId="77777777" w:rsidTr="00E739B2">
        <w:trPr>
          <w:trHeight w:val="95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90C5" w14:textId="77777777" w:rsidR="00A778AC" w:rsidRPr="00D6577A" w:rsidRDefault="00A778AC" w:rsidP="00A778AC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14:paraId="3E0884C6" w14:textId="77777777" w:rsidR="00A778AC" w:rsidRPr="00D6577A" w:rsidRDefault="00A778AC" w:rsidP="00A778AC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DA640A" w14:textId="54E6F6A5" w:rsidR="00A778AC" w:rsidRPr="00D6577A" w:rsidRDefault="00A778AC" w:rsidP="00A778AC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743DE6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F258" w14:textId="77777777" w:rsidR="00A778AC" w:rsidRPr="00D6577A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октябрь, декабрь,</w:t>
            </w:r>
          </w:p>
          <w:p w14:paraId="403CB1BE" w14:textId="7A16A113" w:rsidR="00A778AC" w:rsidRPr="00D6577A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март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A541" w14:textId="77777777" w:rsidR="00A778AC" w:rsidRPr="00D6577A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 xml:space="preserve">Заместители директора по ВР </w:t>
            </w:r>
          </w:p>
          <w:p w14:paraId="697FA9A5" w14:textId="77777777" w:rsidR="00A778AC" w:rsidRPr="00D6577A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 xml:space="preserve">Руководитель ШМО классных </w:t>
            </w:r>
            <w:r w:rsidRPr="00D6577A">
              <w:rPr>
                <w:sz w:val="24"/>
                <w:szCs w:val="24"/>
              </w:rPr>
              <w:lastRenderedPageBreak/>
              <w:t>руководителей</w:t>
            </w:r>
          </w:p>
        </w:tc>
      </w:tr>
      <w:tr w:rsidR="00A778AC" w:rsidRPr="00D67A67" w14:paraId="23B2AEC6" w14:textId="77777777" w:rsidTr="00E739B2">
        <w:trPr>
          <w:trHeight w:val="83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B462" w14:textId="77777777" w:rsidR="00A778AC" w:rsidRPr="00D6577A" w:rsidRDefault="00A778AC" w:rsidP="00A778AC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Контроль работы классных и общешкольного родительских комитетов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C116" w14:textId="4680AA53" w:rsidR="00A778AC" w:rsidRPr="00D6577A" w:rsidRDefault="00A778AC" w:rsidP="00A778AC">
            <w:pPr>
              <w:jc w:val="center"/>
              <w:rPr>
                <w:sz w:val="24"/>
                <w:szCs w:val="24"/>
              </w:rPr>
            </w:pPr>
            <w:r w:rsidRPr="00743DE6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2649" w14:textId="77777777" w:rsidR="00A778AC" w:rsidRPr="00D6577A" w:rsidRDefault="00A778AC" w:rsidP="00A778AC">
            <w:pPr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декабрь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8854" w14:textId="77777777" w:rsidR="00A778AC" w:rsidRPr="00D6577A" w:rsidRDefault="00A778AC" w:rsidP="00A778AC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A778AC" w:rsidRPr="00D67A67" w14:paraId="7DE41DB2" w14:textId="77777777" w:rsidTr="00E739B2">
        <w:trPr>
          <w:trHeight w:val="12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9482" w14:textId="77777777" w:rsidR="00A778AC" w:rsidRPr="00D6577A" w:rsidRDefault="00A778AC" w:rsidP="00A778AC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D6577A">
              <w:rPr>
                <w:b/>
                <w:color w:val="000000"/>
                <w:sz w:val="24"/>
                <w:szCs w:val="24"/>
              </w:rPr>
              <w:t>Выборочная проверка</w:t>
            </w:r>
            <w:r w:rsidRPr="00D6577A">
              <w:rPr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14:paraId="07390A02" w14:textId="77777777" w:rsidR="00A778AC" w:rsidRPr="00D6577A" w:rsidRDefault="00A778AC" w:rsidP="00A778AC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Календарное планирование на полугодие и на год</w:t>
            </w:r>
          </w:p>
          <w:p w14:paraId="3241ACD8" w14:textId="77777777" w:rsidR="00A778AC" w:rsidRPr="00D6577A" w:rsidRDefault="00A778AC" w:rsidP="00A778AC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План проведения родительских собраний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A433" w14:textId="607B3B11" w:rsidR="00A778AC" w:rsidRPr="00D6577A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743DE6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082C" w14:textId="77777777" w:rsidR="00A778AC" w:rsidRPr="00D6577A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декабрь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8369" w14:textId="77777777" w:rsidR="00A778AC" w:rsidRPr="00D6577A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A778AC" w:rsidRPr="00D67A67" w14:paraId="034CBC16" w14:textId="77777777" w:rsidTr="00E739B2">
        <w:trPr>
          <w:trHeight w:val="12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2B9A" w14:textId="77777777" w:rsidR="00A778AC" w:rsidRPr="00D6577A" w:rsidRDefault="00A778AC" w:rsidP="00A778AC">
            <w:pPr>
              <w:rPr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8930" w14:textId="7D0D9E99" w:rsidR="00A778AC" w:rsidRPr="00D6577A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743DE6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D2E6" w14:textId="77777777" w:rsidR="00A778AC" w:rsidRPr="00D6577A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март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A0F1" w14:textId="77777777" w:rsidR="00A778AC" w:rsidRPr="00D6577A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5F05F9CB" w14:textId="77777777" w:rsidR="00A778AC" w:rsidRPr="00D6577A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Руководитель  ШМО классных руководителей</w:t>
            </w:r>
          </w:p>
        </w:tc>
      </w:tr>
      <w:tr w:rsidR="00A778AC" w:rsidRPr="00D67A67" w14:paraId="12CD1096" w14:textId="77777777" w:rsidTr="00E739B2">
        <w:trPr>
          <w:trHeight w:val="81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5B94" w14:textId="77777777" w:rsidR="00A778AC" w:rsidRPr="00D6577A" w:rsidRDefault="00A778AC" w:rsidP="00A778AC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1076" w14:textId="6CC58BDE" w:rsidR="00A778AC" w:rsidRPr="00D6577A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743DE6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6B96" w14:textId="77777777" w:rsidR="00A778AC" w:rsidRPr="00D6577A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март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48D5" w14:textId="77777777" w:rsidR="00A778AC" w:rsidRPr="00D6577A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A778AC" w:rsidRPr="00D67A67" w14:paraId="39B0696A" w14:textId="77777777" w:rsidTr="00E739B2">
        <w:trPr>
          <w:trHeight w:val="12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11F9" w14:textId="77777777" w:rsidR="00A778AC" w:rsidRPr="00D6577A" w:rsidRDefault="00A778AC" w:rsidP="00A778AC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ind w:left="179"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577A">
              <w:rPr>
                <w:b/>
                <w:color w:val="000000"/>
                <w:sz w:val="24"/>
                <w:szCs w:val="24"/>
              </w:rPr>
              <w:t>Сдача отчётов</w:t>
            </w:r>
            <w:r w:rsidRPr="00D6577A">
              <w:rPr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577A">
              <w:rPr>
                <w:b/>
                <w:color w:val="000000"/>
                <w:sz w:val="24"/>
                <w:szCs w:val="24"/>
              </w:rPr>
              <w:t>анализа</w:t>
            </w:r>
            <w:r w:rsidRPr="00D6577A">
              <w:rPr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14:paraId="4A78623C" w14:textId="77777777" w:rsidR="00A778AC" w:rsidRPr="00D6577A" w:rsidRDefault="00A778AC" w:rsidP="00A778AC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ind w:left="179"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577A">
              <w:rPr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14:paraId="075D7D67" w14:textId="77777777" w:rsidR="00A778AC" w:rsidRPr="00D6577A" w:rsidRDefault="00A778AC" w:rsidP="00A778AC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ind w:left="179"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Подготовка общешкольного информационно-аналитического отчёта по воспитательной работе.</w:t>
            </w:r>
          </w:p>
          <w:p w14:paraId="28A09796" w14:textId="77777777" w:rsidR="00A778AC" w:rsidRPr="00D6577A" w:rsidRDefault="00A778AC" w:rsidP="00A778AC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ind w:left="179"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577A">
              <w:rPr>
                <w:b/>
                <w:color w:val="000000"/>
                <w:sz w:val="24"/>
                <w:szCs w:val="24"/>
              </w:rPr>
              <w:t>сайте</w:t>
            </w:r>
            <w:r w:rsidRPr="00D6577A">
              <w:rPr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0DB1" w14:textId="48B42339" w:rsidR="00A778AC" w:rsidRPr="00D6577A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743DE6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FB9E" w14:textId="77777777" w:rsidR="00A778AC" w:rsidRPr="00D6577A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май-июнь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BEB5" w14:textId="77777777" w:rsidR="00A778AC" w:rsidRPr="00D6577A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Заместитель директора по ВР</w:t>
            </w:r>
          </w:p>
          <w:p w14:paraId="54D2E538" w14:textId="77777777" w:rsidR="00A778AC" w:rsidRPr="00D6577A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A778AC" w:rsidRPr="00D67A67" w14:paraId="25E38C81" w14:textId="77777777" w:rsidTr="00E739B2">
        <w:trPr>
          <w:trHeight w:val="12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D9B4" w14:textId="77777777" w:rsidR="00A778AC" w:rsidRPr="00D6577A" w:rsidRDefault="00A778AC" w:rsidP="00A778AC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D6577A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Pr="00D6577A">
              <w:rPr>
                <w:color w:val="000000"/>
                <w:sz w:val="24"/>
                <w:szCs w:val="24"/>
              </w:rPr>
              <w:t xml:space="preserve"> </w:t>
            </w:r>
          </w:p>
          <w:p w14:paraId="1754B233" w14:textId="77777777" w:rsidR="00A778AC" w:rsidRPr="00D6577A" w:rsidRDefault="00A778AC" w:rsidP="00A778AC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14:paraId="2744FFE8" w14:textId="77777777" w:rsidR="00A778AC" w:rsidRPr="00D6577A" w:rsidRDefault="00A778AC" w:rsidP="00A778AC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14:paraId="1D1A35A9" w14:textId="77777777" w:rsidR="00A778AC" w:rsidRPr="00D6577A" w:rsidRDefault="00A778AC" w:rsidP="00A778AC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14:paraId="118947B9" w14:textId="77777777" w:rsidR="00A778AC" w:rsidRPr="00D6577A" w:rsidRDefault="00A778AC" w:rsidP="00A778AC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профилактика девиантного поведения учащихся</w:t>
            </w:r>
          </w:p>
          <w:p w14:paraId="5A9147F1" w14:textId="77777777" w:rsidR="00A778AC" w:rsidRPr="00D6577A" w:rsidRDefault="00A778AC" w:rsidP="00A778AC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14:paraId="1281CA2F" w14:textId="77777777" w:rsidR="00A778AC" w:rsidRPr="00D6577A" w:rsidRDefault="00A778AC" w:rsidP="00A778AC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14:paraId="18363A8E" w14:textId="77777777" w:rsidR="00A778AC" w:rsidRPr="00D6577A" w:rsidRDefault="00A778AC" w:rsidP="00A778AC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14:paraId="73710604" w14:textId="77777777" w:rsidR="00A778AC" w:rsidRPr="00D6577A" w:rsidRDefault="00A778AC" w:rsidP="00A778AC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Wingdings" w:hAnsi="Wingdings"/>
                <w:color w:val="000000"/>
                <w:sz w:val="24"/>
                <w:szCs w:val="24"/>
              </w:rPr>
              <w:lastRenderedPageBreak/>
              <w:t></w:t>
            </w: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BCA4" w14:textId="4C81B880" w:rsidR="00A778AC" w:rsidRPr="00D6577A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743DE6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BCB8" w14:textId="77777777" w:rsidR="00A778AC" w:rsidRPr="00D6577A" w:rsidRDefault="00A778AC" w:rsidP="00A778AC">
            <w:pPr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в течение</w:t>
            </w:r>
          </w:p>
          <w:p w14:paraId="37C189DA" w14:textId="77777777" w:rsidR="00A778AC" w:rsidRPr="00D6577A" w:rsidRDefault="00A778AC" w:rsidP="00A778AC">
            <w:pPr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5414" w14:textId="77777777" w:rsidR="00A778AC" w:rsidRPr="00D6577A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Заместитель директора по    УВР</w:t>
            </w:r>
          </w:p>
          <w:p w14:paraId="1DF04714" w14:textId="77777777" w:rsidR="00A778AC" w:rsidRPr="00D6577A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A778AC" w:rsidRPr="00D67A67" w14:paraId="3363B654" w14:textId="77777777" w:rsidTr="00E739B2">
        <w:trPr>
          <w:trHeight w:val="281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FA38" w14:textId="77777777" w:rsidR="00A778AC" w:rsidRPr="00D6577A" w:rsidRDefault="00A778AC" w:rsidP="00A778AC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14:paraId="6C390983" w14:textId="77777777" w:rsidR="00A778AC" w:rsidRPr="00D6577A" w:rsidRDefault="00A778AC" w:rsidP="00A778AC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D841" w14:textId="55E8F7EA" w:rsidR="00A778AC" w:rsidRPr="00D6577A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743DE6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2496" w14:textId="77777777" w:rsidR="00A778AC" w:rsidRPr="00D6577A" w:rsidRDefault="00A778AC" w:rsidP="00A778AC">
            <w:pPr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в течение</w:t>
            </w:r>
          </w:p>
          <w:p w14:paraId="6D274257" w14:textId="77777777" w:rsidR="00A778AC" w:rsidRPr="00D6577A" w:rsidRDefault="00A778AC" w:rsidP="00A778AC">
            <w:pPr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F81F" w14:textId="77777777" w:rsidR="00A778AC" w:rsidRPr="00D6577A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Заместитель директора по ВР</w:t>
            </w:r>
          </w:p>
          <w:p w14:paraId="3CC3821F" w14:textId="77777777" w:rsidR="00A778AC" w:rsidRPr="00D6577A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Классные руководители</w:t>
            </w:r>
          </w:p>
        </w:tc>
      </w:tr>
      <w:tr w:rsidR="00A778AC" w:rsidRPr="00D67A67" w14:paraId="3845B496" w14:textId="77777777" w:rsidTr="00E739B2">
        <w:trPr>
          <w:trHeight w:val="691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90E8" w14:textId="264F1765" w:rsidR="00A778AC" w:rsidRPr="00D6577A" w:rsidRDefault="00A778AC" w:rsidP="00A778AC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профессиональных конкурсах в рамках ПНП «Образование»: «Сердце отдаю детям»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C654" w14:textId="54B5BA92" w:rsidR="00A778AC" w:rsidRPr="00D6577A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743DE6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919C" w14:textId="77777777" w:rsidR="00A778AC" w:rsidRPr="00D6577A" w:rsidRDefault="00A778AC" w:rsidP="00A778AC">
            <w:pPr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в течение</w:t>
            </w:r>
          </w:p>
          <w:p w14:paraId="5F38C258" w14:textId="77777777" w:rsidR="00A778AC" w:rsidRPr="00D6577A" w:rsidRDefault="00A778AC" w:rsidP="00A778AC">
            <w:pPr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9E69" w14:textId="77777777" w:rsidR="00A778AC" w:rsidRPr="00D6577A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Заместитель директора по УВР и ВР</w:t>
            </w:r>
          </w:p>
          <w:p w14:paraId="3DBDDFF6" w14:textId="77777777" w:rsidR="00A778AC" w:rsidRPr="00D6577A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A778AC" w:rsidRPr="00D67A67" w14:paraId="1E028686" w14:textId="77777777" w:rsidTr="00E739B2">
        <w:trPr>
          <w:trHeight w:val="12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BEA0" w14:textId="77777777" w:rsidR="00A778AC" w:rsidRPr="00D6577A" w:rsidRDefault="00A778AC" w:rsidP="00A778AC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образования:</w:t>
            </w:r>
          </w:p>
          <w:p w14:paraId="26F6DBB0" w14:textId="77777777" w:rsidR="00A778AC" w:rsidRPr="00D6577A" w:rsidRDefault="00A778AC" w:rsidP="00A778AC">
            <w:pPr>
              <w:widowControl/>
              <w:numPr>
                <w:ilvl w:val="0"/>
                <w:numId w:val="8"/>
              </w:numPr>
              <w:tabs>
                <w:tab w:val="left" w:pos="321"/>
              </w:tabs>
              <w:autoSpaceDE/>
              <w:autoSpaceDN/>
              <w:spacing w:before="100" w:beforeAutospacing="1" w:after="115"/>
              <w:ind w:left="0" w:firstLine="37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базе УМЦ Одинцовского г.о.;</w:t>
            </w:r>
          </w:p>
          <w:p w14:paraId="6756C76D" w14:textId="77777777" w:rsidR="00A778AC" w:rsidRPr="00D6577A" w:rsidRDefault="00A778AC" w:rsidP="00A778AC">
            <w:pPr>
              <w:widowControl/>
              <w:numPr>
                <w:ilvl w:val="0"/>
                <w:numId w:val="8"/>
              </w:numPr>
              <w:tabs>
                <w:tab w:val="left" w:pos="321"/>
              </w:tabs>
              <w:autoSpaceDE/>
              <w:autoSpaceDN/>
              <w:spacing w:before="100" w:beforeAutospacing="1" w:after="115"/>
              <w:ind w:left="0" w:firstLine="37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базе МГОУ;</w:t>
            </w:r>
          </w:p>
          <w:p w14:paraId="072D8E4C" w14:textId="434133CA" w:rsidR="00A778AC" w:rsidRPr="00D6577A" w:rsidRDefault="00A778AC" w:rsidP="00A778AC">
            <w:pPr>
              <w:widowControl/>
              <w:numPr>
                <w:ilvl w:val="0"/>
                <w:numId w:val="8"/>
              </w:numPr>
              <w:tabs>
                <w:tab w:val="left" w:pos="321"/>
              </w:tabs>
              <w:autoSpaceDE/>
              <w:autoSpaceDN/>
              <w:spacing w:before="100" w:beforeAutospacing="1" w:after="115"/>
              <w:ind w:left="0" w:firstLine="37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базе АСОУ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AA16" w14:textId="12D3551E" w:rsidR="00A778AC" w:rsidRPr="00D6577A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743DE6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FBD6" w14:textId="77777777" w:rsidR="00A778AC" w:rsidRPr="00D6577A" w:rsidRDefault="00A778AC" w:rsidP="00A778AC">
            <w:pPr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в течение</w:t>
            </w:r>
          </w:p>
          <w:p w14:paraId="160725AC" w14:textId="77777777" w:rsidR="00A778AC" w:rsidRPr="00D6577A" w:rsidRDefault="00A778AC" w:rsidP="00A778AC">
            <w:pPr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04AA" w14:textId="77777777" w:rsidR="00A778AC" w:rsidRPr="00D6577A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Заместитель директора по УВР и ВР</w:t>
            </w:r>
          </w:p>
          <w:p w14:paraId="5EE8A4AE" w14:textId="77777777" w:rsidR="00A778AC" w:rsidRPr="00D6577A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A778AC" w:rsidRPr="00D67A67" w14:paraId="18F015DD" w14:textId="77777777" w:rsidTr="00E739B2">
        <w:trPr>
          <w:trHeight w:val="12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77F4" w14:textId="2A9D92C0" w:rsidR="00A778AC" w:rsidRPr="00D6577A" w:rsidRDefault="00A778AC" w:rsidP="00A778AC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577A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мониторинговых исследованиях по проблемам воспитательной работы, проводимых в округе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AB1A" w14:textId="390FFD8B" w:rsidR="00A778AC" w:rsidRPr="00D6577A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743DE6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C7A8" w14:textId="77777777" w:rsidR="00A778AC" w:rsidRPr="00D6577A" w:rsidRDefault="00A778AC" w:rsidP="00A778AC">
            <w:pPr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в течение</w:t>
            </w:r>
          </w:p>
          <w:p w14:paraId="66494F3F" w14:textId="77777777" w:rsidR="00A778AC" w:rsidRPr="00D6577A" w:rsidRDefault="00A778AC" w:rsidP="00A778AC">
            <w:pPr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0E36" w14:textId="77777777" w:rsidR="00A778AC" w:rsidRPr="00D6577A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Заместитель директора по ВР</w:t>
            </w:r>
          </w:p>
          <w:p w14:paraId="2397FDCB" w14:textId="77777777" w:rsidR="00A778AC" w:rsidRPr="00D6577A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A778AC" w:rsidRPr="00D67A67" w14:paraId="12CF6117" w14:textId="77777777" w:rsidTr="00E739B2">
        <w:trPr>
          <w:trHeight w:val="12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6CD7" w14:textId="77777777" w:rsidR="00A778AC" w:rsidRPr="00D6577A" w:rsidRDefault="00A778AC" w:rsidP="00A778AC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5EBA" w14:textId="54E24B84" w:rsidR="00A778AC" w:rsidRPr="00D6577A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743DE6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F19E" w14:textId="77777777" w:rsidR="00A778AC" w:rsidRPr="00D6577A" w:rsidRDefault="00A778AC" w:rsidP="00A778AC">
            <w:pPr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в течение</w:t>
            </w:r>
          </w:p>
          <w:p w14:paraId="41931164" w14:textId="77777777" w:rsidR="00A778AC" w:rsidRPr="00D6577A" w:rsidRDefault="00A778AC" w:rsidP="00A778AC">
            <w:pPr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FEBF" w14:textId="77777777" w:rsidR="00A778AC" w:rsidRPr="00D6577A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Заместитель директора по УВР</w:t>
            </w:r>
          </w:p>
          <w:p w14:paraId="544FC1EC" w14:textId="77777777" w:rsidR="00A778AC" w:rsidRPr="00D6577A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 xml:space="preserve">  Заместитель директора по ВР</w:t>
            </w:r>
          </w:p>
        </w:tc>
      </w:tr>
      <w:tr w:rsidR="00A778AC" w:rsidRPr="00D67A67" w14:paraId="105911E5" w14:textId="77777777" w:rsidTr="00E739B2">
        <w:trPr>
          <w:trHeight w:val="12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677A" w14:textId="77777777" w:rsidR="00A778AC" w:rsidRPr="00D6577A" w:rsidRDefault="00A778AC" w:rsidP="00A778AC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14:paraId="14AA8F09" w14:textId="77777777" w:rsidR="00A778AC" w:rsidRPr="00D6577A" w:rsidRDefault="00A778AC" w:rsidP="00A778AC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Уровня воспитанности учащихся;</w:t>
            </w:r>
          </w:p>
          <w:p w14:paraId="6E3E0C55" w14:textId="77777777" w:rsidR="00A778AC" w:rsidRPr="00D6577A" w:rsidRDefault="00A778AC" w:rsidP="00A778AC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14:paraId="5D6BFE55" w14:textId="77777777" w:rsidR="00A778AC" w:rsidRPr="00D6577A" w:rsidRDefault="00A778AC" w:rsidP="00A778AC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577A">
              <w:rPr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DA9F" w14:textId="7BE6072C" w:rsidR="00A778AC" w:rsidRPr="00D6577A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743DE6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D423" w14:textId="77777777" w:rsidR="00A778AC" w:rsidRPr="00D6577A" w:rsidRDefault="00A778AC" w:rsidP="00A778AC">
            <w:pPr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в течение</w:t>
            </w:r>
          </w:p>
          <w:p w14:paraId="08521C68" w14:textId="77777777" w:rsidR="00A778AC" w:rsidRPr="00D6577A" w:rsidRDefault="00A778AC" w:rsidP="00A778AC">
            <w:pPr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8584" w14:textId="77777777" w:rsidR="00A778AC" w:rsidRPr="00D6577A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Заместитель директора по УВР</w:t>
            </w:r>
          </w:p>
          <w:p w14:paraId="34C6FA96" w14:textId="77777777" w:rsidR="00A778AC" w:rsidRPr="00D6577A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>Заместитель директора по ВР</w:t>
            </w:r>
          </w:p>
          <w:p w14:paraId="508819F8" w14:textId="77777777" w:rsidR="00A778AC" w:rsidRPr="00D6577A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sz w:val="24"/>
                <w:szCs w:val="24"/>
              </w:rPr>
              <w:t xml:space="preserve">Социальный педагог </w:t>
            </w:r>
          </w:p>
        </w:tc>
      </w:tr>
      <w:tr w:rsidR="00A778AC" w:rsidRPr="00D67A67" w14:paraId="3AA7B1CE" w14:textId="77777777" w:rsidTr="00921966">
        <w:trPr>
          <w:trHeight w:val="522"/>
        </w:trPr>
        <w:tc>
          <w:tcPr>
            <w:tcW w:w="9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26A7" w14:textId="159FCDF1" w:rsidR="00A778AC" w:rsidRPr="00D6577A" w:rsidRDefault="00A778AC" w:rsidP="00A778AC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 w:rsidRPr="00D6577A">
              <w:rPr>
                <w:b/>
                <w:color w:val="000000"/>
                <w:sz w:val="24"/>
                <w:szCs w:val="24"/>
              </w:rPr>
              <w:t>Модуль «</w:t>
            </w:r>
            <w:r>
              <w:rPr>
                <w:b/>
                <w:color w:val="000000"/>
                <w:sz w:val="24"/>
                <w:szCs w:val="24"/>
              </w:rPr>
              <w:t>В</w:t>
            </w:r>
            <w:r w:rsidRPr="00D6577A">
              <w:rPr>
                <w:b/>
                <w:color w:val="000000"/>
                <w:sz w:val="24"/>
                <w:szCs w:val="24"/>
              </w:rPr>
              <w:t>неурочн</w:t>
            </w:r>
            <w:r>
              <w:rPr>
                <w:b/>
                <w:color w:val="000000"/>
                <w:sz w:val="24"/>
                <w:szCs w:val="24"/>
              </w:rPr>
              <w:t>ая</w:t>
            </w:r>
            <w:r w:rsidRPr="00D6577A">
              <w:rPr>
                <w:b/>
                <w:color w:val="000000"/>
                <w:sz w:val="24"/>
                <w:szCs w:val="24"/>
              </w:rPr>
              <w:t xml:space="preserve"> деятельност</w:t>
            </w:r>
            <w:r>
              <w:rPr>
                <w:b/>
                <w:color w:val="000000"/>
                <w:sz w:val="24"/>
                <w:szCs w:val="24"/>
              </w:rPr>
              <w:t>ь</w:t>
            </w:r>
            <w:r w:rsidRPr="00D6577A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A778AC" w:rsidRPr="00D67A67" w14:paraId="6933037D" w14:textId="77777777" w:rsidTr="00E739B2">
        <w:trPr>
          <w:trHeight w:val="52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5CFD35" w14:textId="77777777" w:rsidR="00A778AC" w:rsidRPr="00D6577A" w:rsidRDefault="00A778AC" w:rsidP="00A778AC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577A">
              <w:rPr>
                <w:b/>
                <w:sz w:val="24"/>
              </w:rPr>
              <w:t xml:space="preserve"> </w:t>
            </w:r>
          </w:p>
          <w:p w14:paraId="606ABE22" w14:textId="77777777" w:rsidR="00A778AC" w:rsidRPr="00D6577A" w:rsidRDefault="00A778AC" w:rsidP="00A778AC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577A">
              <w:rPr>
                <w:b/>
                <w:sz w:val="24"/>
              </w:rPr>
              <w:t xml:space="preserve">Дела 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0CFD0F" w14:textId="77777777" w:rsidR="00A778AC" w:rsidRPr="00D6577A" w:rsidRDefault="00A778AC" w:rsidP="00A778AC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577A">
              <w:rPr>
                <w:b/>
                <w:sz w:val="24"/>
              </w:rPr>
              <w:t xml:space="preserve"> </w:t>
            </w:r>
          </w:p>
          <w:p w14:paraId="5F551911" w14:textId="77777777" w:rsidR="00A778AC" w:rsidRPr="00D6577A" w:rsidRDefault="00A778AC" w:rsidP="00A778AC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577A">
              <w:rPr>
                <w:b/>
                <w:sz w:val="24"/>
              </w:rPr>
              <w:t xml:space="preserve">Классы 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AF7B50" w14:textId="77777777" w:rsidR="00A778AC" w:rsidRPr="00D6577A" w:rsidRDefault="00A778AC" w:rsidP="00A778AC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577A">
              <w:rPr>
                <w:b/>
                <w:sz w:val="24"/>
              </w:rPr>
              <w:t xml:space="preserve">Ориентировочное время </w:t>
            </w:r>
            <w:r w:rsidRPr="00D6577A">
              <w:rPr>
                <w:b/>
                <w:sz w:val="24"/>
              </w:rPr>
              <w:lastRenderedPageBreak/>
              <w:t xml:space="preserve">проведения 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1A999C" w14:textId="77777777" w:rsidR="00A778AC" w:rsidRPr="00D6577A" w:rsidRDefault="00A778AC" w:rsidP="00A778AC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577A">
              <w:rPr>
                <w:b/>
                <w:sz w:val="24"/>
              </w:rPr>
              <w:lastRenderedPageBreak/>
              <w:t xml:space="preserve"> </w:t>
            </w:r>
          </w:p>
          <w:p w14:paraId="5083BE94" w14:textId="77777777" w:rsidR="00A778AC" w:rsidRPr="00D6577A" w:rsidRDefault="00A778AC" w:rsidP="00A778AC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577A">
              <w:rPr>
                <w:b/>
                <w:sz w:val="24"/>
              </w:rPr>
              <w:lastRenderedPageBreak/>
              <w:t xml:space="preserve">Ответственные </w:t>
            </w:r>
          </w:p>
        </w:tc>
      </w:tr>
      <w:tr w:rsidR="00A778AC" w:rsidRPr="00D67A67" w14:paraId="2EC150E9" w14:textId="77777777" w:rsidTr="005D0998">
        <w:trPr>
          <w:trHeight w:val="522"/>
        </w:trPr>
        <w:tc>
          <w:tcPr>
            <w:tcW w:w="9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6E1D" w14:textId="7F1A4030" w:rsidR="00A778AC" w:rsidRPr="00D6577A" w:rsidRDefault="00A778AC" w:rsidP="00A778AC">
            <w:pPr>
              <w:spacing w:after="162" w:line="259" w:lineRule="auto"/>
              <w:ind w:left="85"/>
              <w:jc w:val="center"/>
              <w:rPr>
                <w:b/>
                <w:sz w:val="24"/>
              </w:rPr>
            </w:pPr>
            <w:r w:rsidRPr="00D6577A">
              <w:rPr>
                <w:sz w:val="24"/>
                <w:szCs w:val="24"/>
              </w:rPr>
              <w:lastRenderedPageBreak/>
              <w:t>Данный модуль реализуется в соответствии с учебными планами внеурочной деятельности</w:t>
            </w:r>
          </w:p>
        </w:tc>
      </w:tr>
      <w:tr w:rsidR="00A778AC" w:rsidRPr="00D67A67" w14:paraId="2D77979B" w14:textId="77777777" w:rsidTr="00172407">
        <w:trPr>
          <w:trHeight w:val="522"/>
        </w:trPr>
        <w:tc>
          <w:tcPr>
            <w:tcW w:w="9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0B39E" w14:textId="6759C536" w:rsidR="00A778AC" w:rsidRPr="00D6577A" w:rsidRDefault="00A778AC" w:rsidP="00A778AC">
            <w:pPr>
              <w:spacing w:after="162" w:line="259" w:lineRule="auto"/>
              <w:ind w:left="85"/>
              <w:jc w:val="center"/>
              <w:rPr>
                <w:sz w:val="24"/>
                <w:szCs w:val="24"/>
              </w:rPr>
            </w:pPr>
            <w:r w:rsidRPr="00D6577A">
              <w:rPr>
                <w:b/>
                <w:color w:val="000000"/>
                <w:sz w:val="24"/>
                <w:szCs w:val="24"/>
              </w:rPr>
              <w:t>Модуль «</w:t>
            </w:r>
            <w:r>
              <w:rPr>
                <w:b/>
                <w:color w:val="000000"/>
                <w:sz w:val="24"/>
                <w:szCs w:val="24"/>
              </w:rPr>
              <w:t>Детские общественные объединения</w:t>
            </w:r>
            <w:r w:rsidRPr="00D6577A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A778AC" w:rsidRPr="00D67A67" w14:paraId="5E0728BF" w14:textId="77777777" w:rsidTr="00E739B2">
        <w:trPr>
          <w:trHeight w:val="52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C25F54" w14:textId="30B2227E" w:rsidR="00A778AC" w:rsidRPr="00D6577A" w:rsidRDefault="00A778AC" w:rsidP="00A778AC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577A">
              <w:rPr>
                <w:b/>
                <w:sz w:val="24"/>
              </w:rPr>
              <w:t xml:space="preserve">  Дела</w:t>
            </w:r>
          </w:p>
          <w:p w14:paraId="51303A43" w14:textId="12976B96" w:rsidR="00A778AC" w:rsidRPr="00D6577A" w:rsidRDefault="00A778AC" w:rsidP="00A778AC">
            <w:pPr>
              <w:spacing w:after="159" w:line="259" w:lineRule="auto"/>
              <w:ind w:left="80"/>
              <w:jc w:val="center"/>
              <w:rPr>
                <w:b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380D2F" w14:textId="56070360" w:rsidR="00A778AC" w:rsidRPr="00D6577A" w:rsidRDefault="00A778AC" w:rsidP="00A778AC">
            <w:pPr>
              <w:spacing w:after="160" w:line="259" w:lineRule="auto"/>
              <w:ind w:left="89"/>
              <w:jc w:val="center"/>
              <w:rPr>
                <w:b/>
                <w:sz w:val="24"/>
              </w:rPr>
            </w:pPr>
            <w:r w:rsidRPr="00D6577A">
              <w:rPr>
                <w:b/>
                <w:sz w:val="24"/>
              </w:rPr>
              <w:t>Классы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5E8CAD" w14:textId="426741D3" w:rsidR="00A778AC" w:rsidRPr="00D6577A" w:rsidRDefault="00A778AC" w:rsidP="00A778AC">
            <w:pPr>
              <w:spacing w:line="259" w:lineRule="auto"/>
              <w:ind w:left="176" w:right="106" w:hanging="8"/>
              <w:jc w:val="center"/>
              <w:rPr>
                <w:b/>
                <w:sz w:val="24"/>
              </w:rPr>
            </w:pPr>
            <w:r w:rsidRPr="00D6577A"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8CDC64" w14:textId="77777777" w:rsidR="00A778AC" w:rsidRPr="00D6577A" w:rsidRDefault="00A778AC" w:rsidP="00A778AC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577A">
              <w:rPr>
                <w:b/>
                <w:sz w:val="24"/>
              </w:rPr>
              <w:t xml:space="preserve"> </w:t>
            </w:r>
          </w:p>
          <w:p w14:paraId="7547C96C" w14:textId="72EFD1E6" w:rsidR="00A778AC" w:rsidRPr="00D6577A" w:rsidRDefault="00A778AC" w:rsidP="00A778AC">
            <w:pPr>
              <w:spacing w:after="162" w:line="259" w:lineRule="auto"/>
              <w:ind w:left="85"/>
              <w:jc w:val="center"/>
              <w:rPr>
                <w:b/>
                <w:sz w:val="24"/>
              </w:rPr>
            </w:pPr>
            <w:r w:rsidRPr="00D6577A">
              <w:rPr>
                <w:b/>
                <w:sz w:val="24"/>
              </w:rPr>
              <w:t xml:space="preserve">Ответственные </w:t>
            </w:r>
          </w:p>
        </w:tc>
      </w:tr>
      <w:tr w:rsidR="00A778AC" w:rsidRPr="00D67A67" w14:paraId="2678D356" w14:textId="77777777" w:rsidTr="00921966">
        <w:trPr>
          <w:trHeight w:val="522"/>
        </w:trPr>
        <w:tc>
          <w:tcPr>
            <w:tcW w:w="9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B670" w14:textId="555BC5D9" w:rsidR="00A778AC" w:rsidRPr="00D6577A" w:rsidRDefault="00A778AC" w:rsidP="00A778AC">
            <w:pPr>
              <w:spacing w:after="162" w:line="259" w:lineRule="auto"/>
              <w:ind w:left="85"/>
              <w:jc w:val="center"/>
              <w:rPr>
                <w:b/>
                <w:sz w:val="24"/>
              </w:rPr>
            </w:pPr>
            <w:r w:rsidRPr="00D6577A">
              <w:rPr>
                <w:sz w:val="24"/>
                <w:szCs w:val="24"/>
              </w:rPr>
              <w:t xml:space="preserve">Данный модуль реализуется в соответствии с планами </w:t>
            </w:r>
            <w:r>
              <w:rPr>
                <w:sz w:val="24"/>
                <w:szCs w:val="24"/>
              </w:rPr>
              <w:t>работы Детских общественных объединений</w:t>
            </w:r>
          </w:p>
        </w:tc>
      </w:tr>
      <w:tr w:rsidR="00A778AC" w:rsidRPr="00D67A67" w14:paraId="605ECD1F" w14:textId="77777777" w:rsidTr="00921966">
        <w:trPr>
          <w:trHeight w:val="522"/>
        </w:trPr>
        <w:tc>
          <w:tcPr>
            <w:tcW w:w="9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16A7" w14:textId="3A60227E" w:rsidR="00A778AC" w:rsidRPr="00D6577A" w:rsidRDefault="00A778AC" w:rsidP="00A778AC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Модуль «Взаимодействие </w:t>
            </w:r>
            <w:r w:rsidRPr="00D67A67">
              <w:rPr>
                <w:b/>
                <w:color w:val="000000"/>
                <w:sz w:val="24"/>
                <w:szCs w:val="24"/>
              </w:rPr>
              <w:t>с родителями</w:t>
            </w:r>
            <w:r>
              <w:rPr>
                <w:b/>
                <w:color w:val="000000"/>
                <w:sz w:val="24"/>
                <w:szCs w:val="24"/>
              </w:rPr>
              <w:t xml:space="preserve"> (законными представителями)»</w:t>
            </w:r>
          </w:p>
        </w:tc>
      </w:tr>
      <w:tr w:rsidR="00A778AC" w:rsidRPr="00D67A67" w14:paraId="1A742317" w14:textId="77777777" w:rsidTr="00E739B2">
        <w:trPr>
          <w:trHeight w:val="94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10E7" w14:textId="77777777" w:rsidR="00A778AC" w:rsidRPr="00D67A67" w:rsidRDefault="00A778AC" w:rsidP="00A778AC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27C54450" w14:textId="77777777" w:rsidR="00A778AC" w:rsidRPr="00D67A67" w:rsidRDefault="00A778AC" w:rsidP="00A778AC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7519" w14:textId="77777777" w:rsidR="00A778AC" w:rsidRPr="00D67A67" w:rsidRDefault="00A778AC" w:rsidP="00A778AC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38CB1739" w14:textId="77777777" w:rsidR="00A778AC" w:rsidRPr="00D67A67" w:rsidRDefault="00A778AC" w:rsidP="00A778AC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C90F" w14:textId="77777777" w:rsidR="00A778AC" w:rsidRPr="00D67A67" w:rsidRDefault="00A778AC" w:rsidP="00A778AC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C3F1B" w14:textId="77777777" w:rsidR="00A778AC" w:rsidRPr="00D67A67" w:rsidRDefault="00A778AC" w:rsidP="00A778AC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152DD5EA" w14:textId="77777777" w:rsidR="00A778AC" w:rsidRPr="00D67A67" w:rsidRDefault="00A778AC" w:rsidP="00A778AC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A778AC" w:rsidRPr="00D67A67" w14:paraId="1AB4FFD6" w14:textId="77777777" w:rsidTr="00E739B2">
        <w:trPr>
          <w:trHeight w:val="285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DBDB" w14:textId="77777777" w:rsidR="00A778AC" w:rsidRPr="00D67A67" w:rsidRDefault="00A778AC" w:rsidP="00A778AC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14:paraId="75694ABB" w14:textId="77777777" w:rsidR="00A778AC" w:rsidRPr="000E7D07" w:rsidRDefault="00A778AC" w:rsidP="00A778AC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E7D0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формировании Управляющего совета;</w:t>
            </w:r>
          </w:p>
          <w:p w14:paraId="6364D09B" w14:textId="77777777" w:rsidR="00A778AC" w:rsidRPr="00D67A67" w:rsidRDefault="00A778AC" w:rsidP="00A778AC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E7D0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C112" w14:textId="5FC21558" w:rsidR="00A778AC" w:rsidRPr="00D67A67" w:rsidRDefault="00A778AC" w:rsidP="00A778AC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E167CC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A58E" w14:textId="77777777" w:rsidR="00A778AC" w:rsidRPr="00D67A67" w:rsidRDefault="00A778AC" w:rsidP="00A778AC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62681" w14:textId="77777777" w:rsidR="00A778AC" w:rsidRPr="00D67A67" w:rsidRDefault="00A778AC" w:rsidP="00A778AC">
            <w:pPr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Заместители директора по УВР</w:t>
            </w:r>
          </w:p>
          <w:p w14:paraId="1F000EB0" w14:textId="77777777" w:rsidR="00A778AC" w:rsidRPr="00D67A67" w:rsidRDefault="00A778AC" w:rsidP="00A778A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Pr="00D67A67">
              <w:rPr>
                <w:rFonts w:eastAsia="Calibri"/>
                <w:sz w:val="24"/>
                <w:szCs w:val="24"/>
              </w:rPr>
              <w:t>директора по ВР</w:t>
            </w:r>
          </w:p>
          <w:p w14:paraId="60403819" w14:textId="77777777" w:rsidR="00A778AC" w:rsidRPr="00D67A67" w:rsidRDefault="00A778AC" w:rsidP="00A778AC">
            <w:pPr>
              <w:spacing w:after="58"/>
              <w:ind w:left="5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A778AC" w:rsidRPr="00D67A67" w14:paraId="56FC7888" w14:textId="77777777" w:rsidTr="00E739B2">
        <w:trPr>
          <w:trHeight w:val="40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EAB4" w14:textId="77777777" w:rsidR="00A778AC" w:rsidRPr="00D67A67" w:rsidRDefault="00A778AC" w:rsidP="00A778AC">
            <w:pPr>
              <w:spacing w:line="264" w:lineRule="exact"/>
              <w:ind w:left="27" w:right="17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Международный</w:t>
            </w:r>
            <w:r w:rsidRPr="00D67A67">
              <w:rPr>
                <w:sz w:val="24"/>
                <w:lang w:bidi="ru-RU"/>
              </w:rPr>
              <w:tab/>
              <w:t>день семьи.</w:t>
            </w:r>
          </w:p>
          <w:p w14:paraId="3552F1EE" w14:textId="77777777" w:rsidR="00A778AC" w:rsidRPr="00D67A67" w:rsidRDefault="00A778AC" w:rsidP="00A778AC">
            <w:pPr>
              <w:spacing w:line="264" w:lineRule="exact"/>
              <w:ind w:left="27" w:right="17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«Фестиваль открытых уроков».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F8B9" w14:textId="20E605AA" w:rsidR="00A778AC" w:rsidRPr="00D67A67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E167CC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B311" w14:textId="77777777" w:rsidR="00A778AC" w:rsidRPr="00D67A67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4F31" w14:textId="77777777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3AD9F799" w14:textId="77777777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A778AC" w:rsidRPr="00D67A67" w14:paraId="4AE020A0" w14:textId="77777777" w:rsidTr="004B45DA">
        <w:trPr>
          <w:trHeight w:val="83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CBFB" w14:textId="77777777" w:rsidR="00A778AC" w:rsidRPr="00D67A67" w:rsidRDefault="00A778AC" w:rsidP="00A778AC">
            <w:pPr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14:paraId="1CA6161B" w14:textId="77777777" w:rsidR="00A778AC" w:rsidRPr="00D67A67" w:rsidRDefault="00A778AC" w:rsidP="00A778AC">
            <w:pPr>
              <w:widowControl/>
              <w:numPr>
                <w:ilvl w:val="0"/>
                <w:numId w:val="10"/>
              </w:numPr>
              <w:tabs>
                <w:tab w:val="left" w:pos="462"/>
              </w:tabs>
              <w:autoSpaceDE/>
              <w:autoSpaceDN/>
              <w:spacing w:before="100" w:beforeAutospacing="1"/>
              <w:ind w:left="37" w:firstLine="142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14:paraId="2AAACCF2" w14:textId="77777777" w:rsidR="00A778AC" w:rsidRPr="00D67A67" w:rsidRDefault="00A778AC" w:rsidP="00A778AC">
            <w:pPr>
              <w:widowControl/>
              <w:numPr>
                <w:ilvl w:val="0"/>
                <w:numId w:val="10"/>
              </w:numPr>
              <w:tabs>
                <w:tab w:val="left" w:pos="462"/>
              </w:tabs>
              <w:autoSpaceDE/>
              <w:autoSpaceDN/>
              <w:spacing w:before="100" w:beforeAutospacing="1"/>
              <w:ind w:left="37" w:firstLine="142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14:paraId="75853029" w14:textId="77777777" w:rsidR="00A778AC" w:rsidRPr="00D67A67" w:rsidRDefault="00A778AC" w:rsidP="00A778AC">
            <w:pPr>
              <w:widowControl/>
              <w:numPr>
                <w:ilvl w:val="0"/>
                <w:numId w:val="10"/>
              </w:numPr>
              <w:tabs>
                <w:tab w:val="left" w:pos="462"/>
              </w:tabs>
              <w:autoSpaceDE/>
              <w:autoSpaceDN/>
              <w:spacing w:before="100" w:beforeAutospacing="1"/>
              <w:ind w:left="37" w:firstLine="142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14:paraId="11958358" w14:textId="77777777" w:rsidR="00A778AC" w:rsidRPr="00D67A67" w:rsidRDefault="00A778AC" w:rsidP="00A778AC">
            <w:pPr>
              <w:widowControl/>
              <w:numPr>
                <w:ilvl w:val="0"/>
                <w:numId w:val="10"/>
              </w:numPr>
              <w:tabs>
                <w:tab w:val="left" w:pos="462"/>
              </w:tabs>
              <w:autoSpaceDE/>
              <w:autoSpaceDN/>
              <w:spacing w:before="100" w:beforeAutospacing="1"/>
              <w:ind w:left="37" w:firstLine="142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14:paraId="2FDC708E" w14:textId="77777777" w:rsidR="00A778AC" w:rsidRPr="00D67A67" w:rsidRDefault="00A778AC" w:rsidP="00A778AC">
            <w:pPr>
              <w:widowControl/>
              <w:numPr>
                <w:ilvl w:val="0"/>
                <w:numId w:val="10"/>
              </w:numPr>
              <w:tabs>
                <w:tab w:val="left" w:pos="462"/>
              </w:tabs>
              <w:autoSpaceDE/>
              <w:autoSpaceDN/>
              <w:spacing w:before="100" w:beforeAutospacing="1"/>
              <w:ind w:left="37" w:firstLine="142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14:paraId="36D6CA28" w14:textId="77777777" w:rsidR="00A778AC" w:rsidRPr="00D67A67" w:rsidRDefault="00A778AC" w:rsidP="00A778AC">
            <w:pPr>
              <w:widowControl/>
              <w:numPr>
                <w:ilvl w:val="0"/>
                <w:numId w:val="10"/>
              </w:numPr>
              <w:tabs>
                <w:tab w:val="left" w:pos="462"/>
              </w:tabs>
              <w:autoSpaceDE/>
              <w:autoSpaceDN/>
              <w:spacing w:before="100" w:beforeAutospacing="1"/>
              <w:ind w:left="37" w:firstLine="142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14:paraId="691640D0" w14:textId="77777777" w:rsidR="00A778AC" w:rsidRPr="00D67A67" w:rsidRDefault="00A778AC" w:rsidP="00A778AC">
            <w:pPr>
              <w:widowControl/>
              <w:numPr>
                <w:ilvl w:val="0"/>
                <w:numId w:val="10"/>
              </w:numPr>
              <w:tabs>
                <w:tab w:val="left" w:pos="462"/>
              </w:tabs>
              <w:autoSpaceDE/>
              <w:autoSpaceDN/>
              <w:spacing w:before="100" w:beforeAutospacing="1"/>
              <w:ind w:left="37" w:firstLine="142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Устав </w:t>
            </w: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МБОУ Часцовской СОШ</w:t>
            </w:r>
          </w:p>
          <w:p w14:paraId="15C15510" w14:textId="77777777" w:rsidR="00A778AC" w:rsidRPr="00C64447" w:rsidRDefault="00A778AC" w:rsidP="00A778AC">
            <w:pPr>
              <w:widowControl/>
              <w:numPr>
                <w:ilvl w:val="0"/>
                <w:numId w:val="1"/>
              </w:numPr>
              <w:tabs>
                <w:tab w:val="left" w:pos="462"/>
              </w:tabs>
              <w:autoSpaceDE/>
              <w:autoSpaceDN/>
              <w:spacing w:before="100" w:beforeAutospacing="1" w:after="115"/>
              <w:ind w:left="179" w:firstLine="0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Консультации для родителей </w:t>
            </w:r>
            <w:r w:rsidRPr="00C644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учащихся по вопросам воспитания, образования, профориентации и др.</w:t>
            </w:r>
          </w:p>
          <w:p w14:paraId="34E91710" w14:textId="77777777" w:rsidR="00A778AC" w:rsidRPr="00C64447" w:rsidRDefault="00A778AC" w:rsidP="00A778AC">
            <w:pPr>
              <w:widowControl/>
              <w:numPr>
                <w:ilvl w:val="0"/>
                <w:numId w:val="1"/>
              </w:numPr>
              <w:tabs>
                <w:tab w:val="left" w:pos="462"/>
              </w:tabs>
              <w:autoSpaceDE/>
              <w:autoSpaceDN/>
              <w:spacing w:before="100" w:beforeAutospacing="1" w:after="115"/>
              <w:ind w:left="179" w:firstLine="0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644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14:paraId="6D2688E4" w14:textId="77777777" w:rsidR="00A778AC" w:rsidRPr="00D67A67" w:rsidRDefault="00A778AC" w:rsidP="00A778AC">
            <w:pPr>
              <w:widowControl/>
              <w:numPr>
                <w:ilvl w:val="0"/>
                <w:numId w:val="1"/>
              </w:numPr>
              <w:tabs>
                <w:tab w:val="left" w:pos="462"/>
              </w:tabs>
              <w:autoSpaceDE/>
              <w:autoSpaceDN/>
              <w:spacing w:before="100" w:beforeAutospacing="1" w:after="115"/>
              <w:ind w:left="179" w:firstLine="0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644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Встречи с администрацией школы и учителями-предметниками для выработки стратегии совместной </w:t>
            </w:r>
            <w:r w:rsidRPr="00C644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деятельности по повышению уровня образованности и воспитанности учащихся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E88FD" w14:textId="07AA4A68" w:rsidR="00A778AC" w:rsidRPr="00D67A67" w:rsidRDefault="00A778AC" w:rsidP="00A778AC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E167CC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3CFC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5EC258C0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A958" w14:textId="77777777" w:rsidR="00A778AC" w:rsidRPr="00D67A67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14:paraId="33148EE1" w14:textId="77777777" w:rsidR="00A778AC" w:rsidRPr="00D67A67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36BA1585" w14:textId="77777777" w:rsidR="00A778AC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</w:p>
          <w:p w14:paraId="1BD8699C" w14:textId="77777777" w:rsidR="00A778AC" w:rsidRPr="00D67A67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психолог</w:t>
            </w:r>
          </w:p>
          <w:p w14:paraId="5858346D" w14:textId="77777777" w:rsidR="00A778AC" w:rsidRPr="00D67A67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A778AC" w:rsidRPr="00D67A67" w14:paraId="76F9F9F0" w14:textId="77777777" w:rsidTr="00E739B2">
        <w:trPr>
          <w:trHeight w:val="133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6A9A" w14:textId="77777777" w:rsidR="00A778AC" w:rsidRPr="00D67A67" w:rsidRDefault="00A778AC" w:rsidP="00A778AC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14:paraId="0F164C92" w14:textId="77777777" w:rsidR="00A778AC" w:rsidRPr="00D67A67" w:rsidRDefault="00A778AC" w:rsidP="00A778AC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14:paraId="65844079" w14:textId="77777777" w:rsidR="00A778AC" w:rsidRPr="00D67A67" w:rsidRDefault="00A778AC" w:rsidP="00A778AC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14:paraId="1DAA4E15" w14:textId="77777777" w:rsidR="00A778AC" w:rsidRPr="00D67A67" w:rsidRDefault="00A778AC" w:rsidP="00A778AC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14:paraId="2982333A" w14:textId="77777777" w:rsidR="00A778AC" w:rsidRPr="00D67A67" w:rsidRDefault="00A778AC" w:rsidP="00A778AC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14:paraId="02F4095F" w14:textId="5527B1CD" w:rsidR="00A778AC" w:rsidRPr="00D6577A" w:rsidRDefault="00A778AC" w:rsidP="00A778AC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подготовке к итоговым аттестациям в режиме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Е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Э</w:t>
            </w:r>
          </w:p>
          <w:p w14:paraId="6718380F" w14:textId="77777777" w:rsidR="00A778AC" w:rsidRPr="00D67A67" w:rsidRDefault="00A778AC" w:rsidP="00A778AC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14:paraId="272B7A49" w14:textId="77777777" w:rsidR="00A778AC" w:rsidRPr="00D67A67" w:rsidRDefault="00A778AC" w:rsidP="00A778AC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14:paraId="49FEFD0A" w14:textId="77777777" w:rsidR="00A778AC" w:rsidRPr="00D67A67" w:rsidRDefault="00A778AC" w:rsidP="00A778AC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14:paraId="563E3D27" w14:textId="77777777" w:rsidR="00A778AC" w:rsidRPr="00D67A67" w:rsidRDefault="00A778AC" w:rsidP="00A778AC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14:paraId="2CBCD6D0" w14:textId="77777777" w:rsidR="00A778AC" w:rsidRPr="00D67A67" w:rsidRDefault="00A778AC" w:rsidP="00A778AC">
            <w:pPr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rFonts w:ascii="Calibri" w:hAnsi="Calibri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B4A4" w14:textId="1BC8664C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E167CC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D191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22EB8749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CCAB" w14:textId="77777777" w:rsidR="00A778AC" w:rsidRPr="00D67A67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14:paraId="00058B1A" w14:textId="77777777" w:rsidR="00A778AC" w:rsidRPr="00D67A67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6FB602CA" w14:textId="77777777" w:rsidR="00A778AC" w:rsidRPr="00D67A67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14:paraId="3495EEE1" w14:textId="77777777" w:rsidR="00A778AC" w:rsidRPr="00D67A67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A778AC" w:rsidRPr="00D67A67" w14:paraId="431E2393" w14:textId="77777777" w:rsidTr="00E739B2">
        <w:trPr>
          <w:trHeight w:val="1338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61F9" w14:textId="77777777" w:rsidR="00A778AC" w:rsidRPr="00D67A67" w:rsidRDefault="00A778AC" w:rsidP="00A778AC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работы  классных  и общешкольного  родительских комитетов.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7BF9" w14:textId="643F6A65" w:rsidR="00A778AC" w:rsidRPr="00D67A67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E167CC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FCA9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41AACD51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61CF" w14:textId="77777777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14:paraId="411C23AE" w14:textId="77777777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14:paraId="6F91B01C" w14:textId="77777777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A778AC" w:rsidRPr="00D67A67" w14:paraId="31E7E85F" w14:textId="77777777" w:rsidTr="00921966">
        <w:trPr>
          <w:trHeight w:val="380"/>
        </w:trPr>
        <w:tc>
          <w:tcPr>
            <w:tcW w:w="9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478C8D" w14:textId="77777777" w:rsidR="00A778AC" w:rsidRPr="00D67A67" w:rsidRDefault="00A778AC" w:rsidP="00A778AC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A778AC" w:rsidRPr="00D67A67" w14:paraId="3B74F1F2" w14:textId="77777777" w:rsidTr="00E739B2">
        <w:trPr>
          <w:trHeight w:val="91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54C3" w14:textId="77777777" w:rsidR="00A778AC" w:rsidRPr="00D67A67" w:rsidRDefault="00A778AC" w:rsidP="00A778AC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752284EB" w14:textId="77777777" w:rsidR="00A778AC" w:rsidRPr="00D67A67" w:rsidRDefault="00A778AC" w:rsidP="00A778AC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2188" w14:textId="77777777" w:rsidR="00A778AC" w:rsidRPr="00D67A67" w:rsidRDefault="00A778AC" w:rsidP="00A778AC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11DD497B" w14:textId="77777777" w:rsidR="00A778AC" w:rsidRPr="00D67A67" w:rsidRDefault="00A778AC" w:rsidP="00A778AC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BCD0" w14:textId="77777777" w:rsidR="00A778AC" w:rsidRPr="00D67A67" w:rsidRDefault="00A778AC" w:rsidP="00A778AC">
            <w:pPr>
              <w:ind w:left="176" w:right="108" w:hanging="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5C30" w14:textId="77777777" w:rsidR="00A778AC" w:rsidRPr="00D67A67" w:rsidRDefault="00A778AC" w:rsidP="00A778AC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49ED9B8B" w14:textId="77777777" w:rsidR="00A778AC" w:rsidRPr="00D67A67" w:rsidRDefault="00A778AC" w:rsidP="00A778AC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A778AC" w:rsidRPr="00D67A67" w14:paraId="19718E2B" w14:textId="77777777" w:rsidTr="00E739B2">
        <w:trPr>
          <w:trHeight w:val="1416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B193" w14:textId="702FA74F" w:rsidR="00A778AC" w:rsidRPr="00D67A67" w:rsidRDefault="00A778AC" w:rsidP="00A778AC">
            <w:pPr>
              <w:rPr>
                <w:sz w:val="24"/>
                <w:szCs w:val="24"/>
              </w:rPr>
            </w:pPr>
            <w:r w:rsidRPr="00D67A67">
              <w:rPr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bCs/>
                <w:sz w:val="24"/>
                <w:szCs w:val="24"/>
                <w:shd w:val="clear" w:color="auto" w:fill="FFFFFF"/>
              </w:rPr>
              <w:t>екта «Образование» «П</w:t>
            </w:r>
            <w:r w:rsidRPr="00D67A67">
              <w:rPr>
                <w:bCs/>
                <w:sz w:val="24"/>
                <w:szCs w:val="24"/>
                <w:shd w:val="clear" w:color="auto" w:fill="FFFFFF"/>
              </w:rPr>
              <w:t>роеКТОриЯ»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1405" w14:textId="6D5D8150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390D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BF76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3304DBD3" w14:textId="77777777" w:rsidR="00A778AC" w:rsidRPr="00D67A67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3"/>
                <w:szCs w:val="23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EBD7" w14:textId="77777777" w:rsidR="00A778AC" w:rsidRPr="00D67A67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 xml:space="preserve">УВР и </w:t>
            </w:r>
            <w:r w:rsidRPr="00D67A67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,</w:t>
            </w:r>
            <w:r w:rsidRPr="00D67A67">
              <w:rPr>
                <w:sz w:val="24"/>
                <w:szCs w:val="24"/>
              </w:rPr>
              <w:t xml:space="preserve"> учителя предметники</w:t>
            </w:r>
          </w:p>
        </w:tc>
      </w:tr>
      <w:tr w:rsidR="00A778AC" w:rsidRPr="00D67A67" w14:paraId="1A87AD23" w14:textId="77777777" w:rsidTr="00E739B2">
        <w:trPr>
          <w:trHeight w:val="710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F928" w14:textId="77777777" w:rsidR="00A778AC" w:rsidRPr="00D67A67" w:rsidRDefault="00A778AC" w:rsidP="00A778AC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ab/>
            </w:r>
            <w:r w:rsidRPr="00D67A67">
              <w:rPr>
                <w:sz w:val="24"/>
                <w:szCs w:val="24"/>
              </w:rPr>
              <w:t xml:space="preserve">Организация </w:t>
            </w:r>
            <w:r w:rsidRPr="00D67A67">
              <w:rPr>
                <w:sz w:val="24"/>
                <w:szCs w:val="24"/>
              </w:rPr>
              <w:tab/>
              <w:t xml:space="preserve">тематических </w:t>
            </w:r>
          </w:p>
          <w:p w14:paraId="58A361F9" w14:textId="77777777" w:rsidR="00A778AC" w:rsidRPr="00D67A67" w:rsidRDefault="00A778AC" w:rsidP="00A778AC">
            <w:pPr>
              <w:spacing w:line="259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83C6" w14:textId="7497535C" w:rsidR="00A778AC" w:rsidRPr="00D67A67" w:rsidRDefault="00A778AC" w:rsidP="00A778AC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D6390D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E186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08B5EF24" w14:textId="6EB5775E" w:rsidR="00A778AC" w:rsidRPr="00D67A67" w:rsidRDefault="00A778AC" w:rsidP="00A778AC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F1FF" w14:textId="77777777" w:rsidR="00A778AC" w:rsidRPr="00D67A67" w:rsidRDefault="00A778AC" w:rsidP="00A778A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A778AC" w:rsidRPr="00D67A67" w14:paraId="22F6F667" w14:textId="77777777" w:rsidTr="00E739B2">
        <w:trPr>
          <w:trHeight w:val="67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E7F6" w14:textId="3EB4B5C2" w:rsidR="00A778AC" w:rsidRPr="00D67A67" w:rsidRDefault="00A778AC" w:rsidP="00A778AC">
            <w:pPr>
              <w:spacing w:after="48" w:line="27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встреч с представителями разных профессий</w:t>
            </w:r>
            <w:r w:rsidRPr="00D67A6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B6D0" w14:textId="1D0C6477" w:rsidR="00A778AC" w:rsidRPr="00D67A67" w:rsidRDefault="00A778AC" w:rsidP="00A778AC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D6390D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90F0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02B6195D" w14:textId="12991C29" w:rsidR="00A778AC" w:rsidRPr="00D67A67" w:rsidRDefault="00A778AC" w:rsidP="00A778AC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C96C" w14:textId="77777777" w:rsidR="00A778AC" w:rsidRPr="00D67A67" w:rsidRDefault="00A778AC" w:rsidP="00A778A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A778AC" w:rsidRPr="00D67A67" w14:paraId="22FE8050" w14:textId="77777777" w:rsidTr="00E739B2">
        <w:trPr>
          <w:trHeight w:val="92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8071" w14:textId="47D7866F" w:rsidR="00A778AC" w:rsidRPr="00D67A67" w:rsidRDefault="00A778AC" w:rsidP="00A778AC">
            <w:pPr>
              <w:spacing w:after="45" w:line="274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Организация и про</w:t>
            </w:r>
            <w:r>
              <w:rPr>
                <w:sz w:val="24"/>
                <w:szCs w:val="24"/>
              </w:rPr>
              <w:t xml:space="preserve">ведение экскурсий на различные </w:t>
            </w:r>
            <w:r w:rsidRPr="00D67A67">
              <w:rPr>
                <w:sz w:val="24"/>
                <w:szCs w:val="24"/>
              </w:rPr>
              <w:t>предприятия</w:t>
            </w:r>
            <w:r>
              <w:rPr>
                <w:sz w:val="24"/>
                <w:szCs w:val="24"/>
              </w:rPr>
              <w:t xml:space="preserve">, в высшие и средние профессиональные </w:t>
            </w:r>
            <w:r>
              <w:rPr>
                <w:sz w:val="24"/>
                <w:szCs w:val="24"/>
              </w:rPr>
              <w:lastRenderedPageBreak/>
              <w:t>заведения</w:t>
            </w:r>
            <w:r w:rsidRPr="00D67A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63A3" w14:textId="0F11D104" w:rsidR="00A778AC" w:rsidRPr="00D67A67" w:rsidRDefault="00A778AC" w:rsidP="00A778AC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D6390D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C37A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31E65655" w14:textId="0B5CFB90" w:rsidR="00A778AC" w:rsidRPr="00D67A67" w:rsidRDefault="00A778AC" w:rsidP="00A778AC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AC6EE" w14:textId="77777777" w:rsidR="00A778AC" w:rsidRPr="00D67A67" w:rsidRDefault="00A778AC" w:rsidP="00A778A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A778AC" w:rsidRPr="00D67A67" w14:paraId="621702EA" w14:textId="77777777" w:rsidTr="00E739B2">
        <w:trPr>
          <w:trHeight w:val="92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F88B" w14:textId="3D3D797A" w:rsidR="00A778AC" w:rsidRDefault="00A778AC" w:rsidP="00A778AC">
            <w:pPr>
              <w:spacing w:after="45" w:line="274" w:lineRule="auto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Проведение профориентационного тестирования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D972" w14:textId="6E799CE0" w:rsidR="00A778AC" w:rsidRDefault="00A778AC" w:rsidP="00A778AC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B418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7222A215" w14:textId="1717EB2A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FE42" w14:textId="607FC2AD" w:rsidR="00A778AC" w:rsidRDefault="00A778AC" w:rsidP="00A778AC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A778AC" w:rsidRPr="00D67A67" w14:paraId="00145132" w14:textId="77777777" w:rsidTr="00E739B2">
        <w:trPr>
          <w:trHeight w:val="92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312F" w14:textId="16ED2F81" w:rsidR="00A778AC" w:rsidRPr="00C1388D" w:rsidRDefault="00A778AC" w:rsidP="00A778AC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Посещение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муниципальных </w:t>
            </w: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мероприятий профориентационной направленности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Ярмарка профессий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870E" w14:textId="4A21F7CA" w:rsidR="00A778AC" w:rsidRPr="00D67A67" w:rsidRDefault="00A778AC" w:rsidP="00A778AC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A89D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0183F9A8" w14:textId="0CB74ECE" w:rsidR="00A778AC" w:rsidRPr="00D67A67" w:rsidRDefault="00A778AC" w:rsidP="00A778AC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5717" w14:textId="77777777" w:rsidR="00A778AC" w:rsidRPr="00D67A67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 психолог</w:t>
            </w:r>
          </w:p>
          <w:p w14:paraId="3F0D6624" w14:textId="6E44E5EB" w:rsidR="00A778AC" w:rsidRPr="00D67A67" w:rsidRDefault="00A778AC" w:rsidP="00A778A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A778AC" w:rsidRPr="00D67A67" w14:paraId="178D7598" w14:textId="77777777" w:rsidTr="004637A9">
        <w:trPr>
          <w:trHeight w:val="291"/>
        </w:trPr>
        <w:tc>
          <w:tcPr>
            <w:tcW w:w="9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534F5" w14:textId="62BF9808" w:rsidR="00A778AC" w:rsidRPr="00D67A67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Модуль «Самоуправление</w:t>
            </w:r>
            <w:r w:rsidRPr="00BE1342">
              <w:rPr>
                <w:b/>
                <w:sz w:val="24"/>
                <w:szCs w:val="24"/>
              </w:rPr>
              <w:t>»</w:t>
            </w:r>
          </w:p>
        </w:tc>
      </w:tr>
      <w:tr w:rsidR="00A778AC" w:rsidRPr="00D67A67" w14:paraId="623B24B6" w14:textId="77777777" w:rsidTr="00E739B2">
        <w:trPr>
          <w:trHeight w:val="92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9660" w14:textId="77777777" w:rsidR="00A778AC" w:rsidRPr="004637A9" w:rsidRDefault="00A778AC" w:rsidP="00A778AC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Заседания Совета</w:t>
            </w:r>
          </w:p>
          <w:p w14:paraId="23F41DC8" w14:textId="6C03CB32" w:rsidR="00A778AC" w:rsidRPr="00E739B2" w:rsidRDefault="00A778AC" w:rsidP="00A778AC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старшеклассников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46AA" w14:textId="28354974" w:rsidR="00A778AC" w:rsidRPr="00E739B2" w:rsidRDefault="00A778AC" w:rsidP="00A778AC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F05745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CCC2" w14:textId="7ED93415" w:rsidR="00A778AC" w:rsidRPr="00E739B2" w:rsidRDefault="00A778AC" w:rsidP="00A778AC">
            <w:pPr>
              <w:jc w:val="center"/>
              <w:rPr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DAFCA" w14:textId="0FD66B6E" w:rsidR="00A778AC" w:rsidRPr="004637A9" w:rsidRDefault="00A778AC" w:rsidP="00A778A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color w:val="000000"/>
                <w:sz w:val="24"/>
                <w:szCs w:val="24"/>
              </w:rPr>
              <w:t>,</w:t>
            </w:r>
            <w:r w:rsidRPr="004637A9">
              <w:rPr>
                <w:color w:val="000000"/>
                <w:sz w:val="24"/>
                <w:szCs w:val="24"/>
              </w:rPr>
              <w:t xml:space="preserve"> Совет старшеклассников</w:t>
            </w:r>
          </w:p>
          <w:p w14:paraId="609228FC" w14:textId="77777777" w:rsidR="00A778AC" w:rsidRPr="00E739B2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A778AC" w:rsidRPr="00D67A67" w14:paraId="57C45A76" w14:textId="77777777" w:rsidTr="00E739B2">
        <w:trPr>
          <w:trHeight w:val="92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C8F5" w14:textId="77777777" w:rsidR="00A778AC" w:rsidRPr="004637A9" w:rsidRDefault="00A778AC" w:rsidP="00A778A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Сбор представителей классов</w:t>
            </w:r>
          </w:p>
          <w:p w14:paraId="241DFCFD" w14:textId="77777777" w:rsidR="00A778AC" w:rsidRPr="00E739B2" w:rsidRDefault="00A778AC" w:rsidP="00A778AC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323B" w14:textId="4E13583D" w:rsidR="00A778AC" w:rsidRPr="00E739B2" w:rsidRDefault="00A778AC" w:rsidP="00A778AC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F05745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A579" w14:textId="24E9B642" w:rsidR="00A778AC" w:rsidRPr="004637A9" w:rsidRDefault="00A778AC" w:rsidP="00A778A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сентябрь</w:t>
            </w:r>
          </w:p>
          <w:p w14:paraId="03B6BD61" w14:textId="77777777" w:rsidR="00A778AC" w:rsidRPr="00E739B2" w:rsidRDefault="00A778AC" w:rsidP="00A77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F1B5" w14:textId="467A9DC7" w:rsidR="00A778AC" w:rsidRPr="00E739B2" w:rsidRDefault="00A778AC" w:rsidP="00A778AC">
            <w:pPr>
              <w:tabs>
                <w:tab w:val="left" w:pos="3390"/>
              </w:tabs>
              <w:jc w:val="center"/>
              <w:rPr>
                <w:color w:val="000000"/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Заместитель директора по ВР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4637A9">
              <w:rPr>
                <w:color w:val="000000"/>
                <w:sz w:val="24"/>
                <w:szCs w:val="24"/>
              </w:rPr>
              <w:t>Совет старшеклассников</w:t>
            </w:r>
          </w:p>
        </w:tc>
      </w:tr>
      <w:tr w:rsidR="00A778AC" w:rsidRPr="00D67A67" w14:paraId="5ADC1F91" w14:textId="77777777" w:rsidTr="00E739B2">
        <w:trPr>
          <w:trHeight w:val="92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C0A7" w14:textId="77777777" w:rsidR="00A778AC" w:rsidRPr="004637A9" w:rsidRDefault="00A778AC" w:rsidP="00A778AC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Сбор Совета</w:t>
            </w:r>
          </w:p>
          <w:p w14:paraId="65A5B410" w14:textId="77777777" w:rsidR="00A778AC" w:rsidRPr="004637A9" w:rsidRDefault="00A778AC" w:rsidP="00A778AC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старшеклассников и</w:t>
            </w:r>
          </w:p>
          <w:p w14:paraId="6D6A353B" w14:textId="03CE9DEB" w:rsidR="00A778AC" w:rsidRPr="00E739B2" w:rsidRDefault="00A778AC" w:rsidP="00A778AC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 xml:space="preserve">представителей классов 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1B30" w14:textId="51B04F64" w:rsidR="00A778AC" w:rsidRPr="00E739B2" w:rsidRDefault="00A778AC" w:rsidP="00A778AC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F05745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B291" w14:textId="777D465D" w:rsidR="00A778AC" w:rsidRPr="00E739B2" w:rsidRDefault="00A778AC" w:rsidP="00A778AC">
            <w:pPr>
              <w:jc w:val="center"/>
              <w:rPr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2C02" w14:textId="45E33F61" w:rsidR="00A778AC" w:rsidRPr="00E739B2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Заместитель директора по ВР Совет старшеклассников</w:t>
            </w:r>
          </w:p>
        </w:tc>
      </w:tr>
      <w:tr w:rsidR="00A778AC" w:rsidRPr="00D67A67" w14:paraId="2BF9890D" w14:textId="77777777" w:rsidTr="00E739B2">
        <w:trPr>
          <w:trHeight w:val="92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F407" w14:textId="77777777" w:rsidR="00A778AC" w:rsidRPr="004637A9" w:rsidRDefault="00A778AC" w:rsidP="00A778AC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 xml:space="preserve">Сбор активов классов </w:t>
            </w:r>
          </w:p>
          <w:p w14:paraId="712C56D5" w14:textId="77777777" w:rsidR="00A778AC" w:rsidRPr="00E739B2" w:rsidRDefault="00A778AC" w:rsidP="00A778AC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0A69" w14:textId="5336B97E" w:rsidR="00A778AC" w:rsidRPr="00E739B2" w:rsidRDefault="00A778AC" w:rsidP="00A778AC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F05745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40AC" w14:textId="4D23EEFB" w:rsidR="00A778AC" w:rsidRPr="00E739B2" w:rsidRDefault="00A778AC" w:rsidP="00A778AC">
            <w:pPr>
              <w:jc w:val="center"/>
              <w:rPr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 xml:space="preserve">По необходимости 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0138" w14:textId="7693E3BA" w:rsidR="00A778AC" w:rsidRPr="00E739B2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778AC" w:rsidRPr="00D67A67" w14:paraId="0E065DCA" w14:textId="77777777" w:rsidTr="00E739B2">
        <w:trPr>
          <w:trHeight w:val="92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DED0" w14:textId="5C71F01F" w:rsidR="00A778AC" w:rsidRPr="004637A9" w:rsidRDefault="00A778AC" w:rsidP="00A778AC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Участие в школьных</w:t>
            </w:r>
            <w:r>
              <w:rPr>
                <w:color w:val="000000"/>
                <w:sz w:val="24"/>
                <w:szCs w:val="24"/>
              </w:rPr>
              <w:t xml:space="preserve">, окружных, региональных </w:t>
            </w:r>
            <w:r w:rsidRPr="004637A9">
              <w:rPr>
                <w:color w:val="000000"/>
                <w:sz w:val="24"/>
                <w:szCs w:val="24"/>
              </w:rPr>
              <w:t>мероприятиях.</w:t>
            </w:r>
          </w:p>
          <w:p w14:paraId="1B08DE1C" w14:textId="6AE25F47" w:rsidR="00A778AC" w:rsidRPr="00E739B2" w:rsidRDefault="00A778AC" w:rsidP="00A778AC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Организация и проведение школьных мероприятий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9A69" w14:textId="7576FB40" w:rsidR="00A778AC" w:rsidRPr="00E739B2" w:rsidRDefault="00A778AC" w:rsidP="00A778AC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F05745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777F" w14:textId="75447DB0" w:rsidR="00A778AC" w:rsidRPr="00E739B2" w:rsidRDefault="00A778AC" w:rsidP="00A778AC">
            <w:pPr>
              <w:jc w:val="center"/>
              <w:rPr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A3CAB" w14:textId="17494EE4" w:rsidR="00A778AC" w:rsidRPr="00E739B2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Совет старшеклассников Актив классов Заместитель директора по ВР</w:t>
            </w:r>
          </w:p>
        </w:tc>
      </w:tr>
      <w:tr w:rsidR="00A778AC" w:rsidRPr="00D67A67" w14:paraId="19B18CEB" w14:textId="77777777" w:rsidTr="00E739B2">
        <w:trPr>
          <w:trHeight w:val="92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A8CD" w14:textId="65E0ACFC" w:rsidR="00A778AC" w:rsidRPr="00E739B2" w:rsidRDefault="00A778AC" w:rsidP="00A778AC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E739B2">
              <w:rPr>
                <w:color w:val="000000"/>
                <w:sz w:val="24"/>
                <w:szCs w:val="24"/>
              </w:rPr>
              <w:t>Рейды по школе «Соблюдение внешнего вида»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9392" w14:textId="210D1D9F" w:rsidR="00A778AC" w:rsidRPr="00E739B2" w:rsidRDefault="00A778AC" w:rsidP="00A778AC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F05745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0C60" w14:textId="6BCDB6F5" w:rsidR="00A778AC" w:rsidRPr="00E739B2" w:rsidRDefault="00A778AC" w:rsidP="00A778AC">
            <w:pPr>
              <w:jc w:val="center"/>
              <w:rPr>
                <w:color w:val="000000"/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8B86" w14:textId="4DF0C685" w:rsidR="00A778AC" w:rsidRPr="00E739B2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color w:val="000000"/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Совет старшеклассников Актив классов Заместитель директора по ВР</w:t>
            </w:r>
          </w:p>
        </w:tc>
      </w:tr>
      <w:tr w:rsidR="00A778AC" w:rsidRPr="00D67A67" w14:paraId="60821079" w14:textId="77777777" w:rsidTr="00E739B2">
        <w:trPr>
          <w:trHeight w:val="92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0C91" w14:textId="1C28CBEF" w:rsidR="00A778AC" w:rsidRPr="00E739B2" w:rsidRDefault="00A778AC" w:rsidP="00A778AC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739B2">
              <w:rPr>
                <w:rFonts w:ascii="Times New Roman CYR" w:hAnsi="Times New Roman CYR" w:cs="Times New Roman CYR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112F" w14:textId="28984025" w:rsidR="00A778AC" w:rsidRPr="00E739B2" w:rsidRDefault="00A778AC" w:rsidP="00A778AC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F05745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1150" w14:textId="593FF7C8" w:rsidR="00A778AC" w:rsidRPr="00E739B2" w:rsidRDefault="00A778AC" w:rsidP="00A778AC">
            <w:pPr>
              <w:jc w:val="center"/>
              <w:rPr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10B7" w14:textId="0611875B" w:rsidR="00A778AC" w:rsidRPr="00E739B2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4637A9">
              <w:rPr>
                <w:color w:val="000000"/>
                <w:sz w:val="24"/>
                <w:szCs w:val="24"/>
              </w:rPr>
              <w:t>Совет старшеклассников Актив классов Заместитель директора по ВР</w:t>
            </w:r>
          </w:p>
        </w:tc>
      </w:tr>
      <w:tr w:rsidR="00A778AC" w:rsidRPr="00D67A67" w14:paraId="7FE73D9F" w14:textId="77777777" w:rsidTr="00921966">
        <w:trPr>
          <w:trHeight w:val="443"/>
        </w:trPr>
        <w:tc>
          <w:tcPr>
            <w:tcW w:w="99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4D9D" w14:textId="4E922D6D" w:rsidR="00A778AC" w:rsidRPr="00D67A67" w:rsidRDefault="00A778AC" w:rsidP="00A778AC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Модуль «Организация предметно-пространственной среды»</w:t>
            </w:r>
          </w:p>
        </w:tc>
      </w:tr>
      <w:tr w:rsidR="00A778AC" w:rsidRPr="00D67A67" w14:paraId="077E71DC" w14:textId="77777777" w:rsidTr="00E739B2">
        <w:trPr>
          <w:trHeight w:val="40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08CD" w14:textId="77777777" w:rsidR="00A778AC" w:rsidRPr="004637A9" w:rsidRDefault="00A778AC" w:rsidP="00A778AC">
            <w:pPr>
              <w:spacing w:after="45" w:line="274" w:lineRule="auto"/>
              <w:rPr>
                <w:b/>
                <w:bCs/>
                <w:sz w:val="24"/>
                <w:szCs w:val="24"/>
              </w:rPr>
            </w:pPr>
            <w:r w:rsidRPr="004637A9">
              <w:rPr>
                <w:b/>
                <w:bCs/>
                <w:sz w:val="24"/>
              </w:rPr>
              <w:t>Дела</w:t>
            </w:r>
            <w:r w:rsidRPr="004637A9">
              <w:rPr>
                <w:rFonts w:ascii="Arial Unicode MS" w:hAnsi="Arial Unicode MS"/>
                <w:b/>
                <w:bCs/>
                <w:sz w:val="24"/>
              </w:rPr>
              <w:t>,</w:t>
            </w:r>
            <w:r w:rsidRPr="004637A9">
              <w:rPr>
                <w:rFonts w:ascii="Arial Unicode MS" w:hAnsi="Arial Unicode MS"/>
                <w:b/>
                <w:bCs/>
                <w:spacing w:val="-1"/>
                <w:sz w:val="24"/>
              </w:rPr>
              <w:t xml:space="preserve"> </w:t>
            </w:r>
            <w:r w:rsidRPr="004637A9">
              <w:rPr>
                <w:b/>
                <w:bCs/>
                <w:sz w:val="24"/>
              </w:rPr>
              <w:t>события</w:t>
            </w:r>
            <w:r w:rsidRPr="004637A9">
              <w:rPr>
                <w:rFonts w:ascii="Arial Unicode MS" w:hAnsi="Arial Unicode MS"/>
                <w:b/>
                <w:bCs/>
                <w:sz w:val="24"/>
              </w:rPr>
              <w:t>,</w:t>
            </w:r>
            <w:r w:rsidRPr="004637A9">
              <w:rPr>
                <w:rFonts w:ascii="Arial Unicode MS" w:hAnsi="Arial Unicode MS"/>
                <w:b/>
                <w:bCs/>
                <w:spacing w:val="-1"/>
                <w:sz w:val="24"/>
              </w:rPr>
              <w:t xml:space="preserve"> </w:t>
            </w:r>
            <w:r w:rsidRPr="004637A9">
              <w:rPr>
                <w:b/>
                <w:bCs/>
                <w:sz w:val="24"/>
              </w:rPr>
              <w:t>мероприятия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8D0C" w14:textId="77777777" w:rsidR="00A778AC" w:rsidRPr="004637A9" w:rsidRDefault="00A778AC" w:rsidP="00A778AC">
            <w:pPr>
              <w:spacing w:line="259" w:lineRule="auto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4637A9">
              <w:rPr>
                <w:b/>
                <w:bCs/>
                <w:sz w:val="24"/>
              </w:rPr>
              <w:t>Классы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C067" w14:textId="77777777" w:rsidR="00A778AC" w:rsidRPr="004637A9" w:rsidRDefault="00A778AC" w:rsidP="00A778AC">
            <w:pPr>
              <w:spacing w:line="259" w:lineRule="auto"/>
              <w:ind w:left="2"/>
              <w:jc w:val="center"/>
              <w:rPr>
                <w:b/>
                <w:bCs/>
                <w:sz w:val="24"/>
                <w:szCs w:val="24"/>
              </w:rPr>
            </w:pPr>
            <w:r w:rsidRPr="004637A9">
              <w:rPr>
                <w:b/>
                <w:bCs/>
                <w:sz w:val="24"/>
              </w:rPr>
              <w:t>Сроки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0E59" w14:textId="77777777" w:rsidR="00A778AC" w:rsidRPr="004637A9" w:rsidRDefault="00A778AC" w:rsidP="00A778AC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4637A9">
              <w:rPr>
                <w:b/>
                <w:bCs/>
                <w:sz w:val="24"/>
              </w:rPr>
              <w:t>Ответственные</w:t>
            </w:r>
          </w:p>
        </w:tc>
      </w:tr>
      <w:tr w:rsidR="00A778AC" w:rsidRPr="00D67A67" w14:paraId="2B3E47FC" w14:textId="77777777" w:rsidTr="00E739B2">
        <w:trPr>
          <w:trHeight w:val="40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A0A9" w14:textId="6207366C" w:rsidR="00A778AC" w:rsidRPr="0006729B" w:rsidRDefault="00A778AC" w:rsidP="00A778AC">
            <w:pPr>
              <w:spacing w:after="45" w:line="274" w:lineRule="auto"/>
              <w:rPr>
                <w:sz w:val="24"/>
              </w:rPr>
            </w:pPr>
            <w:r w:rsidRPr="0006729B">
              <w:rPr>
                <w:sz w:val="24"/>
              </w:rPr>
              <w:t>День знаний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68A8" w14:textId="436B0BB6" w:rsidR="00A778AC" w:rsidRPr="004637A9" w:rsidRDefault="00A778AC" w:rsidP="00A778AC">
            <w:pPr>
              <w:spacing w:line="259" w:lineRule="auto"/>
              <w:ind w:right="60"/>
              <w:jc w:val="center"/>
              <w:rPr>
                <w:b/>
                <w:bCs/>
                <w:sz w:val="24"/>
              </w:rPr>
            </w:pPr>
            <w:r w:rsidRPr="00C41E5F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D923" w14:textId="39956020" w:rsidR="00A778AC" w:rsidRPr="004637A9" w:rsidRDefault="00A778AC" w:rsidP="00A778AC">
            <w:pPr>
              <w:spacing w:line="259" w:lineRule="auto"/>
              <w:ind w:left="2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до 1 сентября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E0F7" w14:textId="17C8D758" w:rsidR="00A778AC" w:rsidRPr="004637A9" w:rsidRDefault="00A778AC" w:rsidP="00A778AC">
            <w:pPr>
              <w:spacing w:line="259" w:lineRule="auto"/>
              <w:jc w:val="center"/>
              <w:rPr>
                <w:b/>
                <w:bCs/>
                <w:sz w:val="24"/>
              </w:rPr>
            </w:pPr>
            <w:r w:rsidRPr="00C64447">
              <w:rPr>
                <w:sz w:val="24"/>
                <w:szCs w:val="24"/>
              </w:rPr>
              <w:t>Классные</w:t>
            </w:r>
            <w:r w:rsidRPr="00C64447">
              <w:rPr>
                <w:spacing w:val="-10"/>
                <w:sz w:val="24"/>
                <w:szCs w:val="24"/>
              </w:rPr>
              <w:t xml:space="preserve"> </w:t>
            </w:r>
            <w:r w:rsidRPr="00C64447">
              <w:rPr>
                <w:sz w:val="24"/>
                <w:szCs w:val="24"/>
              </w:rPr>
              <w:t>руководители</w:t>
            </w:r>
          </w:p>
        </w:tc>
      </w:tr>
      <w:tr w:rsidR="00A778AC" w:rsidRPr="00D67A67" w14:paraId="6215C267" w14:textId="77777777" w:rsidTr="00E739B2">
        <w:trPr>
          <w:trHeight w:val="927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AC69" w14:textId="77777777" w:rsidR="00A778AC" w:rsidRDefault="00A778AC" w:rsidP="00A778AC">
            <w:pPr>
              <w:pStyle w:val="TableParagraph"/>
              <w:tabs>
                <w:tab w:val="left" w:pos="1184"/>
                <w:tab w:val="left" w:pos="2618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 учителя. Праздничное</w:t>
            </w:r>
          </w:p>
          <w:p w14:paraId="4AFD076B" w14:textId="77777777" w:rsidR="00A778AC" w:rsidRDefault="00A778AC" w:rsidP="00A778AC">
            <w:pPr>
              <w:spacing w:after="45" w:line="274" w:lineRule="auto"/>
              <w:rPr>
                <w:sz w:val="24"/>
                <w:szCs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7474" w14:textId="3AE56BF3" w:rsidR="00A778AC" w:rsidRPr="00D67A67" w:rsidRDefault="00A778AC" w:rsidP="00A778AC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C41E5F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6527" w14:textId="24FF26FB" w:rsidR="00A778AC" w:rsidRPr="00D67A67" w:rsidRDefault="00A778AC" w:rsidP="00A778AC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48EE" w14:textId="77777777" w:rsidR="00A778AC" w:rsidRPr="00C64447" w:rsidRDefault="00A778AC" w:rsidP="00A778A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C64447">
              <w:rPr>
                <w:sz w:val="24"/>
                <w:szCs w:val="24"/>
              </w:rPr>
              <w:t>Классные</w:t>
            </w:r>
            <w:r w:rsidRPr="00C64447">
              <w:rPr>
                <w:spacing w:val="-10"/>
                <w:sz w:val="24"/>
                <w:szCs w:val="24"/>
              </w:rPr>
              <w:t xml:space="preserve"> </w:t>
            </w:r>
            <w:r w:rsidRPr="00C64447">
              <w:rPr>
                <w:sz w:val="24"/>
                <w:szCs w:val="24"/>
              </w:rPr>
              <w:t>руководители</w:t>
            </w:r>
          </w:p>
        </w:tc>
      </w:tr>
      <w:tr w:rsidR="00A778AC" w:rsidRPr="00D67A67" w14:paraId="178F10CF" w14:textId="77777777" w:rsidTr="00E739B2">
        <w:trPr>
          <w:trHeight w:val="28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C104" w14:textId="77777777" w:rsidR="00A778AC" w:rsidRPr="00C64447" w:rsidRDefault="00A778AC" w:rsidP="00A778A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Новогоднее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8EB8" w14:textId="404E7AA3" w:rsidR="00A778AC" w:rsidRPr="00D67A67" w:rsidRDefault="00A778AC" w:rsidP="00A778AC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C41E5F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01A3" w14:textId="77777777" w:rsidR="00A778AC" w:rsidRPr="00D67A67" w:rsidRDefault="00A778AC" w:rsidP="00A778AC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870E" w14:textId="77777777" w:rsidR="00A778AC" w:rsidRPr="00C64447" w:rsidRDefault="00A778AC" w:rsidP="00A778AC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64447">
              <w:rPr>
                <w:sz w:val="24"/>
                <w:szCs w:val="24"/>
              </w:rPr>
              <w:t>лассные</w:t>
            </w:r>
            <w:r w:rsidRPr="00C64447">
              <w:rPr>
                <w:spacing w:val="-5"/>
                <w:sz w:val="24"/>
                <w:szCs w:val="24"/>
              </w:rPr>
              <w:t xml:space="preserve"> </w:t>
            </w:r>
            <w:r w:rsidRPr="00C64447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оводители, педагоги-организаторы</w:t>
            </w:r>
          </w:p>
        </w:tc>
      </w:tr>
      <w:tr w:rsidR="00A778AC" w:rsidRPr="00D67A67" w14:paraId="17A88B51" w14:textId="77777777" w:rsidTr="00E739B2">
        <w:trPr>
          <w:trHeight w:val="54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9E2D" w14:textId="77777777" w:rsidR="00A778AC" w:rsidRDefault="00A778AC" w:rsidP="00A778AC">
            <w:pPr>
              <w:pStyle w:val="TableParagraph"/>
              <w:tabs>
                <w:tab w:val="left" w:pos="1331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 и поделок</w:t>
            </w:r>
          </w:p>
          <w:p w14:paraId="08B52168" w14:textId="77777777" w:rsidR="00A778AC" w:rsidRDefault="00A778AC" w:rsidP="00A778AC">
            <w:pPr>
              <w:spacing w:after="45" w:line="274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«Рождественская звезда» 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F4C54" w14:textId="753DAF76" w:rsidR="00A778AC" w:rsidRPr="00D67A67" w:rsidRDefault="00A778AC" w:rsidP="00A778AC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C41E5F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F92C" w14:textId="77777777" w:rsidR="00A778AC" w:rsidRPr="00D67A67" w:rsidRDefault="00A778AC" w:rsidP="00A778AC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F1D7" w14:textId="77777777" w:rsidR="00A778AC" w:rsidRPr="00C64447" w:rsidRDefault="00A778AC" w:rsidP="00A778AC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64447">
              <w:rPr>
                <w:sz w:val="24"/>
                <w:szCs w:val="24"/>
              </w:rPr>
              <w:t>лассные</w:t>
            </w:r>
            <w:r w:rsidRPr="00C64447">
              <w:rPr>
                <w:spacing w:val="-5"/>
                <w:sz w:val="24"/>
                <w:szCs w:val="24"/>
              </w:rPr>
              <w:t xml:space="preserve"> </w:t>
            </w:r>
            <w:r w:rsidRPr="00C64447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оводители, педагоги-организаторы</w:t>
            </w:r>
          </w:p>
        </w:tc>
      </w:tr>
      <w:tr w:rsidR="00A778AC" w:rsidRPr="00D67A67" w14:paraId="62EE65EF" w14:textId="77777777" w:rsidTr="00E739B2">
        <w:trPr>
          <w:trHeight w:val="54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501C" w14:textId="20059C62" w:rsidR="00A778AC" w:rsidRDefault="00A778AC" w:rsidP="00A778AC">
            <w:pPr>
              <w:pStyle w:val="TableParagraph"/>
              <w:tabs>
                <w:tab w:val="left" w:pos="1331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Оформление школы к Дню всех влюбленных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2681" w14:textId="28ABA280" w:rsidR="00A778AC" w:rsidRPr="00B556F8" w:rsidRDefault="00A778AC" w:rsidP="00A778AC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C41E5F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DEBC" w14:textId="7ABD5AB4" w:rsidR="00A778AC" w:rsidRDefault="00A778AC" w:rsidP="00A778AC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8ACC" w14:textId="6FC754D7" w:rsidR="00A778AC" w:rsidRDefault="00A778AC" w:rsidP="00A778AC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64447">
              <w:rPr>
                <w:sz w:val="24"/>
                <w:szCs w:val="24"/>
              </w:rPr>
              <w:t>лассные</w:t>
            </w:r>
            <w:r w:rsidRPr="00C64447">
              <w:rPr>
                <w:spacing w:val="-5"/>
                <w:sz w:val="24"/>
                <w:szCs w:val="24"/>
              </w:rPr>
              <w:t xml:space="preserve"> </w:t>
            </w:r>
            <w:r w:rsidRPr="00C64447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оводители, педагоги-организаторы</w:t>
            </w:r>
          </w:p>
        </w:tc>
      </w:tr>
      <w:tr w:rsidR="00A778AC" w:rsidRPr="00D67A67" w14:paraId="70EC9C67" w14:textId="77777777" w:rsidTr="00E739B2">
        <w:trPr>
          <w:trHeight w:val="549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5D78" w14:textId="77777777" w:rsidR="00A778AC" w:rsidRDefault="00A778AC" w:rsidP="00A778AC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</w:p>
          <w:p w14:paraId="5B0FA387" w14:textId="77777777" w:rsidR="00A778AC" w:rsidRDefault="00A778AC" w:rsidP="00A778AC">
            <w:pPr>
              <w:pStyle w:val="TableParagraph"/>
              <w:tabs>
                <w:tab w:val="left" w:pos="1331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15135" w14:textId="35F64712" w:rsidR="00A778AC" w:rsidRDefault="00A778AC" w:rsidP="00A778AC">
            <w:pPr>
              <w:spacing w:line="259" w:lineRule="auto"/>
              <w:ind w:right="60"/>
              <w:jc w:val="center"/>
              <w:rPr>
                <w:sz w:val="24"/>
              </w:rPr>
            </w:pPr>
            <w:r w:rsidRPr="00C41E5F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0598" w14:textId="2AF0FD1E" w:rsidR="00A778AC" w:rsidRDefault="00A778AC" w:rsidP="00A778AC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598E" w14:textId="77777777" w:rsidR="00A778AC" w:rsidRDefault="00A778AC" w:rsidP="00A778A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0711D">
              <w:rPr>
                <w:sz w:val="24"/>
                <w:szCs w:val="24"/>
              </w:rPr>
              <w:t>Классные</w:t>
            </w:r>
            <w:r w:rsidRPr="0040711D">
              <w:rPr>
                <w:spacing w:val="-5"/>
                <w:sz w:val="24"/>
                <w:szCs w:val="24"/>
              </w:rPr>
              <w:t xml:space="preserve"> </w:t>
            </w:r>
            <w:r w:rsidRPr="0040711D">
              <w:rPr>
                <w:sz w:val="24"/>
                <w:szCs w:val="24"/>
              </w:rPr>
              <w:t>руководители</w:t>
            </w:r>
          </w:p>
        </w:tc>
      </w:tr>
      <w:tr w:rsidR="00A778AC" w:rsidRPr="00D67A67" w14:paraId="44C12346" w14:textId="77777777" w:rsidTr="00E739B2">
        <w:trPr>
          <w:trHeight w:val="598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07D7" w14:textId="77777777" w:rsidR="00A778AC" w:rsidRDefault="00A778AC" w:rsidP="00A778AC">
            <w:pPr>
              <w:pStyle w:val="TableParagraph"/>
              <w:spacing w:line="270" w:lineRule="exact"/>
              <w:ind w:right="439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</w:p>
          <w:p w14:paraId="66EE96A6" w14:textId="77777777" w:rsidR="00A778AC" w:rsidRDefault="00A778AC" w:rsidP="00A778AC">
            <w:pPr>
              <w:spacing w:after="45" w:line="274" w:lineRule="auto"/>
              <w:rPr>
                <w:sz w:val="24"/>
                <w:szCs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4C72" w14:textId="648F013B" w:rsidR="00A778AC" w:rsidRPr="00D67A67" w:rsidRDefault="00A778AC" w:rsidP="00A778AC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C41E5F">
              <w:rPr>
                <w:sz w:val="24"/>
                <w:szCs w:val="24"/>
              </w:rPr>
              <w:t>10-11</w:t>
            </w:r>
          </w:p>
        </w:tc>
        <w:tc>
          <w:tcPr>
            <w:tcW w:w="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B210" w14:textId="77777777" w:rsidR="00A778AC" w:rsidRPr="00D67A67" w:rsidRDefault="00A778AC" w:rsidP="00A778AC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0B4B" w14:textId="77777777" w:rsidR="00A778AC" w:rsidRPr="00C64447" w:rsidRDefault="00A778AC" w:rsidP="00A778A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0711D">
              <w:rPr>
                <w:sz w:val="24"/>
                <w:szCs w:val="24"/>
              </w:rPr>
              <w:t>Классные</w:t>
            </w:r>
            <w:r w:rsidRPr="0040711D">
              <w:rPr>
                <w:spacing w:val="-5"/>
                <w:sz w:val="24"/>
                <w:szCs w:val="24"/>
              </w:rPr>
              <w:t xml:space="preserve"> </w:t>
            </w:r>
            <w:r w:rsidRPr="0040711D">
              <w:rPr>
                <w:sz w:val="24"/>
                <w:szCs w:val="24"/>
              </w:rPr>
              <w:t>руководители</w:t>
            </w:r>
          </w:p>
        </w:tc>
      </w:tr>
      <w:tr w:rsidR="00A778AC" w:rsidRPr="00D67A67" w14:paraId="178FEEE8" w14:textId="77777777" w:rsidTr="00921966">
        <w:trPr>
          <w:trHeight w:val="50"/>
        </w:trPr>
        <w:tc>
          <w:tcPr>
            <w:tcW w:w="995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04E7" w14:textId="77777777" w:rsidR="00A778AC" w:rsidRPr="00D67A67" w:rsidRDefault="00A778AC" w:rsidP="00A778AC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«Безопасность жизнедеятельности»</w:t>
            </w:r>
          </w:p>
        </w:tc>
      </w:tr>
      <w:tr w:rsidR="00A778AC" w:rsidRPr="00D67A67" w14:paraId="22296CF1" w14:textId="77777777" w:rsidTr="00921966">
        <w:trPr>
          <w:trHeight w:val="880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FDB8" w14:textId="77777777" w:rsidR="00A778AC" w:rsidRPr="00D67A67" w:rsidRDefault="00A778AC" w:rsidP="00A778AC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5E2E419A" w14:textId="77777777" w:rsidR="00A778AC" w:rsidRPr="00D67A67" w:rsidRDefault="00A778AC" w:rsidP="00A778AC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8EE8" w14:textId="77777777" w:rsidR="00A778AC" w:rsidRPr="00D67A67" w:rsidRDefault="00A778AC" w:rsidP="00A778AC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64522B94" w14:textId="38BFCF14" w:rsidR="00A778AC" w:rsidRPr="00D67A67" w:rsidRDefault="00A778AC" w:rsidP="00A778AC">
            <w:pPr>
              <w:spacing w:line="259" w:lineRule="auto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>Классы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A9AD" w14:textId="77777777" w:rsidR="00A778AC" w:rsidRPr="00D67A67" w:rsidRDefault="00A778AC" w:rsidP="00A778AC">
            <w:pPr>
              <w:ind w:left="176" w:right="108" w:hanging="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34AE" w14:textId="77777777" w:rsidR="00A778AC" w:rsidRPr="00D67A67" w:rsidRDefault="00A778AC" w:rsidP="00A778AC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7611C116" w14:textId="77777777" w:rsidR="00A778AC" w:rsidRPr="00D67A67" w:rsidRDefault="00A778AC" w:rsidP="00A778AC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A778AC" w:rsidRPr="00D67A67" w14:paraId="7D4DB620" w14:textId="77777777" w:rsidTr="00921966">
        <w:trPr>
          <w:trHeight w:val="880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2E72" w14:textId="77777777" w:rsidR="00A778AC" w:rsidRPr="004B45DA" w:rsidRDefault="00A778AC" w:rsidP="00A778AC">
            <w:pPr>
              <w:ind w:left="37" w:right="-151"/>
              <w:rPr>
                <w:bCs/>
                <w:sz w:val="24"/>
                <w:lang w:bidi="ru-RU"/>
              </w:rPr>
            </w:pPr>
            <w:r w:rsidRPr="004B45DA">
              <w:rPr>
                <w:bCs/>
                <w:sz w:val="24"/>
                <w:lang w:bidi="ru-RU"/>
              </w:rPr>
              <w:t>Информационно-просветительские мероприятия, направленные на противодействие терроризму, экстремизму, фашизму.</w:t>
            </w:r>
          </w:p>
          <w:p w14:paraId="2D21DB6A" w14:textId="77777777" w:rsidR="00A778AC" w:rsidRPr="004B45DA" w:rsidRDefault="00A778AC" w:rsidP="00A778AC">
            <w:pPr>
              <w:spacing w:after="159" w:line="259" w:lineRule="auto"/>
              <w:ind w:left="80"/>
              <w:rPr>
                <w:bCs/>
                <w:sz w:val="24"/>
                <w:lang w:bidi="ru-RU"/>
              </w:rPr>
            </w:pPr>
            <w:r w:rsidRPr="004B45DA">
              <w:rPr>
                <w:bCs/>
                <w:sz w:val="24"/>
                <w:lang w:bidi="ru-RU"/>
              </w:rPr>
              <w:t>Урок-беседа «Терроризм не имеет границ»</w:t>
            </w:r>
          </w:p>
          <w:p w14:paraId="3B139D89" w14:textId="4EA859BC" w:rsidR="00A778AC" w:rsidRPr="00D67A67" w:rsidRDefault="00A778AC" w:rsidP="00A778AC">
            <w:pPr>
              <w:spacing w:after="159" w:line="259" w:lineRule="auto"/>
              <w:ind w:left="80"/>
              <w:rPr>
                <w:b/>
                <w:sz w:val="24"/>
              </w:rPr>
            </w:pPr>
            <w:r w:rsidRPr="004B45DA">
              <w:rPr>
                <w:bCs/>
                <w:sz w:val="24"/>
                <w:lang w:bidi="ru-RU"/>
              </w:rPr>
              <w:t>«Скажи коррупции нет»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6D9A" w14:textId="15EFCC2C" w:rsidR="00A778AC" w:rsidRPr="00D67A67" w:rsidRDefault="00A778AC" w:rsidP="00A778AC">
            <w:pPr>
              <w:spacing w:after="160" w:line="259" w:lineRule="auto"/>
              <w:ind w:left="89"/>
              <w:jc w:val="center"/>
              <w:rPr>
                <w:b/>
                <w:sz w:val="24"/>
              </w:rPr>
            </w:pPr>
            <w:r w:rsidRPr="00CA64B0">
              <w:rPr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E872" w14:textId="77777777" w:rsidR="00A778AC" w:rsidRDefault="00A778AC" w:rsidP="00A778AC">
            <w:pPr>
              <w:ind w:left="176" w:right="108" w:hanging="6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первая неделя сентября</w:t>
            </w:r>
          </w:p>
          <w:p w14:paraId="4A006D18" w14:textId="77777777" w:rsidR="00A778AC" w:rsidRDefault="00A778AC" w:rsidP="00A778AC">
            <w:pPr>
              <w:ind w:left="176" w:right="108" w:hanging="6"/>
              <w:jc w:val="center"/>
              <w:rPr>
                <w:sz w:val="24"/>
                <w:szCs w:val="24"/>
              </w:rPr>
            </w:pPr>
          </w:p>
          <w:p w14:paraId="1CE21520" w14:textId="77777777" w:rsidR="00A778AC" w:rsidRDefault="00A778AC" w:rsidP="00A778AC">
            <w:pPr>
              <w:ind w:left="176" w:right="108" w:hanging="6"/>
              <w:jc w:val="center"/>
              <w:rPr>
                <w:sz w:val="24"/>
                <w:szCs w:val="24"/>
              </w:rPr>
            </w:pPr>
          </w:p>
          <w:p w14:paraId="4F31AA1C" w14:textId="77777777" w:rsidR="00A778AC" w:rsidRDefault="00A778AC" w:rsidP="00A778AC">
            <w:pPr>
              <w:ind w:left="176" w:right="108" w:hanging="6"/>
              <w:jc w:val="center"/>
              <w:rPr>
                <w:sz w:val="24"/>
                <w:szCs w:val="24"/>
              </w:rPr>
            </w:pPr>
          </w:p>
          <w:p w14:paraId="2A0232AC" w14:textId="77777777" w:rsidR="00A778AC" w:rsidRDefault="00A778AC" w:rsidP="00A778AC">
            <w:pPr>
              <w:ind w:left="176" w:right="108" w:hanging="6"/>
              <w:jc w:val="center"/>
              <w:rPr>
                <w:sz w:val="24"/>
                <w:szCs w:val="24"/>
              </w:rPr>
            </w:pPr>
          </w:p>
          <w:p w14:paraId="1AB8B885" w14:textId="77777777" w:rsidR="00A778AC" w:rsidRDefault="00A778AC" w:rsidP="00A778AC">
            <w:pPr>
              <w:ind w:left="176" w:right="108" w:hanging="6"/>
              <w:jc w:val="center"/>
              <w:rPr>
                <w:sz w:val="24"/>
                <w:szCs w:val="24"/>
              </w:rPr>
            </w:pPr>
          </w:p>
          <w:p w14:paraId="6B6CAF2B" w14:textId="2275BB2D" w:rsidR="00A778AC" w:rsidRPr="00D67A67" w:rsidRDefault="00A778AC" w:rsidP="00A778AC">
            <w:pPr>
              <w:ind w:left="176" w:right="108" w:hanging="6"/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F922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78CA7892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0A807679" w14:textId="77777777" w:rsidR="00A778AC" w:rsidRPr="00D67A67" w:rsidRDefault="00A778AC" w:rsidP="00A778AC">
            <w:pPr>
              <w:spacing w:after="162" w:line="259" w:lineRule="auto"/>
              <w:ind w:left="85"/>
              <w:jc w:val="center"/>
              <w:rPr>
                <w:b/>
                <w:sz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A778AC" w:rsidRPr="00D67A67" w14:paraId="45E742DB" w14:textId="77777777" w:rsidTr="00921966">
        <w:trPr>
          <w:trHeight w:val="880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69C56" w14:textId="67C7B907" w:rsidR="00A778AC" w:rsidRPr="004B45DA" w:rsidRDefault="00A778AC" w:rsidP="00A778AC">
            <w:pPr>
              <w:ind w:left="37" w:right="-151"/>
              <w:rPr>
                <w:bCs/>
                <w:sz w:val="24"/>
                <w:lang w:bidi="ru-RU"/>
              </w:rPr>
            </w:pPr>
            <w:r w:rsidRPr="00E46AEE">
              <w:rPr>
                <w:rFonts w:eastAsia="Calibri"/>
                <w:sz w:val="24"/>
                <w:szCs w:val="24"/>
              </w:rPr>
              <w:t>День здоровья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5800" w14:textId="741233E1" w:rsidR="00A778AC" w:rsidRPr="00CA64B0" w:rsidRDefault="00A778AC" w:rsidP="00A778AC">
            <w:pPr>
              <w:spacing w:after="160" w:line="259" w:lineRule="auto"/>
              <w:ind w:left="89"/>
              <w:jc w:val="center"/>
              <w:rPr>
                <w:sz w:val="24"/>
                <w:szCs w:val="24"/>
              </w:rPr>
            </w:pPr>
            <w:r w:rsidRPr="006211B9">
              <w:rPr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45FB" w14:textId="77777777" w:rsidR="00A778AC" w:rsidRDefault="00A778AC" w:rsidP="00A778AC">
            <w:pPr>
              <w:spacing w:after="17"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E46AEE">
              <w:rPr>
                <w:color w:val="000000"/>
                <w:sz w:val="24"/>
                <w:szCs w:val="24"/>
              </w:rPr>
              <w:t>сентябрь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14:paraId="7744B9C9" w14:textId="0A52A925" w:rsidR="00A778AC" w:rsidRPr="00D67A67" w:rsidRDefault="00A778AC" w:rsidP="00A778AC">
            <w:pPr>
              <w:ind w:left="176" w:right="108" w:hanging="6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8404B" w14:textId="202FA6C4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E46AEE">
              <w:rPr>
                <w:color w:val="000000"/>
                <w:sz w:val="24"/>
                <w:szCs w:val="24"/>
              </w:rPr>
              <w:t>Учител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E46AEE">
              <w:rPr>
                <w:color w:val="000000"/>
                <w:sz w:val="24"/>
                <w:szCs w:val="24"/>
              </w:rPr>
              <w:t xml:space="preserve"> физической культуры</w:t>
            </w:r>
          </w:p>
        </w:tc>
      </w:tr>
      <w:tr w:rsidR="00A778AC" w:rsidRPr="00D67A67" w14:paraId="16329FF0" w14:textId="77777777" w:rsidTr="00921966">
        <w:trPr>
          <w:trHeight w:val="880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3723" w14:textId="3B7BE410" w:rsidR="00A778AC" w:rsidRPr="00E46AEE" w:rsidRDefault="00A778AC" w:rsidP="00A778AC">
            <w:pPr>
              <w:ind w:left="37" w:right="-151"/>
              <w:rPr>
                <w:rFonts w:eastAsia="Calibri"/>
                <w:sz w:val="24"/>
                <w:szCs w:val="24"/>
              </w:rPr>
            </w:pPr>
            <w:r w:rsidRPr="00E46AE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Акция «Здоровье твоё богатство»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FCDB" w14:textId="1AE90CD6" w:rsidR="00A778AC" w:rsidRPr="006211B9" w:rsidRDefault="00A778AC" w:rsidP="00A778AC">
            <w:pPr>
              <w:spacing w:after="160" w:line="259" w:lineRule="auto"/>
              <w:ind w:left="89"/>
              <w:jc w:val="center"/>
              <w:rPr>
                <w:sz w:val="24"/>
                <w:szCs w:val="24"/>
              </w:rPr>
            </w:pPr>
            <w:r w:rsidRPr="006211B9">
              <w:rPr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0771" w14:textId="799E2B1B" w:rsidR="00A778AC" w:rsidRPr="00E46AEE" w:rsidRDefault="00A778AC" w:rsidP="00A778AC">
            <w:pPr>
              <w:spacing w:after="17"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Сентябрь, </w:t>
            </w:r>
            <w:r w:rsidRPr="00E46AEE">
              <w:rPr>
                <w:sz w:val="24"/>
                <w:szCs w:val="24"/>
              </w:rPr>
              <w:t>январь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A1F2" w14:textId="77777777" w:rsidR="00A778AC" w:rsidRPr="00E46AEE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E46AEE">
              <w:rPr>
                <w:sz w:val="24"/>
                <w:szCs w:val="24"/>
              </w:rPr>
              <w:t xml:space="preserve">Педагоги-организаторы, </w:t>
            </w:r>
          </w:p>
          <w:p w14:paraId="47A1687F" w14:textId="4E99938F" w:rsidR="00A778AC" w:rsidRPr="00E46AEE" w:rsidRDefault="00A778AC" w:rsidP="00A778AC">
            <w:pPr>
              <w:jc w:val="center"/>
              <w:rPr>
                <w:color w:val="000000"/>
                <w:sz w:val="24"/>
                <w:szCs w:val="24"/>
              </w:rPr>
            </w:pPr>
            <w:r w:rsidRPr="00E46AEE">
              <w:rPr>
                <w:sz w:val="24"/>
                <w:szCs w:val="24"/>
              </w:rPr>
              <w:t>классные руководители</w:t>
            </w:r>
          </w:p>
        </w:tc>
      </w:tr>
      <w:tr w:rsidR="00A778AC" w:rsidRPr="00D67A67" w14:paraId="43F83F38" w14:textId="77777777" w:rsidTr="00921966">
        <w:trPr>
          <w:trHeight w:val="880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8E5F" w14:textId="74BEBC33" w:rsidR="00A778AC" w:rsidRPr="00E46AEE" w:rsidRDefault="00A778AC" w:rsidP="00A778AC">
            <w:pPr>
              <w:ind w:left="37" w:right="-151"/>
              <w:rPr>
                <w:rFonts w:eastAsia="Calibri"/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Социально-педагогическое тестирование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A89B" w14:textId="5446D5E8" w:rsidR="00A778AC" w:rsidRPr="006211B9" w:rsidRDefault="00A778AC" w:rsidP="00A778AC">
            <w:pPr>
              <w:spacing w:after="160" w:line="259" w:lineRule="auto"/>
              <w:ind w:left="89"/>
              <w:jc w:val="center"/>
              <w:rPr>
                <w:sz w:val="24"/>
                <w:szCs w:val="24"/>
              </w:rPr>
            </w:pPr>
            <w:r w:rsidRPr="006211B9">
              <w:rPr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10D6" w14:textId="3C88F5FB" w:rsidR="00A778AC" w:rsidRPr="00E46AEE" w:rsidRDefault="00A778AC" w:rsidP="00A778AC">
            <w:pPr>
              <w:spacing w:after="17"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  <w:r>
              <w:rPr>
                <w:sz w:val="24"/>
                <w:szCs w:val="24"/>
              </w:rPr>
              <w:t>-ноябрь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69B5" w14:textId="77777777" w:rsidR="00A778AC" w:rsidRPr="00D67A67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6751488D" w14:textId="77777777" w:rsidR="00A778AC" w:rsidRPr="00D67A67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0E96A302" w14:textId="3459368B" w:rsidR="00A778AC" w:rsidRPr="00E46AEE" w:rsidRDefault="00A778AC" w:rsidP="00A778AC">
            <w:pPr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</w:tc>
      </w:tr>
      <w:tr w:rsidR="00A778AC" w:rsidRPr="00D67A67" w14:paraId="1F640711" w14:textId="77777777" w:rsidTr="00921966">
        <w:trPr>
          <w:trHeight w:val="880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E54C" w14:textId="5D8E4CDC" w:rsidR="00A778AC" w:rsidRPr="00E46AEE" w:rsidRDefault="00A778AC" w:rsidP="00A778AC">
            <w:pPr>
              <w:ind w:left="37" w:right="-151"/>
              <w:rPr>
                <w:rFonts w:eastAsia="Calibri"/>
                <w:sz w:val="24"/>
                <w:szCs w:val="24"/>
              </w:rPr>
            </w:pPr>
            <w:r w:rsidRPr="00E46AE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Фестиваль ГТО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926A" w14:textId="37277002" w:rsidR="00A778AC" w:rsidRPr="006211B9" w:rsidRDefault="00A778AC" w:rsidP="00A778AC">
            <w:pPr>
              <w:spacing w:after="160" w:line="259" w:lineRule="auto"/>
              <w:ind w:left="89"/>
              <w:jc w:val="center"/>
              <w:rPr>
                <w:sz w:val="24"/>
                <w:szCs w:val="24"/>
              </w:rPr>
            </w:pPr>
            <w:r w:rsidRPr="006211B9">
              <w:rPr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C572" w14:textId="7F00DFA1" w:rsidR="00A778AC" w:rsidRPr="00E46AEE" w:rsidRDefault="00A778AC" w:rsidP="00A778AC">
            <w:pPr>
              <w:spacing w:after="17"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978E" w14:textId="5F901AB3" w:rsidR="00A778AC" w:rsidRPr="00E46AEE" w:rsidRDefault="00A778AC" w:rsidP="00A778AC">
            <w:pPr>
              <w:jc w:val="center"/>
              <w:rPr>
                <w:color w:val="000000"/>
                <w:sz w:val="24"/>
                <w:szCs w:val="24"/>
              </w:rPr>
            </w:pPr>
            <w:r w:rsidRPr="00E46AEE">
              <w:rPr>
                <w:color w:val="000000"/>
                <w:sz w:val="24"/>
                <w:szCs w:val="24"/>
              </w:rPr>
              <w:t>Учителя физической культуры</w:t>
            </w:r>
          </w:p>
        </w:tc>
      </w:tr>
      <w:tr w:rsidR="00A778AC" w:rsidRPr="00D67A67" w14:paraId="1D05EF32" w14:textId="77777777" w:rsidTr="00921966">
        <w:trPr>
          <w:trHeight w:val="880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F658" w14:textId="77777777" w:rsidR="00A778AC" w:rsidRPr="004B45DA" w:rsidRDefault="00A778AC" w:rsidP="00A778AC">
            <w:pPr>
              <w:rPr>
                <w:rFonts w:eastAsia="Calibri"/>
                <w:bCs/>
                <w:sz w:val="24"/>
                <w:szCs w:val="24"/>
              </w:rPr>
            </w:pPr>
            <w:r w:rsidRPr="004B45DA">
              <w:rPr>
                <w:rFonts w:eastAsia="Calibri"/>
                <w:bCs/>
                <w:sz w:val="24"/>
                <w:szCs w:val="24"/>
              </w:rPr>
              <w:t>Акция «Внимание – дети!»</w:t>
            </w:r>
          </w:p>
          <w:p w14:paraId="2207463E" w14:textId="77777777" w:rsidR="00A778AC" w:rsidRPr="00D67A67" w:rsidRDefault="00A778AC" w:rsidP="00A778AC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14:paraId="0C1E7BD0" w14:textId="77777777" w:rsidR="00A778AC" w:rsidRPr="00D67A67" w:rsidRDefault="00A778AC" w:rsidP="00A778AC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«Правила дорожного движения»</w:t>
            </w:r>
          </w:p>
          <w:p w14:paraId="19AE902F" w14:textId="77777777" w:rsidR="00A778AC" w:rsidRPr="00D67A67" w:rsidRDefault="00A778AC" w:rsidP="00A778AC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14:paraId="58DE2344" w14:textId="77777777" w:rsidR="00A778AC" w:rsidRPr="00D67A67" w:rsidRDefault="00A778AC" w:rsidP="00A778AC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Правила дорожного движения – закон улиц и дорог.</w:t>
            </w:r>
          </w:p>
          <w:p w14:paraId="5CFBD522" w14:textId="77777777" w:rsidR="00A778AC" w:rsidRPr="00D67A67" w:rsidRDefault="00A778AC" w:rsidP="00A778AC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lastRenderedPageBreak/>
              <w:t>Будь бдителен по дороге в школу. Опасные ситуации на дороге.</w:t>
            </w:r>
          </w:p>
          <w:p w14:paraId="442C7163" w14:textId="77777777" w:rsidR="00A778AC" w:rsidRPr="00D67A67" w:rsidRDefault="00A778AC" w:rsidP="00A778AC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Правила дорожного движения – закон жизни.</w:t>
            </w:r>
          </w:p>
          <w:p w14:paraId="7806BC5A" w14:textId="77777777" w:rsidR="00A778AC" w:rsidRPr="00D67A67" w:rsidRDefault="00A778AC" w:rsidP="00A778AC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Обязанности водителей, пешеходов и пассажиров.</w:t>
            </w:r>
          </w:p>
          <w:p w14:paraId="5A8E6545" w14:textId="12F47DEA" w:rsidR="00A778AC" w:rsidRPr="004B45DA" w:rsidRDefault="00A778AC" w:rsidP="00A778AC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Конкурс детского творчества «Дорога и мы»: школьный этап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FA69" w14:textId="4711756D" w:rsidR="00A778AC" w:rsidRPr="00E739B2" w:rsidRDefault="00A778AC" w:rsidP="00A778AC">
            <w:pPr>
              <w:spacing w:after="160" w:line="259" w:lineRule="auto"/>
              <w:ind w:left="89"/>
              <w:jc w:val="center"/>
              <w:rPr>
                <w:bCs/>
                <w:sz w:val="24"/>
              </w:rPr>
            </w:pPr>
            <w:r w:rsidRPr="00CA64B0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48A9" w14:textId="77777777" w:rsidR="00A778AC" w:rsidRPr="00D67A67" w:rsidRDefault="00A778AC" w:rsidP="00A778AC">
            <w:pPr>
              <w:ind w:left="176" w:right="108" w:hanging="6"/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7647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3A6C5770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Ответственный за ПДДТТ</w:t>
            </w:r>
          </w:p>
          <w:p w14:paraId="69632EC3" w14:textId="77777777" w:rsidR="00A778AC" w:rsidRPr="00D67A67" w:rsidRDefault="00A778AC" w:rsidP="00A778AC">
            <w:pPr>
              <w:spacing w:after="162" w:line="259" w:lineRule="auto"/>
              <w:ind w:left="85"/>
              <w:jc w:val="center"/>
              <w:rPr>
                <w:b/>
                <w:sz w:val="24"/>
              </w:rPr>
            </w:pPr>
            <w:r w:rsidRPr="00D67A67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A778AC" w:rsidRPr="00D67A67" w14:paraId="5E48BC8C" w14:textId="77777777" w:rsidTr="00921966">
        <w:trPr>
          <w:trHeight w:val="880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0A6A" w14:textId="77777777" w:rsidR="00A778AC" w:rsidRPr="004B45DA" w:rsidRDefault="00A778AC" w:rsidP="00A778AC">
            <w:pPr>
              <w:ind w:right="96"/>
              <w:rPr>
                <w:bCs/>
                <w:sz w:val="24"/>
                <w:szCs w:val="24"/>
                <w:lang w:bidi="ru-RU"/>
              </w:rPr>
            </w:pPr>
            <w:r w:rsidRPr="004B45DA">
              <w:rPr>
                <w:bCs/>
                <w:sz w:val="24"/>
                <w:szCs w:val="24"/>
                <w:lang w:bidi="ru-RU"/>
              </w:rPr>
              <w:t>Всероссийский урок безопасности школьников в сети Интернет:</w:t>
            </w:r>
          </w:p>
          <w:p w14:paraId="6DBA2F4A" w14:textId="69A45310" w:rsidR="00A778AC" w:rsidRDefault="00A778AC" w:rsidP="00A778AC">
            <w:pPr>
              <w:rPr>
                <w:rFonts w:eastAsia="Calibri"/>
                <w:b/>
                <w:sz w:val="24"/>
                <w:szCs w:val="24"/>
              </w:rPr>
            </w:pPr>
            <w:r w:rsidRPr="004B45DA">
              <w:rPr>
                <w:bCs/>
                <w:sz w:val="24"/>
                <w:szCs w:val="24"/>
                <w:lang w:bidi="ru-RU"/>
              </w:rPr>
              <w:t xml:space="preserve">О правилах </w:t>
            </w:r>
            <w:r w:rsidRPr="004B45DA">
              <w:rPr>
                <w:rFonts w:eastAsia="Calibri"/>
                <w:bCs/>
                <w:sz w:val="24"/>
                <w:szCs w:val="24"/>
                <w:lang w:bidi="ru-RU"/>
              </w:rPr>
              <w:t>безопасности в Интернет»</w:t>
            </w:r>
            <w:r w:rsidRPr="00D67A67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1F39" w14:textId="42970394" w:rsidR="00A778AC" w:rsidRPr="00E739B2" w:rsidRDefault="00A778AC" w:rsidP="00A778AC">
            <w:pPr>
              <w:spacing w:after="160" w:line="259" w:lineRule="auto"/>
              <w:ind w:left="89"/>
              <w:jc w:val="center"/>
              <w:rPr>
                <w:bCs/>
                <w:color w:val="000000"/>
                <w:sz w:val="24"/>
                <w:szCs w:val="24"/>
              </w:rPr>
            </w:pPr>
            <w:r w:rsidRPr="00CA64B0">
              <w:rPr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9291" w14:textId="77777777" w:rsidR="00A778AC" w:rsidRDefault="00A778AC" w:rsidP="00A778AC">
            <w:pPr>
              <w:ind w:left="176" w:right="108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9BBD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1B0DA46A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756928A2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A778AC" w:rsidRPr="00D67A67" w14:paraId="3E0B026A" w14:textId="77777777" w:rsidTr="00921966">
        <w:trPr>
          <w:trHeight w:val="880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1DB4" w14:textId="77777777" w:rsidR="00A778AC" w:rsidRPr="00D67A67" w:rsidRDefault="00A778AC" w:rsidP="00A778AC">
            <w:pPr>
              <w:spacing w:before="21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Месяц правовых знаний</w:t>
            </w:r>
          </w:p>
          <w:p w14:paraId="795E49DE" w14:textId="77777777" w:rsidR="00A778AC" w:rsidRPr="00D67A67" w:rsidRDefault="00A778AC" w:rsidP="00A778AC">
            <w:pPr>
              <w:spacing w:before="21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Выставка в библиотеке «Правовая культура человека»</w:t>
            </w:r>
          </w:p>
          <w:p w14:paraId="3144D4CB" w14:textId="77777777" w:rsidR="00A778AC" w:rsidRPr="00D67A67" w:rsidRDefault="00A778AC" w:rsidP="00A778AC">
            <w:pPr>
              <w:spacing w:before="21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Викторина «Твои права и обязанности»</w:t>
            </w:r>
          </w:p>
          <w:p w14:paraId="38A42F10" w14:textId="77777777" w:rsidR="00A778AC" w:rsidRDefault="00A778AC" w:rsidP="00A778AC">
            <w:pPr>
              <w:rPr>
                <w:rFonts w:eastAsia="Calibri"/>
                <w:b/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3EF3" w14:textId="2C511640" w:rsidR="00A778AC" w:rsidRPr="00E739B2" w:rsidRDefault="00A778AC" w:rsidP="00A778AC">
            <w:pPr>
              <w:spacing w:after="160" w:line="259" w:lineRule="auto"/>
              <w:ind w:left="89"/>
              <w:jc w:val="center"/>
              <w:rPr>
                <w:bCs/>
                <w:color w:val="000000"/>
                <w:sz w:val="24"/>
                <w:szCs w:val="24"/>
              </w:rPr>
            </w:pPr>
            <w:r w:rsidRPr="00CA64B0">
              <w:rPr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A45A" w14:textId="77777777" w:rsidR="00A778AC" w:rsidRDefault="00A778AC" w:rsidP="00A7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67A67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 xml:space="preserve"> -</w:t>
            </w:r>
          </w:p>
          <w:p w14:paraId="69FAF3C0" w14:textId="77777777" w:rsidR="00A778AC" w:rsidRDefault="00A778AC" w:rsidP="00A778AC">
            <w:pPr>
              <w:ind w:left="176" w:right="108" w:hanging="6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EBAF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700F77BB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1C713500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A778AC" w:rsidRPr="00D67A67" w14:paraId="043C927B" w14:textId="77777777" w:rsidTr="00921966">
        <w:trPr>
          <w:trHeight w:val="880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9F98" w14:textId="0697AADD" w:rsidR="00A778AC" w:rsidRPr="00D67A67" w:rsidRDefault="00A778AC" w:rsidP="00A778AC">
            <w:pPr>
              <w:spacing w:before="218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Акция «Засветись»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8A0C" w14:textId="0F8BC2C8" w:rsidR="00A778AC" w:rsidRPr="00CA64B0" w:rsidRDefault="00A778AC" w:rsidP="00A778AC">
            <w:pPr>
              <w:spacing w:after="160" w:line="259" w:lineRule="auto"/>
              <w:ind w:left="89"/>
              <w:jc w:val="center"/>
              <w:rPr>
                <w:sz w:val="24"/>
                <w:szCs w:val="24"/>
              </w:rPr>
            </w:pPr>
            <w:r w:rsidRPr="00CA64B0">
              <w:rPr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399C" w14:textId="77777777" w:rsidR="00A778AC" w:rsidRDefault="00A778AC" w:rsidP="00A7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67A67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 xml:space="preserve"> -</w:t>
            </w:r>
          </w:p>
          <w:p w14:paraId="4E69C3B4" w14:textId="72FB1665" w:rsidR="00A778AC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234B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3231BECD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4A85A5F5" w14:textId="39718E0C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A778AC" w:rsidRPr="00D67A67" w14:paraId="18427E8D" w14:textId="77777777" w:rsidTr="00921966">
        <w:trPr>
          <w:trHeight w:val="880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65F0" w14:textId="77777777" w:rsidR="00A778AC" w:rsidRPr="00E46AEE" w:rsidRDefault="00A778AC" w:rsidP="00A778AC">
            <w:pPr>
              <w:spacing w:after="159" w:line="259" w:lineRule="auto"/>
              <w:rPr>
                <w:b/>
                <w:sz w:val="24"/>
              </w:rPr>
            </w:pPr>
            <w:r w:rsidRPr="00E46AEE">
              <w:rPr>
                <w:rFonts w:eastAsia="Calibri"/>
                <w:sz w:val="24"/>
                <w:szCs w:val="24"/>
              </w:rPr>
              <w:t>Социальный раунд «Стоп-гаджет»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B8254" w14:textId="573695EF" w:rsidR="00A778AC" w:rsidRPr="00E739B2" w:rsidRDefault="00A778AC" w:rsidP="00A778AC">
            <w:pPr>
              <w:spacing w:after="160" w:line="259" w:lineRule="auto"/>
              <w:ind w:left="89"/>
              <w:jc w:val="center"/>
              <w:rPr>
                <w:bCs/>
                <w:sz w:val="24"/>
              </w:rPr>
            </w:pPr>
            <w:r w:rsidRPr="00CA64B0">
              <w:rPr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97B3" w14:textId="77777777" w:rsidR="00A778AC" w:rsidRPr="00E46AEE" w:rsidRDefault="00A778AC" w:rsidP="00A778AC">
            <w:pPr>
              <w:ind w:left="176" w:right="108" w:hanging="6"/>
              <w:jc w:val="center"/>
              <w:rPr>
                <w:b/>
                <w:sz w:val="24"/>
              </w:rPr>
            </w:pPr>
            <w:r w:rsidRPr="00E46AEE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76EF" w14:textId="77777777" w:rsidR="00A778AC" w:rsidRPr="00E46AEE" w:rsidRDefault="00A778AC" w:rsidP="00A778AC">
            <w:pPr>
              <w:spacing w:after="162" w:line="259" w:lineRule="auto"/>
              <w:ind w:left="85"/>
              <w:jc w:val="center"/>
              <w:rPr>
                <w:b/>
                <w:sz w:val="24"/>
              </w:rPr>
            </w:pPr>
            <w:r w:rsidRPr="00E46AEE">
              <w:rPr>
                <w:sz w:val="24"/>
                <w:szCs w:val="24"/>
              </w:rPr>
              <w:t>Классные руководители</w:t>
            </w:r>
          </w:p>
        </w:tc>
      </w:tr>
      <w:tr w:rsidR="00A778AC" w:rsidRPr="00D67A67" w14:paraId="5DF3A0F1" w14:textId="77777777" w:rsidTr="00921966">
        <w:trPr>
          <w:trHeight w:val="880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7676" w14:textId="544B2E71" w:rsidR="00A778AC" w:rsidRPr="00E46AEE" w:rsidRDefault="00A778AC" w:rsidP="00A778AC">
            <w:pPr>
              <w:spacing w:after="159" w:line="259" w:lineRule="auto"/>
              <w:rPr>
                <w:rFonts w:eastAsia="Calibri"/>
                <w:sz w:val="24"/>
                <w:szCs w:val="24"/>
              </w:rPr>
            </w:pPr>
            <w:r w:rsidRPr="00E46AEE">
              <w:rPr>
                <w:rFonts w:eastAsia="Calibri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84FA" w14:textId="63419332" w:rsidR="00A778AC" w:rsidRPr="00CA64B0" w:rsidRDefault="00A778AC" w:rsidP="00A778AC">
            <w:pPr>
              <w:spacing w:after="160" w:line="259" w:lineRule="auto"/>
              <w:ind w:left="89"/>
              <w:jc w:val="center"/>
              <w:rPr>
                <w:sz w:val="24"/>
                <w:szCs w:val="24"/>
              </w:rPr>
            </w:pPr>
            <w:r w:rsidRPr="006211B9">
              <w:rPr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4B41" w14:textId="65B8BF73" w:rsidR="00A778AC" w:rsidRPr="00E46AEE" w:rsidRDefault="00A778AC" w:rsidP="00A778AC">
            <w:pPr>
              <w:ind w:left="176" w:right="108" w:hanging="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CDAF" w14:textId="7B959A41" w:rsidR="00A778AC" w:rsidRPr="00E46AEE" w:rsidRDefault="00A778AC" w:rsidP="00A778AC">
            <w:pPr>
              <w:spacing w:after="162" w:line="259" w:lineRule="auto"/>
              <w:ind w:left="85"/>
              <w:jc w:val="center"/>
              <w:rPr>
                <w:sz w:val="24"/>
                <w:szCs w:val="24"/>
              </w:rPr>
            </w:pPr>
            <w:r w:rsidRPr="00E46AEE">
              <w:rPr>
                <w:sz w:val="24"/>
                <w:szCs w:val="24"/>
              </w:rPr>
              <w:t>Заместитель директора по ВР, педагоги-организаторы, социальный педагог, классные руководители</w:t>
            </w:r>
          </w:p>
        </w:tc>
      </w:tr>
      <w:tr w:rsidR="00A778AC" w:rsidRPr="00D67A67" w14:paraId="21541B5E" w14:textId="77777777" w:rsidTr="00921966">
        <w:trPr>
          <w:trHeight w:val="408"/>
        </w:trPr>
        <w:tc>
          <w:tcPr>
            <w:tcW w:w="4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D739" w14:textId="77777777" w:rsidR="00A778AC" w:rsidRPr="00E46AEE" w:rsidRDefault="00A778AC" w:rsidP="00A778AC">
            <w:pPr>
              <w:rPr>
                <w:rFonts w:eastAsia="Calibri"/>
                <w:b/>
                <w:sz w:val="24"/>
                <w:szCs w:val="24"/>
              </w:rPr>
            </w:pPr>
            <w:r w:rsidRPr="00E46AE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Акция «Безопасная мобильность»</w:t>
            </w: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02968C" w14:textId="161CD28B" w:rsidR="00A778AC" w:rsidRPr="00E739B2" w:rsidRDefault="00A778AC" w:rsidP="00A778AC">
            <w:pPr>
              <w:ind w:right="56"/>
              <w:jc w:val="center"/>
              <w:rPr>
                <w:bCs/>
                <w:color w:val="000000"/>
                <w:sz w:val="24"/>
                <w:szCs w:val="24"/>
              </w:rPr>
            </w:pPr>
            <w:r w:rsidRPr="00CA64B0">
              <w:rPr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67FB" w14:textId="77777777" w:rsidR="00A778AC" w:rsidRPr="00E46AEE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E46AEE">
              <w:rPr>
                <w:sz w:val="24"/>
                <w:szCs w:val="24"/>
              </w:rPr>
              <w:t>апрель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C9F9" w14:textId="77777777" w:rsidR="00A778AC" w:rsidRPr="00E46AEE" w:rsidRDefault="00A778AC" w:rsidP="00A778AC">
            <w:pPr>
              <w:jc w:val="center"/>
              <w:rPr>
                <w:sz w:val="24"/>
                <w:szCs w:val="24"/>
              </w:rPr>
            </w:pPr>
            <w:r w:rsidRPr="00E46AEE">
              <w:rPr>
                <w:color w:val="000000"/>
                <w:sz w:val="24"/>
                <w:szCs w:val="24"/>
              </w:rPr>
              <w:t>Педагог-организатор ОБЖ, классные руководители</w:t>
            </w:r>
          </w:p>
        </w:tc>
      </w:tr>
      <w:tr w:rsidR="00A778AC" w:rsidRPr="00D67A67" w14:paraId="6426E08F" w14:textId="77777777" w:rsidTr="00921966">
        <w:trPr>
          <w:trHeight w:val="1229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AAAF" w14:textId="77777777" w:rsidR="00A778AC" w:rsidRPr="00D67A67" w:rsidRDefault="00A778AC" w:rsidP="00A778AC">
            <w:pPr>
              <w:spacing w:line="264" w:lineRule="exact"/>
              <w:ind w:left="27" w:right="17"/>
              <w:rPr>
                <w:sz w:val="24"/>
                <w:szCs w:val="24"/>
                <w:lang w:bidi="ru-RU"/>
              </w:rPr>
            </w:pPr>
            <w:r w:rsidRPr="00D67A67">
              <w:rPr>
                <w:sz w:val="24"/>
                <w:szCs w:val="24"/>
                <w:lang w:bidi="ru-RU"/>
              </w:rPr>
              <w:t>Единый день детского телефона</w:t>
            </w:r>
          </w:p>
          <w:p w14:paraId="5862C4A1" w14:textId="77777777" w:rsidR="00A778AC" w:rsidRPr="00D67A67" w:rsidRDefault="00A778AC" w:rsidP="00A778AC">
            <w:pPr>
              <w:spacing w:line="268" w:lineRule="exact"/>
              <w:ind w:left="27" w:right="19"/>
              <w:rPr>
                <w:sz w:val="24"/>
                <w:szCs w:val="24"/>
                <w:lang w:bidi="ru-RU"/>
              </w:rPr>
            </w:pPr>
            <w:r w:rsidRPr="00D67A67">
              <w:rPr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3226" w14:textId="45B2A57C" w:rsidR="00A778AC" w:rsidRPr="00E739B2" w:rsidRDefault="00A778AC" w:rsidP="00A778AC">
            <w:pPr>
              <w:jc w:val="center"/>
              <w:rPr>
                <w:bCs/>
                <w:sz w:val="24"/>
                <w:szCs w:val="24"/>
              </w:rPr>
            </w:pPr>
            <w:r w:rsidRPr="00CA64B0">
              <w:rPr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B799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0940" w14:textId="77777777" w:rsidR="00A778AC" w:rsidRPr="00D67A67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1265BD96" w14:textId="77777777" w:rsidR="00A778AC" w:rsidRPr="00D67A67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A778AC" w:rsidRPr="00D67A67" w14:paraId="56CADD44" w14:textId="77777777" w:rsidTr="00921966">
        <w:trPr>
          <w:trHeight w:val="1229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78EB" w14:textId="2DB5C3FF" w:rsidR="00A778AC" w:rsidRPr="00D67A67" w:rsidRDefault="00A778AC" w:rsidP="00A778AC">
            <w:pPr>
              <w:spacing w:line="264" w:lineRule="exact"/>
              <w:ind w:left="27" w:right="17"/>
              <w:rPr>
                <w:sz w:val="24"/>
                <w:szCs w:val="24"/>
                <w:lang w:bidi="ru-RU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9EB8" w14:textId="7CB7AEB1" w:rsidR="00A778AC" w:rsidRPr="00CA64B0" w:rsidRDefault="00A778AC" w:rsidP="00A77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E065" w14:textId="3CF777B2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5D95" w14:textId="3D067D08" w:rsidR="00A778AC" w:rsidRPr="00D67A67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A778AC" w:rsidRPr="00D67A67" w14:paraId="0D75B107" w14:textId="77777777" w:rsidTr="00921966">
        <w:trPr>
          <w:trHeight w:val="1229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3915" w14:textId="39637B7B" w:rsidR="00A778AC" w:rsidRPr="00D67A67" w:rsidRDefault="00A778AC" w:rsidP="00A778AC">
            <w:pPr>
              <w:spacing w:line="264" w:lineRule="exact"/>
              <w:ind w:left="27" w:right="17"/>
              <w:rPr>
                <w:sz w:val="24"/>
                <w:szCs w:val="24"/>
                <w:lang w:bidi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Спортивные соревнования в рамках Спартакиады обучающихся школ Одинцовского городского округа «От массовости к мастерству» (легкая атлетика, плавание, лыжи, баскетбол, бадминтон, волейбол, настольный теннис, футбол)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D1B2" w14:textId="3884E7CA" w:rsidR="00A778AC" w:rsidRPr="00CA64B0" w:rsidRDefault="00A778AC" w:rsidP="00A778AC">
            <w:pPr>
              <w:jc w:val="center"/>
              <w:rPr>
                <w:sz w:val="24"/>
                <w:szCs w:val="24"/>
              </w:rPr>
            </w:pPr>
            <w:r w:rsidRPr="006211B9">
              <w:rPr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3ED5" w14:textId="5DBCFC82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2874" w14:textId="362FF60C" w:rsidR="00A778AC" w:rsidRPr="00D67A67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A778AC" w:rsidRPr="00D67A67" w14:paraId="2442DFE8" w14:textId="77777777" w:rsidTr="00921966">
        <w:trPr>
          <w:trHeight w:val="1229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5E1A" w14:textId="68FEF6A2" w:rsidR="00A778AC" w:rsidRPr="00D67A67" w:rsidRDefault="00A778AC" w:rsidP="00A778AC">
            <w:pPr>
              <w:spacing w:line="264" w:lineRule="exact"/>
              <w:ind w:left="27" w:right="17"/>
              <w:rPr>
                <w:sz w:val="24"/>
                <w:szCs w:val="24"/>
                <w:lang w:bidi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Мониторинги по выявлению детей склонных к употреблению ПАВ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B6AD" w14:textId="1848A19C" w:rsidR="00A778AC" w:rsidRPr="00CA64B0" w:rsidRDefault="00A778AC" w:rsidP="00A778AC">
            <w:pPr>
              <w:jc w:val="center"/>
              <w:rPr>
                <w:sz w:val="24"/>
                <w:szCs w:val="24"/>
              </w:rPr>
            </w:pPr>
            <w:r w:rsidRPr="006211B9">
              <w:rPr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03A3" w14:textId="356CA1B5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73E6" w14:textId="77777777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50213032" w14:textId="2B5EFB8C" w:rsidR="00A778AC" w:rsidRPr="00D67A67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педагог-психолог</w:t>
            </w:r>
          </w:p>
        </w:tc>
      </w:tr>
      <w:tr w:rsidR="00A778AC" w:rsidRPr="00D67A67" w14:paraId="3FCA241D" w14:textId="77777777" w:rsidTr="00921966">
        <w:trPr>
          <w:trHeight w:val="1229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13AD" w14:textId="75E4FE27" w:rsidR="00A778AC" w:rsidRPr="00D67A67" w:rsidRDefault="00A778AC" w:rsidP="00A778AC">
            <w:pPr>
              <w:spacing w:line="264" w:lineRule="exact"/>
              <w:ind w:left="27" w:right="17"/>
              <w:rPr>
                <w:sz w:val="24"/>
                <w:szCs w:val="24"/>
                <w:lang w:bidi="ru-RU"/>
              </w:rPr>
            </w:pPr>
            <w:r w:rsidRPr="00D67A67">
              <w:rPr>
                <w:color w:val="000000"/>
                <w:sz w:val="24"/>
                <w:szCs w:val="24"/>
              </w:rPr>
              <w:t>Участие в мероприятиях профилактической направленности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B51B" w14:textId="6CF70544" w:rsidR="00A778AC" w:rsidRPr="00CA64B0" w:rsidRDefault="00A778AC" w:rsidP="00A778AC">
            <w:pPr>
              <w:jc w:val="center"/>
              <w:rPr>
                <w:sz w:val="24"/>
                <w:szCs w:val="24"/>
              </w:rPr>
            </w:pPr>
            <w:r w:rsidRPr="006211B9">
              <w:rPr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FF82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555D9DCE" w14:textId="0B03F72C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F767" w14:textId="77777777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037BCF3E" w14:textId="2878E889" w:rsidR="00A778AC" w:rsidRPr="00D67A67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A778AC" w:rsidRPr="00D67A67" w14:paraId="0DCFC501" w14:textId="77777777" w:rsidTr="00921966">
        <w:trPr>
          <w:trHeight w:val="1229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1DE4" w14:textId="417D9980" w:rsidR="00A778AC" w:rsidRPr="00D67A67" w:rsidRDefault="00A778AC" w:rsidP="00A778AC">
            <w:pPr>
              <w:spacing w:line="264" w:lineRule="exact"/>
              <w:ind w:left="27" w:right="17"/>
              <w:rPr>
                <w:sz w:val="24"/>
                <w:szCs w:val="24"/>
                <w:lang w:bidi="ru-RU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План работы Совета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D67A67">
              <w:rPr>
                <w:color w:val="000000"/>
                <w:sz w:val="24"/>
                <w:szCs w:val="24"/>
              </w:rPr>
              <w:t>профилактик</w:t>
            </w:r>
            <w:r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69EF" w14:textId="0A769327" w:rsidR="00A778AC" w:rsidRPr="00CA64B0" w:rsidRDefault="00A778AC" w:rsidP="00A778AC">
            <w:pPr>
              <w:jc w:val="center"/>
              <w:rPr>
                <w:sz w:val="24"/>
                <w:szCs w:val="24"/>
              </w:rPr>
            </w:pPr>
            <w:r w:rsidRPr="006211B9">
              <w:rPr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F5DF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56B896DB" w14:textId="20A0100E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AABA" w14:textId="77777777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5D66708B" w14:textId="77777777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3DF86F92" w14:textId="77777777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14:paraId="0280447B" w14:textId="7EDCFD2A" w:rsidR="00A778AC" w:rsidRPr="00D67A67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A778AC" w:rsidRPr="00D67A67" w14:paraId="6F5D53F7" w14:textId="77777777" w:rsidTr="00921966">
        <w:trPr>
          <w:trHeight w:val="1229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F4C6" w14:textId="7EE93F3F" w:rsidR="00A778AC" w:rsidRPr="00D67A67" w:rsidRDefault="00A778AC" w:rsidP="00A778AC">
            <w:pPr>
              <w:spacing w:line="264" w:lineRule="exact"/>
              <w:ind w:left="27" w:right="17"/>
              <w:rPr>
                <w:sz w:val="24"/>
                <w:szCs w:val="24"/>
                <w:lang w:bidi="ru-RU"/>
              </w:rPr>
            </w:pPr>
            <w:r w:rsidRPr="00D67A67">
              <w:rPr>
                <w:color w:val="000000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11F1" w14:textId="552C51FD" w:rsidR="00A778AC" w:rsidRPr="00CA64B0" w:rsidRDefault="00A778AC" w:rsidP="00A778AC">
            <w:pPr>
              <w:jc w:val="center"/>
              <w:rPr>
                <w:sz w:val="24"/>
                <w:szCs w:val="24"/>
              </w:rPr>
            </w:pPr>
            <w:r w:rsidRPr="006211B9">
              <w:rPr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4BBA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3AE7255D" w14:textId="102FD8DE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7C44" w14:textId="77777777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7F6EF858" w14:textId="77777777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5F3A3849" w14:textId="77777777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14:paraId="50914051" w14:textId="578E2D26" w:rsidR="00A778AC" w:rsidRPr="00D67A67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A778AC" w:rsidRPr="00D67A67" w14:paraId="4B66A124" w14:textId="77777777" w:rsidTr="00921966">
        <w:trPr>
          <w:trHeight w:val="1165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B4A9" w14:textId="77777777" w:rsidR="00A778AC" w:rsidRPr="00D67A67" w:rsidRDefault="00A778AC" w:rsidP="00A778AC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Участие в мероприятиях профилактической направленности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5F1B" w14:textId="7D961C23" w:rsidR="00A778AC" w:rsidRPr="00E739B2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bCs/>
                <w:sz w:val="24"/>
                <w:szCs w:val="24"/>
              </w:rPr>
            </w:pPr>
            <w:r w:rsidRPr="00CA64B0">
              <w:rPr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72FD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071E2822" w14:textId="77777777" w:rsidR="00A778AC" w:rsidRPr="00D67A67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5A1F" w14:textId="77777777" w:rsidR="00A778AC" w:rsidRPr="00D67A67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47EC32D3" w14:textId="77777777" w:rsidR="00A778AC" w:rsidRPr="00D67A67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A778AC" w:rsidRPr="00D67A67" w14:paraId="3678E51F" w14:textId="77777777" w:rsidTr="00921966">
        <w:trPr>
          <w:trHeight w:val="1398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1BA4" w14:textId="77777777" w:rsidR="00A778AC" w:rsidRPr="00D67A67" w:rsidRDefault="00A778AC" w:rsidP="00A778AC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Медико-социальное направление:</w:t>
            </w:r>
          </w:p>
          <w:p w14:paraId="012D4869" w14:textId="77777777" w:rsidR="00A778AC" w:rsidRPr="00D67A67" w:rsidRDefault="00A778AC" w:rsidP="00A778AC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14:paraId="413F91DA" w14:textId="77777777" w:rsidR="00A778AC" w:rsidRPr="00D67A67" w:rsidRDefault="00A778AC" w:rsidP="00A778AC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14:paraId="3ECB2A65" w14:textId="77777777" w:rsidR="00A778AC" w:rsidRPr="00D67A67" w:rsidRDefault="00A778AC" w:rsidP="00A778AC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Беседы о режиме дня школьника</w:t>
            </w:r>
          </w:p>
          <w:p w14:paraId="13262D9A" w14:textId="77777777" w:rsidR="00A778AC" w:rsidRPr="00D67A67" w:rsidRDefault="00A778AC" w:rsidP="00A778AC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Беседы и внеклассные мероприятия, посвящённые организации здорового питания школьников</w:t>
            </w:r>
          </w:p>
          <w:p w14:paraId="3AB0164E" w14:textId="77777777" w:rsidR="00A778AC" w:rsidRPr="00D67A67" w:rsidRDefault="00A778AC" w:rsidP="00A778AC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r w:rsidRPr="00D67A67">
              <w:rPr>
                <w:b/>
                <w:color w:val="000000"/>
                <w:sz w:val="24"/>
                <w:szCs w:val="24"/>
              </w:rPr>
              <w:t>девиантного</w:t>
            </w:r>
            <w:r w:rsidRPr="00D67A67">
              <w:rPr>
                <w:color w:val="000000"/>
                <w:sz w:val="24"/>
                <w:szCs w:val="24"/>
              </w:rPr>
              <w:t xml:space="preserve"> поведения подростков</w:t>
            </w:r>
          </w:p>
          <w:p w14:paraId="1054925E" w14:textId="77777777" w:rsidR="00A778AC" w:rsidRPr="00D67A67" w:rsidRDefault="00A778AC" w:rsidP="00A778AC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14:paraId="177FE66F" w14:textId="77777777" w:rsidR="00A778AC" w:rsidRPr="00D67A67" w:rsidRDefault="00A778AC" w:rsidP="00A778AC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14:paraId="20B7F257" w14:textId="77777777" w:rsidR="00A778AC" w:rsidRPr="00D67A67" w:rsidRDefault="00A778AC" w:rsidP="00A778AC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внутришкольного учета учащихся, склонных к девиантному поведению, коррекц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онные мероприятия по предотвращению правонарушений</w:t>
            </w:r>
          </w:p>
          <w:p w14:paraId="4BD8A80E" w14:textId="77777777" w:rsidR="00A778AC" w:rsidRPr="00D67A67" w:rsidRDefault="00A778AC" w:rsidP="00A778AC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Выявление неблагополучных семей и контроль за процессом внутрисемейного воспитания</w:t>
            </w:r>
          </w:p>
          <w:p w14:paraId="51B4009E" w14:textId="77777777" w:rsidR="00A778AC" w:rsidRPr="00D67A67" w:rsidRDefault="00A778AC" w:rsidP="00A778AC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бесед с родителями и учащимися по правовым вопросам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9DF2" w14:textId="75C65F8C" w:rsidR="00A778AC" w:rsidRPr="00E739B2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bCs/>
                <w:sz w:val="24"/>
                <w:szCs w:val="24"/>
              </w:rPr>
            </w:pPr>
            <w:r w:rsidRPr="00CA64B0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F9A5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72B919A3" w14:textId="77777777" w:rsidR="00A778AC" w:rsidRPr="00D67A67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80C5" w14:textId="77777777" w:rsidR="00A778AC" w:rsidRPr="00D67A67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676DD776" w14:textId="77777777" w:rsidR="00A778AC" w:rsidRPr="00D67A67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14:paraId="7BEFB829" w14:textId="77777777" w:rsidR="00A778AC" w:rsidRPr="00D67A67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A778AC" w:rsidRPr="00D67A67" w14:paraId="4B040FC2" w14:textId="77777777" w:rsidTr="00921966">
        <w:trPr>
          <w:trHeight w:val="2252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A336" w14:textId="77777777" w:rsidR="00A778AC" w:rsidRPr="00D67A67" w:rsidRDefault="00A778AC" w:rsidP="00A778AC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План работы Совета профилактик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3D5C" w14:textId="505EEB1F" w:rsidR="00A778AC" w:rsidRPr="00E739B2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bCs/>
                <w:sz w:val="24"/>
                <w:szCs w:val="24"/>
              </w:rPr>
            </w:pPr>
            <w:r w:rsidRPr="00CA64B0">
              <w:rPr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DE19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08CF193C" w14:textId="77777777" w:rsidR="00A778AC" w:rsidRPr="00D67A67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D677" w14:textId="77777777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23BB382A" w14:textId="77777777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60665C88" w14:textId="77777777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14:paraId="51F8A5F9" w14:textId="77777777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A778AC" w:rsidRPr="00D67A67" w14:paraId="397487E1" w14:textId="77777777" w:rsidTr="00921966">
        <w:trPr>
          <w:trHeight w:val="2246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5832" w14:textId="77777777" w:rsidR="00A778AC" w:rsidRPr="00D67A67" w:rsidRDefault="00A778AC" w:rsidP="00A778AC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6462" w14:textId="0CD2770B" w:rsidR="00A778AC" w:rsidRPr="00E739B2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bCs/>
                <w:sz w:val="24"/>
                <w:szCs w:val="24"/>
              </w:rPr>
            </w:pPr>
            <w:r w:rsidRPr="00CA64B0">
              <w:rPr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E4F0" w14:textId="77777777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386B7CCA" w14:textId="77777777" w:rsidR="00A778AC" w:rsidRPr="00D67A67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34AB" w14:textId="77777777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0CB42B16" w14:textId="77777777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76E5AFD9" w14:textId="77777777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14:paraId="64981543" w14:textId="77777777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A778AC" w:rsidRPr="00D67A67" w14:paraId="72D2C81D" w14:textId="77777777" w:rsidTr="004D60BF">
        <w:trPr>
          <w:trHeight w:val="431"/>
        </w:trPr>
        <w:tc>
          <w:tcPr>
            <w:tcW w:w="9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BF32" w14:textId="4DC2AB89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b/>
                <w:color w:val="000000"/>
                <w:sz w:val="24"/>
                <w:szCs w:val="24"/>
              </w:rPr>
              <w:t>Модуль «</w:t>
            </w:r>
            <w:r>
              <w:rPr>
                <w:b/>
                <w:color w:val="000000"/>
                <w:sz w:val="24"/>
                <w:szCs w:val="24"/>
              </w:rPr>
              <w:t>Внешкольные мероприятия</w:t>
            </w:r>
            <w:r w:rsidRPr="00D6577A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A778AC" w:rsidRPr="00D67A67" w14:paraId="40A7A3A9" w14:textId="77777777" w:rsidTr="003A1A17">
        <w:trPr>
          <w:trHeight w:val="431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404F" w14:textId="43CD701D" w:rsidR="00A778AC" w:rsidRPr="00D67A67" w:rsidRDefault="00A778AC" w:rsidP="00A778AC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1015" w14:textId="0AF92015" w:rsidR="00A778AC" w:rsidRPr="00CA64B0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47672">
              <w:rPr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D95C" w14:textId="73172D53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8159DE">
              <w:rPr>
                <w:sz w:val="24"/>
                <w:szCs w:val="24"/>
              </w:rPr>
              <w:t>в течение 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B845" w14:textId="77777777" w:rsidR="00A778AC" w:rsidRDefault="00A778AC" w:rsidP="00A778AC">
            <w:pPr>
              <w:pStyle w:val="c6"/>
              <w:shd w:val="clear" w:color="auto" w:fill="FFFFFF"/>
              <w:spacing w:before="0" w:beforeAutospacing="0" w:after="0" w:afterAutospacing="0"/>
              <w:ind w:left="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Заместитель директора по ВР</w:t>
            </w:r>
          </w:p>
          <w:p w14:paraId="43D4174B" w14:textId="77777777" w:rsidR="00A778AC" w:rsidRDefault="00A778AC" w:rsidP="00A778AC">
            <w:pPr>
              <w:pStyle w:val="c6"/>
              <w:shd w:val="clear" w:color="auto" w:fill="FFFFFF"/>
              <w:spacing w:before="0" w:beforeAutospacing="0" w:after="0" w:afterAutospacing="0"/>
              <w:ind w:left="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Социальный педагог</w:t>
            </w:r>
          </w:p>
          <w:p w14:paraId="17A56F33" w14:textId="77777777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A778AC" w:rsidRPr="00D67A67" w14:paraId="6A34D483" w14:textId="77777777" w:rsidTr="003A1A17">
        <w:trPr>
          <w:trHeight w:val="431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F00C" w14:textId="62DC900F" w:rsidR="00A778AC" w:rsidRPr="00D67A67" w:rsidRDefault="00A778AC" w:rsidP="00A778AC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DCCB" w14:textId="35AFF90D" w:rsidR="00A778AC" w:rsidRPr="00CA64B0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C47672">
              <w:rPr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8D1" w14:textId="00BACF11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8159DE">
              <w:rPr>
                <w:sz w:val="24"/>
                <w:szCs w:val="24"/>
              </w:rPr>
              <w:t>в течение 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72F4" w14:textId="77777777" w:rsidR="00A778AC" w:rsidRDefault="00A778AC" w:rsidP="00A778AC">
            <w:pPr>
              <w:pStyle w:val="c6"/>
              <w:shd w:val="clear" w:color="auto" w:fill="FFFFFF"/>
              <w:spacing w:before="0" w:beforeAutospacing="0" w:after="0" w:afterAutospacing="0"/>
              <w:ind w:left="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Заместитель директора по ВР</w:t>
            </w:r>
          </w:p>
          <w:p w14:paraId="2194C1D3" w14:textId="77777777" w:rsidR="00A778AC" w:rsidRDefault="00A778AC" w:rsidP="00A778AC">
            <w:pPr>
              <w:pStyle w:val="c6"/>
              <w:shd w:val="clear" w:color="auto" w:fill="FFFFFF"/>
              <w:spacing w:before="0" w:beforeAutospacing="0" w:after="0" w:afterAutospacing="0"/>
              <w:ind w:left="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Социальный педагог</w:t>
            </w:r>
          </w:p>
          <w:p w14:paraId="1B74C84C" w14:textId="77777777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A778AC" w:rsidRPr="00D67A67" w14:paraId="418EA6D8" w14:textId="77777777" w:rsidTr="00C64E63">
        <w:trPr>
          <w:trHeight w:val="431"/>
        </w:trPr>
        <w:tc>
          <w:tcPr>
            <w:tcW w:w="9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593F" w14:textId="5FA602D7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b/>
                <w:color w:val="000000"/>
                <w:sz w:val="24"/>
                <w:szCs w:val="24"/>
              </w:rPr>
              <w:lastRenderedPageBreak/>
              <w:t>Модуль «</w:t>
            </w:r>
            <w:r>
              <w:rPr>
                <w:b/>
                <w:color w:val="000000"/>
                <w:sz w:val="24"/>
                <w:szCs w:val="24"/>
              </w:rPr>
              <w:t>Школьный музей</w:t>
            </w:r>
            <w:r w:rsidRPr="00D6577A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A778AC" w:rsidRPr="00D67A67" w14:paraId="45E17B2D" w14:textId="77777777" w:rsidTr="003A1A17">
        <w:trPr>
          <w:trHeight w:val="431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73DF" w14:textId="27E04FD4" w:rsidR="00A778AC" w:rsidRPr="00D67A67" w:rsidRDefault="00A778AC" w:rsidP="00A778AC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>
              <w:t>Работа с фондами Инвентаризация архива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3570" w14:textId="60112F17" w:rsidR="00A778AC" w:rsidRPr="00CA64B0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351F2D">
              <w:rPr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B3FA" w14:textId="77777777" w:rsidR="00A778AC" w:rsidRDefault="00A778AC" w:rsidP="00A778AC">
            <w:pPr>
              <w:jc w:val="center"/>
              <w:rPr>
                <w:sz w:val="24"/>
                <w:szCs w:val="24"/>
              </w:rPr>
            </w:pPr>
            <w:r w:rsidRPr="00202426">
              <w:rPr>
                <w:sz w:val="24"/>
                <w:szCs w:val="24"/>
              </w:rPr>
              <w:t>в течение</w:t>
            </w:r>
          </w:p>
          <w:p w14:paraId="522BD43E" w14:textId="0DA981FF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202426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1E18" w14:textId="3AECD6FF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8030D">
              <w:t xml:space="preserve">Руководитель музея </w:t>
            </w:r>
          </w:p>
        </w:tc>
      </w:tr>
      <w:tr w:rsidR="00A778AC" w:rsidRPr="00D67A67" w14:paraId="177DC8B5" w14:textId="77777777" w:rsidTr="003A1A17">
        <w:trPr>
          <w:trHeight w:val="431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4D7" w14:textId="2B00D9CB" w:rsidR="00A778AC" w:rsidRPr="00D67A67" w:rsidRDefault="00A778AC" w:rsidP="00A778AC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>
              <w:t>Оказание методической и В течение Руководитель 4 информационной помощи классным руководителям по подготовке и проведению классных часов.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593C" w14:textId="0A1CAB78" w:rsidR="00A778AC" w:rsidRPr="00CA64B0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351F2D">
              <w:rPr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3228" w14:textId="77777777" w:rsidR="00A778AC" w:rsidRDefault="00A778AC" w:rsidP="00A778AC">
            <w:pPr>
              <w:jc w:val="center"/>
              <w:rPr>
                <w:sz w:val="24"/>
                <w:szCs w:val="24"/>
              </w:rPr>
            </w:pPr>
            <w:r w:rsidRPr="00202426">
              <w:rPr>
                <w:sz w:val="24"/>
                <w:szCs w:val="24"/>
              </w:rPr>
              <w:t>в течение</w:t>
            </w:r>
          </w:p>
          <w:p w14:paraId="026639AD" w14:textId="2711E29A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202426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6476" w14:textId="742EFF04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8030D">
              <w:t xml:space="preserve">Руководитель музея </w:t>
            </w:r>
          </w:p>
        </w:tc>
      </w:tr>
      <w:tr w:rsidR="00A778AC" w:rsidRPr="00D67A67" w14:paraId="3457F197" w14:textId="77777777" w:rsidTr="003A1A17">
        <w:trPr>
          <w:trHeight w:val="431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0C45" w14:textId="49FA2AD2" w:rsidR="00A778AC" w:rsidRPr="00D67A67" w:rsidRDefault="00A778AC" w:rsidP="00A778AC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>
              <w:t>Проведение обзорных и тематических экскурсий по действующим экспозициям музея для родителей учеников, учащихся школы и гостей.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8903" w14:textId="322A0323" w:rsidR="00A778AC" w:rsidRPr="00CA64B0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351F2D">
              <w:rPr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A2AD" w14:textId="77777777" w:rsidR="00A778AC" w:rsidRDefault="00A778AC" w:rsidP="00A778AC">
            <w:pPr>
              <w:jc w:val="center"/>
              <w:rPr>
                <w:sz w:val="24"/>
                <w:szCs w:val="24"/>
              </w:rPr>
            </w:pPr>
            <w:r w:rsidRPr="00202426">
              <w:rPr>
                <w:sz w:val="24"/>
                <w:szCs w:val="24"/>
              </w:rPr>
              <w:t>в течение</w:t>
            </w:r>
          </w:p>
          <w:p w14:paraId="1697F8AE" w14:textId="033F8485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202426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F4B7" w14:textId="36CB823D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8030D">
              <w:t xml:space="preserve">Руководитель музея </w:t>
            </w:r>
          </w:p>
        </w:tc>
      </w:tr>
      <w:tr w:rsidR="00A778AC" w:rsidRPr="00D67A67" w14:paraId="34A989C3" w14:textId="77777777" w:rsidTr="003A1A17">
        <w:trPr>
          <w:trHeight w:val="431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A9AE" w14:textId="3850202D" w:rsidR="00A778AC" w:rsidRPr="00D67A67" w:rsidRDefault="00A778AC" w:rsidP="00A778AC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>
              <w:t>Подготовка творческих работ для участия школьников (учителей) в конкурсах, конференциях и других мероприятиях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568B" w14:textId="4105B3F6" w:rsidR="00A778AC" w:rsidRPr="00CA64B0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351F2D">
              <w:rPr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73F1" w14:textId="77777777" w:rsidR="00A778AC" w:rsidRDefault="00A778AC" w:rsidP="00A778AC">
            <w:pPr>
              <w:jc w:val="center"/>
              <w:rPr>
                <w:sz w:val="24"/>
                <w:szCs w:val="24"/>
              </w:rPr>
            </w:pPr>
            <w:r w:rsidRPr="00202426">
              <w:rPr>
                <w:sz w:val="24"/>
                <w:szCs w:val="24"/>
              </w:rPr>
              <w:t>в течение</w:t>
            </w:r>
          </w:p>
          <w:p w14:paraId="323E06A3" w14:textId="6923AFB4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202426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63AC" w14:textId="19186D5A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8030D">
              <w:t xml:space="preserve">Руководитель музея </w:t>
            </w:r>
          </w:p>
        </w:tc>
      </w:tr>
      <w:tr w:rsidR="00A778AC" w:rsidRPr="00D67A67" w14:paraId="2363A4B1" w14:textId="77777777" w:rsidTr="003A1A17">
        <w:trPr>
          <w:trHeight w:val="431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0A7C" w14:textId="5927CAD1" w:rsidR="00A778AC" w:rsidRPr="00D67A67" w:rsidRDefault="00A778AC" w:rsidP="00A778AC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>
              <w:t>Проведение бесед, лекций к знаменательным датам года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3B4C" w14:textId="2CBDEB20" w:rsidR="00A778AC" w:rsidRPr="00CA64B0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351F2D">
              <w:rPr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1604" w14:textId="77777777" w:rsidR="00A778AC" w:rsidRDefault="00A778AC" w:rsidP="00A778AC">
            <w:pPr>
              <w:jc w:val="center"/>
              <w:rPr>
                <w:sz w:val="24"/>
                <w:szCs w:val="24"/>
              </w:rPr>
            </w:pPr>
            <w:r w:rsidRPr="00202426">
              <w:rPr>
                <w:sz w:val="24"/>
                <w:szCs w:val="24"/>
              </w:rPr>
              <w:t>в течение</w:t>
            </w:r>
          </w:p>
          <w:p w14:paraId="627B9D03" w14:textId="50F16DEB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202426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6417" w14:textId="5912C1BD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68030D">
              <w:t xml:space="preserve">Руководитель музея </w:t>
            </w:r>
          </w:p>
        </w:tc>
      </w:tr>
      <w:tr w:rsidR="00A778AC" w:rsidRPr="00D67A67" w14:paraId="28593D9F" w14:textId="77777777" w:rsidTr="00045C0B">
        <w:trPr>
          <w:trHeight w:val="431"/>
        </w:trPr>
        <w:tc>
          <w:tcPr>
            <w:tcW w:w="9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9238" w14:textId="398198D4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577A">
              <w:rPr>
                <w:b/>
                <w:color w:val="000000"/>
                <w:sz w:val="24"/>
                <w:szCs w:val="24"/>
              </w:rPr>
              <w:t>Модуль «</w:t>
            </w:r>
            <w:r>
              <w:rPr>
                <w:b/>
                <w:color w:val="000000"/>
                <w:sz w:val="24"/>
                <w:szCs w:val="24"/>
              </w:rPr>
              <w:t>Социальное партнерство</w:t>
            </w:r>
            <w:r w:rsidRPr="00D6577A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A778AC" w:rsidRPr="00D67A67" w14:paraId="4EEF6F21" w14:textId="77777777" w:rsidTr="003A1A17">
        <w:trPr>
          <w:trHeight w:val="431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3EC4" w14:textId="3596D230" w:rsidR="00A778AC" w:rsidRPr="00D67A67" w:rsidRDefault="00A778AC" w:rsidP="00A778AC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A199" w14:textId="4DC87BD3" w:rsidR="00A778AC" w:rsidRPr="00CA64B0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270E65">
              <w:rPr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2D7F" w14:textId="05ACF403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8159DE">
              <w:rPr>
                <w:sz w:val="24"/>
                <w:szCs w:val="24"/>
              </w:rPr>
              <w:t>в течение 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C89E" w14:textId="77777777" w:rsidR="00A778AC" w:rsidRDefault="00A778AC" w:rsidP="00A778AC">
            <w:pPr>
              <w:pStyle w:val="c6"/>
              <w:shd w:val="clear" w:color="auto" w:fill="FFFFFF"/>
              <w:spacing w:before="0" w:beforeAutospacing="0" w:after="0" w:afterAutospacing="0"/>
              <w:ind w:left="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Заместитель директора по ВР</w:t>
            </w:r>
          </w:p>
          <w:p w14:paraId="133231B7" w14:textId="77777777" w:rsidR="00A778AC" w:rsidRDefault="00A778AC" w:rsidP="00A778AC">
            <w:pPr>
              <w:pStyle w:val="c6"/>
              <w:shd w:val="clear" w:color="auto" w:fill="FFFFFF"/>
              <w:spacing w:before="0" w:beforeAutospacing="0" w:after="0" w:afterAutospacing="0"/>
              <w:ind w:left="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Социальный педагог</w:t>
            </w:r>
          </w:p>
          <w:p w14:paraId="78361C7A" w14:textId="77777777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A778AC" w:rsidRPr="00D67A67" w14:paraId="2B9D8BC6" w14:textId="77777777" w:rsidTr="003A1A17">
        <w:trPr>
          <w:trHeight w:val="431"/>
        </w:trPr>
        <w:tc>
          <w:tcPr>
            <w:tcW w:w="4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F5B1" w14:textId="07A9E491" w:rsidR="00A778AC" w:rsidRPr="00D67A67" w:rsidRDefault="00A778AC" w:rsidP="00A778AC">
            <w:pPr>
              <w:spacing w:before="100" w:beforeAutospacing="1" w:after="11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4D5C" w14:textId="6EECF754" w:rsidR="00A778AC" w:rsidRPr="00CA64B0" w:rsidRDefault="00A778AC" w:rsidP="00A778AC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270E65">
              <w:rPr>
                <w:sz w:val="24"/>
                <w:szCs w:val="24"/>
              </w:rPr>
              <w:t>10-11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95E4" w14:textId="232D267C" w:rsidR="00A778AC" w:rsidRPr="00D67A67" w:rsidRDefault="00A778AC" w:rsidP="00A778AC">
            <w:pPr>
              <w:jc w:val="center"/>
              <w:rPr>
                <w:sz w:val="24"/>
                <w:szCs w:val="24"/>
              </w:rPr>
            </w:pPr>
            <w:r w:rsidRPr="008159DE">
              <w:rPr>
                <w:sz w:val="24"/>
                <w:szCs w:val="24"/>
              </w:rPr>
              <w:t>в течение  учебного года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2DAE" w14:textId="77777777" w:rsidR="00A778AC" w:rsidRDefault="00A778AC" w:rsidP="00A778AC">
            <w:pPr>
              <w:pStyle w:val="c6"/>
              <w:shd w:val="clear" w:color="auto" w:fill="FFFFFF"/>
              <w:spacing w:before="0" w:beforeAutospacing="0" w:after="0" w:afterAutospacing="0"/>
              <w:ind w:left="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Заместитель директора по ВР</w:t>
            </w:r>
          </w:p>
          <w:p w14:paraId="6B271C63" w14:textId="77777777" w:rsidR="00A778AC" w:rsidRDefault="00A778AC" w:rsidP="00A778AC">
            <w:pPr>
              <w:pStyle w:val="c6"/>
              <w:shd w:val="clear" w:color="auto" w:fill="FFFFFF"/>
              <w:spacing w:before="0" w:beforeAutospacing="0" w:after="0" w:afterAutospacing="0"/>
              <w:ind w:left="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Социальный педагог</w:t>
            </w:r>
          </w:p>
          <w:p w14:paraId="45DC3301" w14:textId="77777777" w:rsidR="00A778AC" w:rsidRPr="00D67A67" w:rsidRDefault="00A778AC" w:rsidP="00A778A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6C987FDA" w14:textId="77777777" w:rsidR="007B2DB7" w:rsidRDefault="007B2DB7" w:rsidP="007B2DB7">
      <w:pPr>
        <w:pStyle w:val="TableParagraph"/>
        <w:spacing w:line="276" w:lineRule="auto"/>
        <w:jc w:val="left"/>
        <w:rPr>
          <w:b/>
          <w:i/>
          <w:sz w:val="24"/>
          <w:szCs w:val="24"/>
        </w:rPr>
      </w:pPr>
    </w:p>
    <w:p w14:paraId="359E9FEA" w14:textId="77777777" w:rsidR="003A1A17" w:rsidRPr="005C24CC" w:rsidRDefault="003A1A17" w:rsidP="007B2DB7">
      <w:pPr>
        <w:pStyle w:val="TableParagraph"/>
        <w:spacing w:line="276" w:lineRule="auto"/>
        <w:jc w:val="left"/>
        <w:rPr>
          <w:b/>
          <w:i/>
          <w:sz w:val="24"/>
          <w:szCs w:val="24"/>
        </w:rPr>
      </w:pPr>
    </w:p>
    <w:p w14:paraId="37043650" w14:textId="37A47DAB" w:rsidR="008E5AE6" w:rsidRDefault="008E5AE6" w:rsidP="00745E5E">
      <w:pPr>
        <w:tabs>
          <w:tab w:val="left" w:pos="9452"/>
        </w:tabs>
        <w:ind w:left="6346" w:right="102"/>
        <w:jc w:val="center"/>
        <w:rPr>
          <w:sz w:val="28"/>
        </w:rPr>
      </w:pPr>
    </w:p>
    <w:p w14:paraId="6B2DF53A" w14:textId="5D25A1F0" w:rsidR="008E5AE6" w:rsidRDefault="008E5AE6" w:rsidP="007B2DB7">
      <w:pPr>
        <w:tabs>
          <w:tab w:val="left" w:pos="9452"/>
        </w:tabs>
        <w:ind w:right="102"/>
        <w:rPr>
          <w:sz w:val="28"/>
        </w:rPr>
      </w:pPr>
    </w:p>
    <w:p w14:paraId="07C25560" w14:textId="4551E78A" w:rsidR="008E5AE6" w:rsidRDefault="008E5AE6" w:rsidP="008B55C7">
      <w:pPr>
        <w:tabs>
          <w:tab w:val="left" w:pos="9452"/>
        </w:tabs>
        <w:ind w:left="6346" w:right="102"/>
        <w:jc w:val="both"/>
        <w:rPr>
          <w:sz w:val="28"/>
        </w:rPr>
      </w:pPr>
    </w:p>
    <w:p w14:paraId="722C84A7" w14:textId="30E9ED9C" w:rsidR="008E5AE6" w:rsidRDefault="008E5AE6" w:rsidP="008B55C7">
      <w:pPr>
        <w:tabs>
          <w:tab w:val="left" w:pos="9452"/>
        </w:tabs>
        <w:ind w:left="6346" w:right="102"/>
        <w:jc w:val="both"/>
        <w:rPr>
          <w:sz w:val="28"/>
        </w:rPr>
      </w:pPr>
    </w:p>
    <w:p w14:paraId="194D45BA" w14:textId="77777777" w:rsidR="008E5AE6" w:rsidRDefault="008E5AE6" w:rsidP="008E5AE6">
      <w:pPr>
        <w:tabs>
          <w:tab w:val="left" w:pos="9452"/>
        </w:tabs>
        <w:ind w:left="6346" w:right="102"/>
        <w:jc w:val="right"/>
        <w:rPr>
          <w:sz w:val="28"/>
        </w:rPr>
      </w:pPr>
    </w:p>
    <w:sectPr w:rsidR="008E5AE6" w:rsidSect="00DD5EE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imes New Roman CYR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455551">
    <w:abstractNumId w:val="14"/>
  </w:num>
  <w:num w:numId="2" w16cid:durableId="461850840">
    <w:abstractNumId w:val="9"/>
  </w:num>
  <w:num w:numId="3" w16cid:durableId="1757286044">
    <w:abstractNumId w:val="16"/>
  </w:num>
  <w:num w:numId="4" w16cid:durableId="899822778">
    <w:abstractNumId w:val="19"/>
  </w:num>
  <w:num w:numId="5" w16cid:durableId="2000573178">
    <w:abstractNumId w:val="13"/>
  </w:num>
  <w:num w:numId="6" w16cid:durableId="1513256055">
    <w:abstractNumId w:val="8"/>
  </w:num>
  <w:num w:numId="7" w16cid:durableId="2061786181">
    <w:abstractNumId w:val="24"/>
  </w:num>
  <w:num w:numId="8" w16cid:durableId="1471288423">
    <w:abstractNumId w:val="34"/>
  </w:num>
  <w:num w:numId="9" w16cid:durableId="253831649">
    <w:abstractNumId w:val="27"/>
  </w:num>
  <w:num w:numId="10" w16cid:durableId="88357830">
    <w:abstractNumId w:val="23"/>
  </w:num>
  <w:num w:numId="11" w16cid:durableId="105124893">
    <w:abstractNumId w:val="21"/>
  </w:num>
  <w:num w:numId="12" w16cid:durableId="1502432985">
    <w:abstractNumId w:val="4"/>
  </w:num>
  <w:num w:numId="13" w16cid:durableId="924649081">
    <w:abstractNumId w:val="30"/>
  </w:num>
  <w:num w:numId="14" w16cid:durableId="468742699">
    <w:abstractNumId w:val="15"/>
  </w:num>
  <w:num w:numId="15" w16cid:durableId="621038677">
    <w:abstractNumId w:val="36"/>
  </w:num>
  <w:num w:numId="16" w16cid:durableId="300313225">
    <w:abstractNumId w:val="37"/>
  </w:num>
  <w:num w:numId="17" w16cid:durableId="232811721">
    <w:abstractNumId w:val="29"/>
  </w:num>
  <w:num w:numId="18" w16cid:durableId="423457532">
    <w:abstractNumId w:val="25"/>
  </w:num>
  <w:num w:numId="19" w16cid:durableId="1114400567">
    <w:abstractNumId w:val="26"/>
  </w:num>
  <w:num w:numId="20" w16cid:durableId="187724519">
    <w:abstractNumId w:val="5"/>
  </w:num>
  <w:num w:numId="21" w16cid:durableId="1402361964">
    <w:abstractNumId w:val="2"/>
  </w:num>
  <w:num w:numId="22" w16cid:durableId="1586257267">
    <w:abstractNumId w:val="32"/>
  </w:num>
  <w:num w:numId="23" w16cid:durableId="1521046192">
    <w:abstractNumId w:val="11"/>
  </w:num>
  <w:num w:numId="24" w16cid:durableId="360908217">
    <w:abstractNumId w:val="7"/>
  </w:num>
  <w:num w:numId="25" w16cid:durableId="1127309312">
    <w:abstractNumId w:val="18"/>
  </w:num>
  <w:num w:numId="26" w16cid:durableId="1599096455">
    <w:abstractNumId w:val="17"/>
  </w:num>
  <w:num w:numId="27" w16cid:durableId="207961991">
    <w:abstractNumId w:val="28"/>
  </w:num>
  <w:num w:numId="28" w16cid:durableId="1517186058">
    <w:abstractNumId w:val="12"/>
  </w:num>
  <w:num w:numId="29" w16cid:durableId="909460154">
    <w:abstractNumId w:val="31"/>
  </w:num>
  <w:num w:numId="30" w16cid:durableId="1710184153">
    <w:abstractNumId w:val="10"/>
  </w:num>
  <w:num w:numId="31" w16cid:durableId="181751192">
    <w:abstractNumId w:val="33"/>
  </w:num>
  <w:num w:numId="32" w16cid:durableId="800029070">
    <w:abstractNumId w:val="20"/>
  </w:num>
  <w:num w:numId="33" w16cid:durableId="711081525">
    <w:abstractNumId w:val="22"/>
  </w:num>
  <w:num w:numId="34" w16cid:durableId="8727264">
    <w:abstractNumId w:val="0"/>
  </w:num>
  <w:num w:numId="35" w16cid:durableId="1001662646">
    <w:abstractNumId w:val="35"/>
  </w:num>
  <w:num w:numId="36" w16cid:durableId="1610700497">
    <w:abstractNumId w:val="3"/>
  </w:num>
  <w:num w:numId="37" w16cid:durableId="382289687">
    <w:abstractNumId w:val="6"/>
  </w:num>
  <w:num w:numId="38" w16cid:durableId="296572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46"/>
    <w:rsid w:val="0006729B"/>
    <w:rsid w:val="000C11BE"/>
    <w:rsid w:val="002A712C"/>
    <w:rsid w:val="003A1A17"/>
    <w:rsid w:val="003C66B3"/>
    <w:rsid w:val="00400736"/>
    <w:rsid w:val="004637A9"/>
    <w:rsid w:val="004B45DA"/>
    <w:rsid w:val="005111CC"/>
    <w:rsid w:val="006B5346"/>
    <w:rsid w:val="00713A6F"/>
    <w:rsid w:val="00714E60"/>
    <w:rsid w:val="00745E5E"/>
    <w:rsid w:val="007B2DB7"/>
    <w:rsid w:val="008B55C7"/>
    <w:rsid w:val="008E5AE6"/>
    <w:rsid w:val="00A05ACE"/>
    <w:rsid w:val="00A247EA"/>
    <w:rsid w:val="00A36EC1"/>
    <w:rsid w:val="00A778AC"/>
    <w:rsid w:val="00AA43C3"/>
    <w:rsid w:val="00BE727F"/>
    <w:rsid w:val="00C1388D"/>
    <w:rsid w:val="00D6577A"/>
    <w:rsid w:val="00DC6D66"/>
    <w:rsid w:val="00DD5EE4"/>
    <w:rsid w:val="00E739B2"/>
    <w:rsid w:val="00F33872"/>
    <w:rsid w:val="00F7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E518"/>
  <w15:chartTrackingRefBased/>
  <w15:docId w15:val="{4D23C9EB-457E-4AD1-B84A-95DE6FE2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5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13A6F"/>
    <w:pPr>
      <w:keepNext/>
      <w:keepLines/>
      <w:widowControl/>
      <w:autoSpaceDE/>
      <w:autoSpaceDN/>
      <w:spacing w:before="480" w:line="276" w:lineRule="auto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A6F"/>
    <w:pPr>
      <w:keepNext/>
      <w:keepLines/>
      <w:widowControl/>
      <w:autoSpaceDE/>
      <w:autoSpaceDN/>
      <w:spacing w:before="200" w:line="276" w:lineRule="auto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A6F"/>
    <w:pPr>
      <w:keepNext/>
      <w:keepLines/>
      <w:widowControl/>
      <w:autoSpaceDE/>
      <w:autoSpaceDN/>
      <w:spacing w:before="200" w:line="276" w:lineRule="auto"/>
      <w:outlineLvl w:val="2"/>
    </w:pPr>
    <w:rPr>
      <w:rFonts w:ascii="Calibri Light" w:hAnsi="Calibri Light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8E5AE6"/>
    <w:pPr>
      <w:ind w:left="97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E5AE6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3A6F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3A6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3A6F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13A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713A6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713A6F"/>
  </w:style>
  <w:style w:type="paragraph" w:styleId="a7">
    <w:name w:val="footer"/>
    <w:basedOn w:val="a"/>
    <w:link w:val="a8"/>
    <w:uiPriority w:val="99"/>
    <w:unhideWhenUsed/>
    <w:rsid w:val="00713A6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713A6F"/>
  </w:style>
  <w:style w:type="paragraph" w:styleId="a9">
    <w:name w:val="List Paragraph"/>
    <w:basedOn w:val="a"/>
    <w:uiPriority w:val="34"/>
    <w:qFormat/>
    <w:rsid w:val="00713A6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713A6F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3A6F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713A6F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3A6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713A6F"/>
    <w:pPr>
      <w:keepNext/>
      <w:keepLines/>
      <w:widowControl/>
      <w:autoSpaceDE/>
      <w:autoSpaceDN/>
      <w:spacing w:before="240" w:line="259" w:lineRule="auto"/>
      <w:outlineLvl w:val="0"/>
    </w:pPr>
    <w:rPr>
      <w:rFonts w:ascii="Calibri Light" w:hAnsi="Calibri Light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13A6F"/>
    <w:pPr>
      <w:keepNext/>
      <w:keepLines/>
      <w:widowControl/>
      <w:autoSpaceDE/>
      <w:autoSpaceDN/>
      <w:spacing w:before="40" w:line="259" w:lineRule="auto"/>
      <w:outlineLvl w:val="2"/>
    </w:pPr>
    <w:rPr>
      <w:rFonts w:ascii="Calibri Light" w:hAnsi="Calibri Light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13A6F"/>
  </w:style>
  <w:style w:type="paragraph" w:styleId="ac">
    <w:name w:val="Normal (Web)"/>
    <w:basedOn w:val="a"/>
    <w:uiPriority w:val="99"/>
    <w:unhideWhenUsed/>
    <w:rsid w:val="00713A6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713A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713A6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13A6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713A6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713A6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3A6F"/>
    <w:pPr>
      <w:jc w:val="center"/>
    </w:pPr>
    <w:rPr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713A6F"/>
  </w:style>
  <w:style w:type="table" w:customStyle="1" w:styleId="TableGrid3">
    <w:name w:val="TableGrid3"/>
    <w:rsid w:val="00713A6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713A6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713A6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713A6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713A6F"/>
    <w:rPr>
      <w:rFonts w:asciiTheme="majorHAnsi" w:eastAsiaTheme="majorEastAsia" w:hAnsiTheme="majorHAnsi" w:cstheme="majorBidi"/>
      <w:b/>
      <w:bCs/>
      <w:color w:val="4472C4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713A6F"/>
  </w:style>
  <w:style w:type="numbering" w:customStyle="1" w:styleId="120">
    <w:name w:val="Нет списка12"/>
    <w:next w:val="a2"/>
    <w:uiPriority w:val="99"/>
    <w:semiHidden/>
    <w:unhideWhenUsed/>
    <w:rsid w:val="00713A6F"/>
  </w:style>
  <w:style w:type="table" w:styleId="ad">
    <w:name w:val="Table Grid"/>
    <w:basedOn w:val="a1"/>
    <w:rsid w:val="00713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713A6F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 Light" w:hAnsi="Calibri Light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713A6F"/>
  </w:style>
  <w:style w:type="paragraph" w:styleId="ae">
    <w:name w:val="No Spacing"/>
    <w:uiPriority w:val="1"/>
    <w:qFormat/>
    <w:rsid w:val="00713A6F"/>
    <w:pPr>
      <w:spacing w:after="0" w:line="240" w:lineRule="auto"/>
    </w:pPr>
  </w:style>
  <w:style w:type="character" w:customStyle="1" w:styleId="control">
    <w:name w:val="control"/>
    <w:basedOn w:val="a0"/>
    <w:rsid w:val="00713A6F"/>
  </w:style>
  <w:style w:type="table" w:customStyle="1" w:styleId="13">
    <w:name w:val="Сетка таблицы1"/>
    <w:basedOn w:val="a1"/>
    <w:next w:val="ad"/>
    <w:rsid w:val="00713A6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Заголовок 2 Знак1"/>
    <w:basedOn w:val="a0"/>
    <w:uiPriority w:val="9"/>
    <w:semiHidden/>
    <w:rsid w:val="00713A6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c6">
    <w:name w:val="c6"/>
    <w:basedOn w:val="a"/>
    <w:rsid w:val="00A778A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A77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14</Pages>
  <Words>3035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Мария Лапшина</cp:lastModifiedBy>
  <cp:revision>12</cp:revision>
  <dcterms:created xsi:type="dcterms:W3CDTF">2021-09-02T13:03:00Z</dcterms:created>
  <dcterms:modified xsi:type="dcterms:W3CDTF">2023-09-06T22:45:00Z</dcterms:modified>
</cp:coreProperties>
</file>